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3A35B" w14:textId="77777777" w:rsidR="00D665C6" w:rsidRDefault="00F21F16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20</w:t>
      </w:r>
      <w:r>
        <w:rPr>
          <w:rFonts w:ascii="方正小标宋_GBK" w:eastAsia="方正小标宋_GBK" w:hint="eastAsia"/>
          <w:sz w:val="36"/>
          <w:szCs w:val="36"/>
        </w:rPr>
        <w:t>20</w:t>
      </w:r>
      <w:r>
        <w:rPr>
          <w:rFonts w:ascii="方正小标宋_GBK" w:eastAsia="方正小标宋_GBK" w:hint="eastAsia"/>
          <w:sz w:val="36"/>
          <w:szCs w:val="36"/>
        </w:rPr>
        <w:t>年姑苏区引进教育人才报名登记表</w:t>
      </w:r>
    </w:p>
    <w:p w14:paraId="540EA4C3" w14:textId="77777777" w:rsidR="00D665C6" w:rsidRDefault="00F21F16">
      <w:pPr>
        <w:jc w:val="center"/>
        <w:rPr>
          <w:rFonts w:ascii="楷体_GB2312" w:eastAsia="楷体_GB2312"/>
          <w:b/>
        </w:rPr>
      </w:pPr>
      <w:r>
        <w:rPr>
          <w:rFonts w:ascii="黑体" w:eastAsia="黑体" w:hint="eastAsia"/>
          <w:b/>
          <w:sz w:val="36"/>
          <w:szCs w:val="36"/>
        </w:rPr>
        <w:t xml:space="preserve"> </w:t>
      </w:r>
      <w:r>
        <w:rPr>
          <w:rFonts w:ascii="黑体" w:eastAsia="黑体" w:hint="eastAsia"/>
          <w:b/>
          <w:color w:val="339966"/>
          <w:sz w:val="36"/>
          <w:szCs w:val="36"/>
        </w:rPr>
        <w:t xml:space="preserve">                                  </w:t>
      </w:r>
      <w:r>
        <w:rPr>
          <w:rFonts w:ascii="楷体_GB2312" w:eastAsia="楷体_GB2312" w:hint="eastAsia"/>
          <w:b/>
        </w:rPr>
        <w:t>编号：</w:t>
      </w:r>
      <w:r>
        <w:rPr>
          <w:rFonts w:ascii="楷体_GB2312" w:eastAsia="楷体_GB2312" w:hint="eastAsia"/>
          <w:b/>
        </w:rPr>
        <w:t>20</w:t>
      </w:r>
      <w:r>
        <w:rPr>
          <w:rFonts w:ascii="楷体_GB2312" w:eastAsia="楷体_GB2312" w:hint="eastAsia"/>
          <w:b/>
        </w:rPr>
        <w:t>20</w:t>
      </w:r>
      <w:r>
        <w:rPr>
          <w:rFonts w:ascii="楷体_GB2312" w:eastAsia="楷体_GB2312" w:hint="eastAsia"/>
          <w:b/>
        </w:rPr>
        <w:t>____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443"/>
        <w:gridCol w:w="764"/>
        <w:gridCol w:w="915"/>
        <w:gridCol w:w="1189"/>
        <w:gridCol w:w="1401"/>
        <w:gridCol w:w="205"/>
        <w:gridCol w:w="757"/>
        <w:gridCol w:w="1002"/>
      </w:tblGrid>
      <w:tr w:rsidR="00D665C6" w14:paraId="66814535" w14:textId="77777777">
        <w:trPr>
          <w:trHeight w:val="67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AA5A" w14:textId="77777777" w:rsidR="00D665C6" w:rsidRDefault="00F21F1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0C8B" w14:textId="77777777" w:rsidR="00D665C6" w:rsidRDefault="00D665C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2622" w14:textId="77777777" w:rsidR="00D665C6" w:rsidRDefault="00F21F1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C6EE" w14:textId="77777777" w:rsidR="00D665C6" w:rsidRDefault="00D665C6">
            <w:pPr>
              <w:rPr>
                <w:rFonts w:ascii="仿宋_GB2312" w:eastAsia="仿宋_GB2312"/>
                <w:sz w:val="24"/>
              </w:rPr>
            </w:pPr>
          </w:p>
          <w:p w14:paraId="06B89DE9" w14:textId="77777777" w:rsidR="00D665C6" w:rsidRDefault="00D665C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BA73" w14:textId="77777777" w:rsidR="00D665C6" w:rsidRDefault="00F21F1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C091" w14:textId="77777777" w:rsidR="00D665C6" w:rsidRDefault="00D665C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5F01" w14:textId="77777777" w:rsidR="00D665C6" w:rsidRDefault="00F21F1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普通话等级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8B86" w14:textId="77777777" w:rsidR="00D665C6" w:rsidRDefault="00D665C6">
            <w:pPr>
              <w:rPr>
                <w:rFonts w:ascii="仿宋_GB2312" w:eastAsia="仿宋_GB2312"/>
                <w:sz w:val="24"/>
              </w:rPr>
            </w:pPr>
          </w:p>
        </w:tc>
      </w:tr>
      <w:tr w:rsidR="00D665C6" w14:paraId="70E6E864" w14:textId="77777777">
        <w:trPr>
          <w:trHeight w:val="67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DE92" w14:textId="77777777" w:rsidR="00D665C6" w:rsidRDefault="00F21F1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321F" w14:textId="77777777" w:rsidR="00D665C6" w:rsidRDefault="00D665C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BA1D" w14:textId="77777777" w:rsidR="00D665C6" w:rsidRDefault="00F21F1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14:paraId="602A9EE9" w14:textId="77777777" w:rsidR="00D665C6" w:rsidRDefault="00F21F1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2935" w14:textId="77777777" w:rsidR="00D665C6" w:rsidRDefault="00D665C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CAEA" w14:textId="77777777" w:rsidR="00D665C6" w:rsidRDefault="00F21F1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最高学历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6C18" w14:textId="77777777" w:rsidR="00D665C6" w:rsidRDefault="00D665C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9C94" w14:textId="77777777" w:rsidR="00D665C6" w:rsidRDefault="00F21F1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94A9" w14:textId="77777777" w:rsidR="00D665C6" w:rsidRDefault="00F21F1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）无（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D665C6" w14:paraId="4FF68297" w14:textId="77777777">
        <w:trPr>
          <w:trHeight w:val="67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2BBA" w14:textId="77777777" w:rsidR="00D665C6" w:rsidRDefault="00F21F16">
            <w:pPr>
              <w:rPr>
                <w:rFonts w:ascii="仿宋_GB2312" w:eastAsia="仿宋_GB2312"/>
                <w:spacing w:val="-20"/>
              </w:rPr>
            </w:pPr>
            <w:r>
              <w:rPr>
                <w:rFonts w:ascii="仿宋_GB2312" w:eastAsia="仿宋_GB2312" w:hint="eastAsia"/>
                <w:sz w:val="24"/>
              </w:rPr>
              <w:t>职称及获得时间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71E2" w14:textId="77777777" w:rsidR="00D665C6" w:rsidRDefault="00D665C6"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D9D9" w14:textId="77777777" w:rsidR="00D665C6" w:rsidRDefault="00F21F1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1F25" w14:textId="77777777" w:rsidR="00D665C6" w:rsidRDefault="00D665C6">
            <w:pPr>
              <w:rPr>
                <w:rFonts w:ascii="仿宋_GB2312" w:eastAsia="仿宋_GB2312"/>
                <w:sz w:val="24"/>
              </w:rPr>
            </w:pPr>
          </w:p>
        </w:tc>
      </w:tr>
      <w:tr w:rsidR="00D665C6" w14:paraId="704D40B9" w14:textId="77777777">
        <w:trPr>
          <w:trHeight w:val="67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C4E1" w14:textId="77777777" w:rsidR="00D665C6" w:rsidRDefault="00F21F1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C668" w14:textId="77777777" w:rsidR="00D665C6" w:rsidRDefault="00D665C6"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2F04" w14:textId="77777777" w:rsidR="00D665C6" w:rsidRDefault="00F21F1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任教学科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7EE1" w14:textId="77777777" w:rsidR="00D665C6" w:rsidRDefault="00D665C6">
            <w:pPr>
              <w:rPr>
                <w:rFonts w:ascii="仿宋_GB2312" w:eastAsia="仿宋_GB2312"/>
                <w:sz w:val="24"/>
              </w:rPr>
            </w:pPr>
          </w:p>
        </w:tc>
      </w:tr>
      <w:tr w:rsidR="00D665C6" w14:paraId="12DB2CE0" w14:textId="77777777">
        <w:trPr>
          <w:trHeight w:val="435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E1E1" w14:textId="77777777" w:rsidR="00D665C6" w:rsidRDefault="00F21F16">
            <w:pPr>
              <w:spacing w:line="2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报考岗位</w:t>
            </w:r>
            <w:r>
              <w:rPr>
                <w:rFonts w:ascii="仿宋_GB2312" w:eastAsia="仿宋_GB2312" w:hint="eastAsia"/>
                <w:sz w:val="24"/>
              </w:rPr>
              <w:t>（在括号内打</w:t>
            </w:r>
            <w:r>
              <w:rPr>
                <w:rFonts w:ascii="Arial" w:eastAsia="仿宋_GB2312" w:hAnsi="Arial" w:cs="Arial"/>
                <w:sz w:val="24"/>
              </w:rPr>
              <w:t>√</w:t>
            </w:r>
            <w:r>
              <w:rPr>
                <w:rFonts w:ascii="Arial" w:eastAsia="仿宋_GB2312" w:hAnsi="Arial" w:cs="Arial" w:hint="eastAsia"/>
                <w:sz w:val="24"/>
              </w:rPr>
              <w:t>，在横线上填写学科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5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6B7F" w14:textId="77777777" w:rsidR="00D665C6" w:rsidRDefault="00F21F16">
            <w:pPr>
              <w:spacing w:line="2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校长（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）</w:t>
            </w:r>
            <w:r>
              <w:rPr>
                <w:rFonts w:ascii="仿宋_GB2312" w:eastAsia="仿宋_GB2312" w:hint="eastAsia"/>
                <w:sz w:val="24"/>
              </w:rPr>
              <w:t>、园长（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）</w:t>
            </w:r>
            <w:r>
              <w:rPr>
                <w:rFonts w:ascii="仿宋_GB2312" w:eastAsia="仿宋_GB2312" w:hint="eastAsia"/>
                <w:sz w:val="24"/>
              </w:rPr>
              <w:t>；小学</w:t>
            </w:r>
            <w:r>
              <w:rPr>
                <w:rFonts w:ascii="仿宋_GB2312" w:eastAsia="仿宋_GB2312" w:hint="eastAsia"/>
                <w:sz w:val="24"/>
              </w:rPr>
              <w:t>教师</w:t>
            </w: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）、幼儿园教师（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）、</w:t>
            </w:r>
            <w:r>
              <w:rPr>
                <w:rFonts w:ascii="仿宋_GB2312" w:eastAsia="仿宋_GB2312" w:hint="eastAsia"/>
                <w:sz w:val="24"/>
              </w:rPr>
              <w:t>教研员（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）、少年宫教师（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）；其他（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）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7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EE385" w14:textId="77777777" w:rsidR="00D665C6" w:rsidRDefault="00F21F16">
            <w:pPr>
              <w:spacing w:line="2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电子亦可</w:t>
            </w:r>
            <w:r>
              <w:rPr>
                <w:rFonts w:ascii="仿宋_GB2312" w:eastAsia="仿宋_GB2312" w:hint="eastAsia"/>
                <w:sz w:val="24"/>
              </w:rPr>
              <w:t>)</w:t>
            </w:r>
          </w:p>
        </w:tc>
      </w:tr>
      <w:tr w:rsidR="00D665C6" w14:paraId="23719031" w14:textId="77777777">
        <w:trPr>
          <w:trHeight w:val="490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52C1" w14:textId="77777777" w:rsidR="00D665C6" w:rsidRDefault="00F21F16">
            <w:pPr>
              <w:spacing w:line="2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是否服从分配</w:t>
            </w:r>
          </w:p>
        </w:tc>
        <w:tc>
          <w:tcPr>
            <w:tcW w:w="5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BDF5" w14:textId="77777777" w:rsidR="00D665C6" w:rsidRDefault="00F21F16">
            <w:pPr>
              <w:spacing w:line="26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是（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）；否（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17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845FB" w14:textId="77777777" w:rsidR="00D665C6" w:rsidRDefault="00D665C6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 w:rsidR="00D665C6" w14:paraId="23FA78D2" w14:textId="77777777">
        <w:trPr>
          <w:trHeight w:val="287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71C1" w14:textId="77777777" w:rsidR="00D665C6" w:rsidRDefault="00F21F16">
            <w:pPr>
              <w:spacing w:line="2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5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DDAC" w14:textId="77777777" w:rsidR="00D665C6" w:rsidRDefault="00D665C6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9B9D3" w14:textId="77777777" w:rsidR="00D665C6" w:rsidRDefault="00D665C6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 w:rsidR="00D665C6" w14:paraId="66DA3829" w14:textId="77777777">
        <w:trPr>
          <w:trHeight w:val="251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C75C" w14:textId="77777777" w:rsidR="00D665C6" w:rsidRDefault="00F21F16">
            <w:pPr>
              <w:spacing w:line="2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户口所在地</w:t>
            </w:r>
          </w:p>
        </w:tc>
        <w:tc>
          <w:tcPr>
            <w:tcW w:w="5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01AB" w14:textId="77777777" w:rsidR="00D665C6" w:rsidRDefault="00D665C6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6D084" w14:textId="77777777" w:rsidR="00D665C6" w:rsidRDefault="00D665C6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 w:rsidR="00D665C6" w14:paraId="7FF1A232" w14:textId="77777777">
        <w:trPr>
          <w:trHeight w:val="840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5F6C" w14:textId="77777777" w:rsidR="00D665C6" w:rsidRDefault="00F21F16">
            <w:pPr>
              <w:spacing w:line="260" w:lineRule="exact"/>
              <w:rPr>
                <w:rFonts w:ascii="仿宋_GB2312" w:eastAsia="仿宋_GB2312"/>
                <w:color w:val="0000FF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符合（三）人员类别之</w:t>
            </w:r>
            <w:r>
              <w:rPr>
                <w:rFonts w:ascii="仿宋_GB2312" w:eastAsia="仿宋_GB2312" w:hint="eastAsia"/>
                <w:sz w:val="24"/>
                <w:u w:val="single"/>
              </w:rPr>
              <w:t>第几类第几条</w:t>
            </w:r>
          </w:p>
        </w:tc>
        <w:tc>
          <w:tcPr>
            <w:tcW w:w="5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ACF7" w14:textId="77777777" w:rsidR="00D665C6" w:rsidRDefault="00F21F16">
            <w:pPr>
              <w:spacing w:line="260" w:lineRule="exac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示例：</w:t>
            </w:r>
          </w:p>
          <w:p w14:paraId="75FE6DCC" w14:textId="77777777" w:rsidR="00D665C6" w:rsidRDefault="00F21F16">
            <w:pPr>
              <w:spacing w:line="260" w:lineRule="exac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第一类：</w:t>
            </w:r>
            <w:r>
              <w:rPr>
                <w:rFonts w:ascii="仿宋_GB2312" w:eastAsia="仿宋_GB2312" w:hint="eastAsia"/>
              </w:rPr>
              <w:t>1.</w:t>
            </w:r>
            <w:r>
              <w:rPr>
                <w:rFonts w:ascii="仿宋_GB2312" w:eastAsia="仿宋_GB2312" w:hint="eastAsia"/>
              </w:rPr>
              <w:t>国家万人计划教学名师（</w:t>
            </w:r>
            <w:r>
              <w:rPr>
                <w:rFonts w:ascii="仿宋_GB2312" w:eastAsia="仿宋_GB2312" w:hint="eastAsia"/>
              </w:rPr>
              <w:t>2008</w:t>
            </w:r>
            <w:r>
              <w:rPr>
                <w:rFonts w:ascii="仿宋_GB2312" w:eastAsia="仿宋_GB2312" w:hint="eastAsia"/>
              </w:rPr>
              <w:t>年）</w:t>
            </w:r>
          </w:p>
          <w:p w14:paraId="3CC724CB" w14:textId="77777777" w:rsidR="00D665C6" w:rsidRDefault="00D665C6">
            <w:pPr>
              <w:spacing w:line="2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58FC" w14:textId="77777777" w:rsidR="00D665C6" w:rsidRDefault="00D665C6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 w:rsidR="00D665C6" w14:paraId="523E1063" w14:textId="77777777">
        <w:trPr>
          <w:trHeight w:val="1861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5285" w14:textId="77777777" w:rsidR="00D665C6" w:rsidRDefault="00F21F1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工作简历</w:t>
            </w: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参加工作以来）</w:t>
            </w:r>
          </w:p>
        </w:tc>
        <w:tc>
          <w:tcPr>
            <w:tcW w:w="7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A9FC" w14:textId="77777777" w:rsidR="00D665C6" w:rsidRDefault="00D665C6">
            <w:pPr>
              <w:rPr>
                <w:rFonts w:ascii="仿宋_GB2312" w:eastAsia="仿宋_GB2312"/>
                <w:sz w:val="24"/>
              </w:rPr>
            </w:pPr>
          </w:p>
          <w:p w14:paraId="0B2FF128" w14:textId="77777777" w:rsidR="00D665C6" w:rsidRDefault="00D665C6">
            <w:pPr>
              <w:rPr>
                <w:rFonts w:ascii="仿宋_GB2312" w:eastAsia="仿宋_GB2312"/>
                <w:sz w:val="24"/>
              </w:rPr>
            </w:pPr>
          </w:p>
          <w:p w14:paraId="49433F62" w14:textId="77777777" w:rsidR="00D665C6" w:rsidRDefault="00D665C6">
            <w:pPr>
              <w:rPr>
                <w:rFonts w:ascii="仿宋_GB2312" w:eastAsia="仿宋_GB2312"/>
                <w:sz w:val="24"/>
              </w:rPr>
            </w:pPr>
          </w:p>
          <w:p w14:paraId="33E360C1" w14:textId="77777777" w:rsidR="00D665C6" w:rsidRDefault="00D665C6">
            <w:pPr>
              <w:rPr>
                <w:rFonts w:ascii="仿宋_GB2312" w:eastAsia="仿宋_GB2312"/>
                <w:sz w:val="24"/>
              </w:rPr>
            </w:pPr>
          </w:p>
          <w:p w14:paraId="350390E6" w14:textId="77777777" w:rsidR="00D665C6" w:rsidRDefault="00D665C6">
            <w:pPr>
              <w:rPr>
                <w:rFonts w:ascii="仿宋_GB2312" w:eastAsia="仿宋_GB2312"/>
                <w:sz w:val="24"/>
              </w:rPr>
            </w:pPr>
          </w:p>
          <w:p w14:paraId="64DA97A7" w14:textId="77777777" w:rsidR="00D665C6" w:rsidRDefault="00D665C6">
            <w:pPr>
              <w:rPr>
                <w:rFonts w:ascii="仿宋_GB2312" w:eastAsia="仿宋_GB2312"/>
                <w:sz w:val="24"/>
              </w:rPr>
            </w:pPr>
          </w:p>
          <w:p w14:paraId="30F8C22D" w14:textId="77777777" w:rsidR="00D665C6" w:rsidRDefault="00D665C6">
            <w:pPr>
              <w:rPr>
                <w:rFonts w:ascii="仿宋_GB2312" w:eastAsia="仿宋_GB2312"/>
                <w:sz w:val="24"/>
              </w:rPr>
            </w:pPr>
          </w:p>
        </w:tc>
      </w:tr>
      <w:tr w:rsidR="00D665C6" w14:paraId="5E0191AB" w14:textId="77777777">
        <w:trPr>
          <w:trHeight w:val="1338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9037" w14:textId="77777777" w:rsidR="00D665C6" w:rsidRDefault="00F21F16">
            <w:pPr>
              <w:widowControl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获得市级及以上业务称号、综合荣誉名称及时间</w:t>
            </w:r>
          </w:p>
        </w:tc>
        <w:tc>
          <w:tcPr>
            <w:tcW w:w="767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4572F" w14:textId="77777777" w:rsidR="00D665C6" w:rsidRDefault="00D665C6">
            <w:pPr>
              <w:rPr>
                <w:rFonts w:ascii="仿宋_GB2312" w:eastAsia="仿宋_GB2312"/>
                <w:sz w:val="24"/>
              </w:rPr>
            </w:pPr>
          </w:p>
        </w:tc>
      </w:tr>
      <w:tr w:rsidR="00D665C6" w14:paraId="77472B2E" w14:textId="77777777">
        <w:trPr>
          <w:trHeight w:val="983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4707" w14:textId="77777777" w:rsidR="00D665C6" w:rsidRDefault="00F21F1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其他需要说明的事项</w:t>
            </w:r>
          </w:p>
        </w:tc>
        <w:tc>
          <w:tcPr>
            <w:tcW w:w="7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C5B0" w14:textId="77777777" w:rsidR="00D665C6" w:rsidRDefault="00F21F1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</w:t>
            </w:r>
          </w:p>
          <w:p w14:paraId="4BA7CB60" w14:textId="77777777" w:rsidR="00D665C6" w:rsidRDefault="00D665C6">
            <w:pPr>
              <w:rPr>
                <w:rFonts w:ascii="仿宋_GB2312" w:eastAsia="仿宋_GB2312"/>
                <w:sz w:val="24"/>
              </w:rPr>
            </w:pPr>
          </w:p>
          <w:p w14:paraId="7F3204ED" w14:textId="77777777" w:rsidR="00D665C6" w:rsidRDefault="00D665C6">
            <w:pPr>
              <w:rPr>
                <w:rFonts w:ascii="仿宋_GB2312" w:eastAsia="仿宋_GB2312"/>
                <w:sz w:val="24"/>
              </w:rPr>
            </w:pPr>
          </w:p>
          <w:p w14:paraId="3CF3FD3F" w14:textId="77777777" w:rsidR="00D665C6" w:rsidRDefault="00F21F16">
            <w:pPr>
              <w:ind w:firstLineChars="2700" w:firstLine="6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</w:t>
            </w:r>
          </w:p>
        </w:tc>
      </w:tr>
      <w:tr w:rsidR="00D665C6" w14:paraId="3B4D8C09" w14:textId="77777777">
        <w:trPr>
          <w:trHeight w:val="1383"/>
        </w:trPr>
        <w:tc>
          <w:tcPr>
            <w:tcW w:w="9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86FD" w14:textId="77777777" w:rsidR="00D665C6" w:rsidRDefault="00F21F16">
            <w:pPr>
              <w:snapToGrid w:val="0"/>
              <w:spacing w:line="320" w:lineRule="exact"/>
              <w:ind w:left="1181" w:hangingChars="490" w:hanging="1181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</w:t>
            </w:r>
          </w:p>
          <w:p w14:paraId="2C575461" w14:textId="77777777" w:rsidR="00D665C6" w:rsidRDefault="00F21F16">
            <w:pPr>
              <w:snapToGrid w:val="0"/>
              <w:spacing w:line="320" w:lineRule="exact"/>
              <w:ind w:firstLineChars="196" w:firstLine="472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上述填写内容和提供的相关依据保证真实，如有不实，取消录取资格并承担相应责任。</w:t>
            </w:r>
          </w:p>
          <w:p w14:paraId="2D4CD71F" w14:textId="77777777" w:rsidR="00D665C6" w:rsidRDefault="00D665C6">
            <w:pPr>
              <w:snapToGrid w:val="0"/>
              <w:spacing w:line="320" w:lineRule="exact"/>
              <w:ind w:left="1181" w:hangingChars="490" w:hanging="1181"/>
              <w:rPr>
                <w:rFonts w:eastAsia="仿宋_GB2312"/>
                <w:b/>
                <w:sz w:val="24"/>
                <w:szCs w:val="32"/>
              </w:rPr>
            </w:pPr>
          </w:p>
          <w:p w14:paraId="77E585DE" w14:textId="77777777" w:rsidR="00D665C6" w:rsidRDefault="00F21F16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报名人（签名）：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20</w:t>
            </w:r>
            <w:r>
              <w:rPr>
                <w:rFonts w:eastAsia="仿宋_GB2312" w:hint="eastAsia"/>
                <w:b/>
                <w:sz w:val="24"/>
                <w:szCs w:val="32"/>
              </w:rPr>
              <w:t>20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</w:tbl>
    <w:p w14:paraId="75E82655" w14:textId="77777777" w:rsidR="00D665C6" w:rsidRDefault="00D665C6"/>
    <w:sectPr w:rsidR="00D665C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E18B4" w14:textId="77777777" w:rsidR="00F21F16" w:rsidRDefault="00F21F16" w:rsidP="0018566B">
      <w:r>
        <w:separator/>
      </w:r>
    </w:p>
  </w:endnote>
  <w:endnote w:type="continuationSeparator" w:id="0">
    <w:p w14:paraId="494AB71B" w14:textId="77777777" w:rsidR="00F21F16" w:rsidRDefault="00F21F16" w:rsidP="0018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32A34" w14:textId="77777777" w:rsidR="00F21F16" w:rsidRDefault="00F21F16" w:rsidP="0018566B">
      <w:r>
        <w:separator/>
      </w:r>
    </w:p>
  </w:footnote>
  <w:footnote w:type="continuationSeparator" w:id="0">
    <w:p w14:paraId="7505A4E2" w14:textId="77777777" w:rsidR="00F21F16" w:rsidRDefault="00F21F16" w:rsidP="00185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A73E5"/>
    <w:multiLevelType w:val="multilevel"/>
    <w:tmpl w:val="350A73E5"/>
    <w:lvl w:ilvl="0">
      <w:start w:val="10"/>
      <w:numFmt w:val="chineseCounting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595232F"/>
    <w:rsid w:val="0018566B"/>
    <w:rsid w:val="00AB2293"/>
    <w:rsid w:val="00D665C6"/>
    <w:rsid w:val="00F21F16"/>
    <w:rsid w:val="012B188F"/>
    <w:rsid w:val="0566445B"/>
    <w:rsid w:val="0DAA0BE7"/>
    <w:rsid w:val="0DAD539B"/>
    <w:rsid w:val="0E972AE2"/>
    <w:rsid w:val="0EBC2E5C"/>
    <w:rsid w:val="10056063"/>
    <w:rsid w:val="183624A8"/>
    <w:rsid w:val="19063DD4"/>
    <w:rsid w:val="19180D95"/>
    <w:rsid w:val="1BD22DE4"/>
    <w:rsid w:val="242453F5"/>
    <w:rsid w:val="24A26FDE"/>
    <w:rsid w:val="28B41D1B"/>
    <w:rsid w:val="2BD3068A"/>
    <w:rsid w:val="3595232F"/>
    <w:rsid w:val="3BBE1247"/>
    <w:rsid w:val="3DB21BFF"/>
    <w:rsid w:val="420D50F5"/>
    <w:rsid w:val="44F755B3"/>
    <w:rsid w:val="4834480A"/>
    <w:rsid w:val="52933E91"/>
    <w:rsid w:val="53E43B42"/>
    <w:rsid w:val="55757DC9"/>
    <w:rsid w:val="595E68F5"/>
    <w:rsid w:val="59A616C0"/>
    <w:rsid w:val="5E0F265A"/>
    <w:rsid w:val="5EC630F6"/>
    <w:rsid w:val="6188629F"/>
    <w:rsid w:val="62F807E0"/>
    <w:rsid w:val="65EA65CC"/>
    <w:rsid w:val="744A50C0"/>
    <w:rsid w:val="753B4EA1"/>
    <w:rsid w:val="75842597"/>
    <w:rsid w:val="768C7876"/>
    <w:rsid w:val="7D552CD2"/>
    <w:rsid w:val="7F40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0011EE"/>
  <w15:docId w15:val="{4E1AE4BB-ED3E-4BF1-ABB5-D3BA9E6B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rsid w:val="00185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8566B"/>
    <w:rPr>
      <w:kern w:val="2"/>
      <w:sz w:val="18"/>
      <w:szCs w:val="18"/>
    </w:rPr>
  </w:style>
  <w:style w:type="paragraph" w:styleId="a6">
    <w:name w:val="footer"/>
    <w:basedOn w:val="a"/>
    <w:link w:val="a7"/>
    <w:rsid w:val="00185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856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286</Characters>
  <Application>Microsoft Office Word</Application>
  <DocSecurity>0</DocSecurity>
  <Lines>15</Lines>
  <Paragraphs>14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xue</cp:lastModifiedBy>
  <cp:revision>2</cp:revision>
  <dcterms:created xsi:type="dcterms:W3CDTF">2020-05-19T05:51:00Z</dcterms:created>
  <dcterms:modified xsi:type="dcterms:W3CDTF">2020-06-24T07:34:00Z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