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BC" w:rsidRDefault="008B457E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5220BC" w:rsidRDefault="008B457E">
      <w:pPr>
        <w:numPr>
          <w:ilvl w:val="0"/>
          <w:numId w:val="1"/>
        </w:num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年平度市技师学院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公开</w:t>
      </w:r>
      <w:r>
        <w:rPr>
          <w:rFonts w:ascii="Times New Roman" w:eastAsia="仿宋_GB2312" w:hAnsi="Times New Roman" w:cs="Times New Roman"/>
          <w:sz w:val="32"/>
          <w:szCs w:val="32"/>
        </w:rPr>
        <w:t>招聘电气技术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</w:p>
    <w:p w:rsidR="005220BC" w:rsidRDefault="008B457E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报名专用二维码</w:t>
      </w:r>
    </w:p>
    <w:p w:rsidR="005220BC" w:rsidRDefault="00B44DF7" w:rsidP="00B44DF7">
      <w:pPr>
        <w:ind w:leftChars="305" w:left="640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>
            <wp:extent cx="3253740" cy="3253740"/>
            <wp:effectExtent l="0" t="0" r="3810" b="3810"/>
            <wp:docPr id="1" name="图片 1" descr="C:\Users\Administrator\Desktop\2020年平度市技师学院公开招聘电气技术、计算机专业教师报名登记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20年平度市技师学院公开招聘电气技术、计算机专业教师报名登记表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20BC" w:rsidRDefault="008B457E">
      <w:pPr>
        <w:numPr>
          <w:ilvl w:val="0"/>
          <w:numId w:val="1"/>
        </w:num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年平度市技师学院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公开</w:t>
      </w:r>
      <w:r>
        <w:rPr>
          <w:rFonts w:ascii="Times New Roman" w:eastAsia="仿宋_GB2312" w:hAnsi="Times New Roman" w:cs="Times New Roman"/>
          <w:sz w:val="32"/>
          <w:szCs w:val="32"/>
        </w:rPr>
        <w:t>招聘电气技术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专业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教师</w:t>
      </w:r>
    </w:p>
    <w:p w:rsidR="005220BC" w:rsidRDefault="008B457E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查询专用二维码</w:t>
      </w:r>
    </w:p>
    <w:p w:rsidR="005220BC" w:rsidRDefault="00B44DF7" w:rsidP="00B44DF7">
      <w:pPr>
        <w:ind w:leftChars="305" w:left="640" w:firstLineChars="250" w:firstLine="80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sz w:val="32"/>
          <w:szCs w:val="32"/>
        </w:rPr>
        <w:drawing>
          <wp:inline distT="0" distB="0" distL="0" distR="0">
            <wp:extent cx="3246120" cy="3246120"/>
            <wp:effectExtent l="0" t="0" r="0" b="0"/>
            <wp:docPr id="3" name="图片 3" descr="C:\Users\Administrator\Desktop\2020年平度市技师学院公开招聘电气技术、计算机专业教师报名登记表查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020年平度市技师学院公开招聘电气技术、计算机专业教师报名登记表查询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20B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7E" w:rsidRDefault="008B457E" w:rsidP="00B44DF7">
      <w:r>
        <w:separator/>
      </w:r>
    </w:p>
  </w:endnote>
  <w:endnote w:type="continuationSeparator" w:id="0">
    <w:p w:rsidR="008B457E" w:rsidRDefault="008B457E" w:rsidP="00B4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7E" w:rsidRDefault="008B457E" w:rsidP="00B44DF7">
      <w:r>
        <w:separator/>
      </w:r>
    </w:p>
  </w:footnote>
  <w:footnote w:type="continuationSeparator" w:id="0">
    <w:p w:rsidR="008B457E" w:rsidRDefault="008B457E" w:rsidP="00B4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4F475"/>
    <w:multiLevelType w:val="singleLevel"/>
    <w:tmpl w:val="9584F47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EF"/>
    <w:rsid w:val="00013406"/>
    <w:rsid w:val="000A6395"/>
    <w:rsid w:val="00147D72"/>
    <w:rsid w:val="001B1583"/>
    <w:rsid w:val="00243644"/>
    <w:rsid w:val="00251F1F"/>
    <w:rsid w:val="00306004"/>
    <w:rsid w:val="003069E5"/>
    <w:rsid w:val="00334192"/>
    <w:rsid w:val="003A0823"/>
    <w:rsid w:val="003F03BB"/>
    <w:rsid w:val="005220BC"/>
    <w:rsid w:val="00577A45"/>
    <w:rsid w:val="006552EF"/>
    <w:rsid w:val="007040C7"/>
    <w:rsid w:val="007729BF"/>
    <w:rsid w:val="008B457E"/>
    <w:rsid w:val="00AD59F9"/>
    <w:rsid w:val="00B44DF7"/>
    <w:rsid w:val="00BD13E4"/>
    <w:rsid w:val="00C0582C"/>
    <w:rsid w:val="00C66DD7"/>
    <w:rsid w:val="00CD5D48"/>
    <w:rsid w:val="00D862F7"/>
    <w:rsid w:val="00DB4AE7"/>
    <w:rsid w:val="00DF5999"/>
    <w:rsid w:val="00FC2E7B"/>
    <w:rsid w:val="1C936162"/>
    <w:rsid w:val="2AE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Company>PC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2020-07-15T09:36:00Z</dcterms:created>
  <dcterms:modified xsi:type="dcterms:W3CDTF">2020-11-16T01:19:00Z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