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B4" w:rsidRPr="00836425" w:rsidRDefault="00FA3E1E" w:rsidP="00E46D09">
      <w:pPr>
        <w:widowControl/>
        <w:spacing w:beforeLines="25" w:afterLines="25" w:line="300" w:lineRule="exact"/>
        <w:rPr>
          <w:rFonts w:ascii="黑体" w:eastAsia="黑体" w:hAnsi="黑体" w:cs="宋体"/>
          <w:bCs/>
          <w:color w:val="000000"/>
          <w:kern w:val="0"/>
          <w:sz w:val="28"/>
          <w:szCs w:val="30"/>
        </w:rPr>
      </w:pPr>
      <w:bookmarkStart w:id="0" w:name="_GoBack"/>
      <w:bookmarkEnd w:id="0"/>
      <w:r w:rsidRPr="00836425">
        <w:rPr>
          <w:rFonts w:ascii="黑体" w:eastAsia="黑体" w:hAnsi="黑体" w:cs="宋体" w:hint="eastAsia"/>
          <w:bCs/>
          <w:color w:val="000000"/>
          <w:kern w:val="0"/>
          <w:sz w:val="28"/>
          <w:szCs w:val="30"/>
        </w:rPr>
        <w:t>附件</w:t>
      </w:r>
      <w:r w:rsidR="006037DA">
        <w:rPr>
          <w:rFonts w:ascii="黑体" w:eastAsia="黑体" w:hAnsi="黑体" w:cs="宋体" w:hint="eastAsia"/>
          <w:bCs/>
          <w:color w:val="000000"/>
          <w:kern w:val="0"/>
          <w:sz w:val="28"/>
          <w:szCs w:val="30"/>
        </w:rPr>
        <w:t>3</w:t>
      </w:r>
    </w:p>
    <w:p w:rsidR="007B43B4" w:rsidRDefault="007B43B4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7B43B4" w:rsidRPr="00836425" w:rsidRDefault="00FA3E1E">
      <w:pPr>
        <w:jc w:val="center"/>
        <w:rPr>
          <w:rFonts w:ascii="黑体" w:eastAsia="黑体" w:hAnsi="黑体" w:cs="黑体"/>
          <w:color w:val="000000"/>
          <w:sz w:val="40"/>
          <w:szCs w:val="44"/>
        </w:rPr>
      </w:pPr>
      <w:r w:rsidRPr="00836425">
        <w:rPr>
          <w:rFonts w:ascii="黑体" w:eastAsia="黑体" w:hAnsi="黑体" w:cs="黑体" w:hint="eastAsia"/>
          <w:color w:val="000000"/>
          <w:sz w:val="40"/>
          <w:szCs w:val="44"/>
        </w:rPr>
        <w:t>自觉遵守“先上岗、再考证”阶段性措施</w:t>
      </w:r>
    </w:p>
    <w:p w:rsidR="007B43B4" w:rsidRPr="00836425" w:rsidRDefault="00FA3E1E">
      <w:pPr>
        <w:jc w:val="center"/>
        <w:rPr>
          <w:rFonts w:ascii="黑体" w:eastAsia="黑体" w:hAnsi="黑体" w:cs="黑体"/>
          <w:color w:val="000000"/>
          <w:sz w:val="40"/>
          <w:szCs w:val="44"/>
        </w:rPr>
      </w:pPr>
      <w:r w:rsidRPr="00836425">
        <w:rPr>
          <w:rFonts w:ascii="黑体" w:eastAsia="黑体" w:hAnsi="黑体" w:cs="黑体" w:hint="eastAsia"/>
          <w:color w:val="000000"/>
          <w:sz w:val="40"/>
          <w:szCs w:val="44"/>
        </w:rPr>
        <w:t>承 诺 书</w:t>
      </w:r>
    </w:p>
    <w:p w:rsidR="007B43B4" w:rsidRPr="00360E03" w:rsidRDefault="007B43B4" w:rsidP="00747F1D">
      <w:pPr>
        <w:widowControl/>
        <w:snapToGrid w:val="0"/>
        <w:spacing w:line="560" w:lineRule="exact"/>
        <w:jc w:val="left"/>
        <w:textAlignment w:val="baseline"/>
        <w:rPr>
          <w:rFonts w:ascii="仿宋_GB2312" w:eastAsia="仿宋_GB2312" w:hAnsi="仿宋_GB2312" w:cs="仿宋_GB2312"/>
          <w:color w:val="000000"/>
          <w:spacing w:val="-2"/>
          <w:kern w:val="0"/>
          <w:sz w:val="28"/>
          <w:szCs w:val="32"/>
        </w:rPr>
      </w:pPr>
    </w:p>
    <w:p w:rsidR="0016600E" w:rsidRDefault="0016600E" w:rsidP="00E46D09">
      <w:pPr>
        <w:spacing w:line="640" w:lineRule="exact"/>
        <w:rPr>
          <w:rFonts w:ascii="仿宋_GB2312" w:eastAsia="仿宋_GB2312" w:hAnsi="仿宋_GB2312" w:cs="仿宋_GB2312"/>
          <w:color w:val="000000"/>
          <w:spacing w:val="-2"/>
          <w:kern w:val="0"/>
          <w:sz w:val="28"/>
          <w:szCs w:val="32"/>
        </w:rPr>
      </w:pPr>
      <w:r w:rsidRPr="0016600E">
        <w:rPr>
          <w:rFonts w:ascii="仿宋_GB2312" w:eastAsia="仿宋_GB2312" w:hAnsi="仿宋_GB2312" w:cs="仿宋_GB2312" w:hint="eastAsia"/>
          <w:color w:val="000000"/>
          <w:spacing w:val="-2"/>
          <w:kern w:val="0"/>
          <w:sz w:val="28"/>
          <w:szCs w:val="32"/>
        </w:rPr>
        <w:t>菏泽市定陶区招聘高层次人才工作领导小组</w:t>
      </w:r>
      <w:r>
        <w:rPr>
          <w:rFonts w:ascii="仿宋_GB2312" w:eastAsia="仿宋_GB2312" w:hAnsi="仿宋_GB2312" w:cs="仿宋_GB2312" w:hint="eastAsia"/>
          <w:color w:val="000000"/>
          <w:spacing w:val="-2"/>
          <w:kern w:val="0"/>
          <w:sz w:val="28"/>
          <w:szCs w:val="32"/>
        </w:rPr>
        <w:t>:</w:t>
      </w:r>
    </w:p>
    <w:p w:rsidR="007B43B4" w:rsidRPr="00360E03" w:rsidRDefault="00FA3E1E" w:rsidP="0016600E">
      <w:pPr>
        <w:spacing w:line="64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我是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</w:t>
      </w:r>
      <w:r w:rsidR="00F53595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，性别：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  <w:r w:rsidR="00F53595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，身份证号码：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     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</w:t>
      </w:r>
      <w:r w:rsid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，最高学历：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毕业学校：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</w:t>
      </w:r>
      <w:r w:rsid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，所学专业：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 </w:t>
      </w:r>
      <w:r w:rsid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招聘单位：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  <w:r w:rsid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，岗位名称：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  <w:r w:rsid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。</w:t>
      </w:r>
    </w:p>
    <w:p w:rsidR="007B43B4" w:rsidRPr="00360E03" w:rsidRDefault="00FA3E1E" w:rsidP="00747F1D">
      <w:pPr>
        <w:spacing w:line="640" w:lineRule="exact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因疫情影响，本人至今未取得教师资格证，我自愿在签订聘用合同时，按</w:t>
      </w:r>
      <w:r w:rsidR="002D1B75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人社部发〔2020〕24号文件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规定约定1年试用期，</w:t>
      </w:r>
      <w:r w:rsidR="009D20B2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若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在试用期内</w:t>
      </w:r>
      <w:r w:rsidR="009D20B2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未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取得相应教师资格证，同意依法解除聘用合同。</w:t>
      </w:r>
    </w:p>
    <w:p w:rsidR="007B43B4" w:rsidRPr="00360E03" w:rsidRDefault="007B43B4" w:rsidP="00360E03">
      <w:pPr>
        <w:ind w:firstLineChars="200" w:firstLine="560"/>
        <w:rPr>
          <w:rFonts w:ascii="宋体" w:hAnsi="宋体" w:cs="宋体"/>
          <w:color w:val="000000"/>
          <w:sz w:val="28"/>
          <w:szCs w:val="32"/>
        </w:rPr>
      </w:pPr>
    </w:p>
    <w:p w:rsidR="007B43B4" w:rsidRPr="00360E03" w:rsidRDefault="007B43B4" w:rsidP="00360E03">
      <w:pPr>
        <w:ind w:firstLineChars="200" w:firstLine="560"/>
        <w:rPr>
          <w:rFonts w:ascii="宋体" w:hAnsi="宋体" w:cs="宋体"/>
          <w:color w:val="000000"/>
          <w:sz w:val="28"/>
          <w:szCs w:val="32"/>
        </w:rPr>
      </w:pPr>
    </w:p>
    <w:p w:rsidR="007B43B4" w:rsidRPr="00360E03" w:rsidRDefault="00FA3E1E">
      <w:pPr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360E03">
        <w:rPr>
          <w:rFonts w:ascii="宋体" w:hAnsi="宋体" w:cs="宋体" w:hint="eastAsia"/>
          <w:color w:val="000000"/>
          <w:sz w:val="28"/>
          <w:szCs w:val="32"/>
        </w:rPr>
        <w:t xml:space="preserve">          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    承诺人(签名):</w:t>
      </w:r>
      <w:r w:rsidR="00747F1D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</w:t>
      </w:r>
    </w:p>
    <w:p w:rsidR="00747F1D" w:rsidRPr="00360E03" w:rsidRDefault="00747F1D">
      <w:pPr>
        <w:rPr>
          <w:rFonts w:ascii="仿宋_GB2312" w:eastAsia="仿宋_GB2312" w:hAnsi="仿宋_GB2312" w:cs="仿宋_GB2312"/>
          <w:color w:val="000000"/>
          <w:sz w:val="28"/>
          <w:szCs w:val="32"/>
        </w:rPr>
      </w:pPr>
    </w:p>
    <w:p w:rsidR="007B43B4" w:rsidRPr="00360E03" w:rsidRDefault="00FA3E1E">
      <w:pPr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                            年     月     日</w:t>
      </w:r>
    </w:p>
    <w:p w:rsidR="007B43B4" w:rsidRPr="00360E03" w:rsidRDefault="007B43B4">
      <w:pPr>
        <w:rPr>
          <w:sz w:val="20"/>
        </w:rPr>
      </w:pPr>
    </w:p>
    <w:sectPr w:rsidR="007B43B4" w:rsidRPr="00360E03" w:rsidSect="007B4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774" w:rsidRDefault="00EE7774" w:rsidP="00CA421E">
      <w:r>
        <w:separator/>
      </w:r>
    </w:p>
  </w:endnote>
  <w:endnote w:type="continuationSeparator" w:id="0">
    <w:p w:rsidR="00EE7774" w:rsidRDefault="00EE7774" w:rsidP="00CA4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774" w:rsidRDefault="00EE7774" w:rsidP="00CA421E">
      <w:r>
        <w:separator/>
      </w:r>
    </w:p>
  </w:footnote>
  <w:footnote w:type="continuationSeparator" w:id="0">
    <w:p w:rsidR="00EE7774" w:rsidRDefault="00EE7774" w:rsidP="00CA4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F447E9"/>
    <w:rsid w:val="001465CB"/>
    <w:rsid w:val="0016600E"/>
    <w:rsid w:val="0016618B"/>
    <w:rsid w:val="002B2AB2"/>
    <w:rsid w:val="002D1B75"/>
    <w:rsid w:val="0032124E"/>
    <w:rsid w:val="00360E03"/>
    <w:rsid w:val="003E1905"/>
    <w:rsid w:val="006037DA"/>
    <w:rsid w:val="00644B34"/>
    <w:rsid w:val="006A548D"/>
    <w:rsid w:val="00747F1D"/>
    <w:rsid w:val="007B43B4"/>
    <w:rsid w:val="00836425"/>
    <w:rsid w:val="009D20B2"/>
    <w:rsid w:val="00CA3C58"/>
    <w:rsid w:val="00CA421E"/>
    <w:rsid w:val="00CF1878"/>
    <w:rsid w:val="00D15D2B"/>
    <w:rsid w:val="00E46D09"/>
    <w:rsid w:val="00EE7774"/>
    <w:rsid w:val="00F53595"/>
    <w:rsid w:val="00F86033"/>
    <w:rsid w:val="00FA3E1E"/>
    <w:rsid w:val="00FE05D8"/>
    <w:rsid w:val="3B620187"/>
    <w:rsid w:val="5DF4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B43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4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421E"/>
    <w:rPr>
      <w:kern w:val="2"/>
      <w:sz w:val="18"/>
      <w:szCs w:val="18"/>
    </w:rPr>
  </w:style>
  <w:style w:type="paragraph" w:styleId="a4">
    <w:name w:val="footer"/>
    <w:basedOn w:val="a"/>
    <w:link w:val="Char0"/>
    <w:rsid w:val="00CA4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42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13</cp:revision>
  <dcterms:created xsi:type="dcterms:W3CDTF">2020-07-08T06:31:00Z</dcterms:created>
  <dcterms:modified xsi:type="dcterms:W3CDTF">2020-12-21T00:05:00Z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