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662B4" w14:textId="77777777" w:rsidR="003C08BB" w:rsidRPr="00655F9E" w:rsidRDefault="003C08BB" w:rsidP="003C08BB">
      <w:pPr>
        <w:spacing w:line="360" w:lineRule="exact"/>
        <w:rPr>
          <w:rFonts w:ascii="方正黑体_GBK" w:eastAsia="方正黑体_GBK"/>
          <w:sz w:val="30"/>
          <w:szCs w:val="30"/>
        </w:rPr>
      </w:pPr>
      <w:r w:rsidRPr="00655F9E">
        <w:rPr>
          <w:rFonts w:ascii="方正黑体_GBK" w:eastAsia="方正黑体_GBK" w:hint="eastAsia"/>
          <w:sz w:val="30"/>
          <w:szCs w:val="30"/>
        </w:rPr>
        <w:t>附件</w:t>
      </w:r>
      <w:r>
        <w:rPr>
          <w:rFonts w:ascii="Times New Roman" w:eastAsia="方正黑体_GBK" w:hAnsi="Times New Roman"/>
          <w:sz w:val="30"/>
          <w:szCs w:val="30"/>
        </w:rPr>
        <w:t>5</w:t>
      </w:r>
    </w:p>
    <w:p w14:paraId="2325971E" w14:textId="77777777" w:rsidR="003C08BB" w:rsidRPr="00655F9E" w:rsidRDefault="003C08BB" w:rsidP="003C08BB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 w14:paraId="742319F6" w14:textId="77777777" w:rsidR="003C08BB" w:rsidRPr="00655F9E" w:rsidRDefault="003C08BB" w:rsidP="003C08BB">
      <w:pPr>
        <w:spacing w:line="500" w:lineRule="exact"/>
        <w:jc w:val="center"/>
        <w:rPr>
          <w:rFonts w:ascii="方正小标宋_GBK" w:eastAsia="方正小标宋_GBK" w:cs="瀹嬩綋"/>
          <w:sz w:val="44"/>
          <w:szCs w:val="44"/>
        </w:rPr>
      </w:pPr>
      <w:r w:rsidRPr="00655F9E">
        <w:rPr>
          <w:rFonts w:ascii="方正小标宋_GBK" w:eastAsia="方正小标宋_GBK" w:cs="瀹嬩綋" w:hint="eastAsia"/>
          <w:sz w:val="44"/>
          <w:szCs w:val="44"/>
        </w:rPr>
        <w:t>机关事业单位工作人员诚信应聘承诺</w:t>
      </w:r>
    </w:p>
    <w:p w14:paraId="01A7D7D3" w14:textId="77777777" w:rsidR="003C08BB" w:rsidRPr="00655F9E" w:rsidRDefault="003C08BB" w:rsidP="003C08BB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3C08BB" w:rsidRPr="00655F9E" w14:paraId="77D2E012" w14:textId="77777777" w:rsidTr="006F3B32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14:paraId="1F0F6B08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 xml:space="preserve">姓 </w:t>
            </w:r>
            <w:r w:rsidRPr="00655F9E">
              <w:rPr>
                <w:rFonts w:ascii="方正仿宋_GBK" w:eastAsia="方正仿宋_GBK" w:hAnsi="宋体" w:cs="宋体"/>
                <w:spacing w:val="-6"/>
                <w:sz w:val="24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2D89E049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6E0F59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  <w:r w:rsidRPr="00655F9E">
              <w:rPr>
                <w:rFonts w:ascii="方正仿宋_GBK" w:eastAsia="方正仿宋_GBK" w:hint="eastAsia"/>
                <w:spacing w:val="-6"/>
                <w:sz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14:paraId="224F9BB8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</w:rPr>
              <w:t>×</w:t>
            </w:r>
            <w:r>
              <w:rPr>
                <w:rFonts w:ascii="方正仿宋_GBK" w:eastAsia="方正仿宋_GBK" w:hAnsi="宋体" w:cs="宋体"/>
                <w:spacing w:val="-6"/>
                <w:sz w:val="24"/>
              </w:rPr>
              <w:t>×</w:t>
            </w: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大学</w:t>
            </w:r>
          </w:p>
          <w:p w14:paraId="63159D86" w14:textId="3AB2AA06" w:rsidR="003C08BB" w:rsidRPr="00655F9E" w:rsidRDefault="00936998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</w:rPr>
              <w:t>农药学专业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F48FE4D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学 历</w:t>
            </w:r>
          </w:p>
          <w:p w14:paraId="3E509F3F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14:paraId="35FA1478" w14:textId="3D192B5A" w:rsidR="003C08BB" w:rsidRPr="00655F9E" w:rsidRDefault="00936998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</w:rPr>
              <w:t>研究生</w:t>
            </w:r>
          </w:p>
          <w:p w14:paraId="55F01E9A" w14:textId="131CEB5C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（</w:t>
            </w:r>
            <w:r w:rsidR="00936998">
              <w:rPr>
                <w:rFonts w:ascii="方正仿宋_GBK" w:eastAsia="方正仿宋_GBK" w:hAnsi="宋体" w:cs="宋体" w:hint="eastAsia"/>
                <w:spacing w:val="-6"/>
                <w:sz w:val="24"/>
              </w:rPr>
              <w:t>农学硕士</w:t>
            </w: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）</w:t>
            </w:r>
          </w:p>
        </w:tc>
      </w:tr>
      <w:tr w:rsidR="003C08BB" w:rsidRPr="00655F9E" w14:paraId="0303B050" w14:textId="77777777" w:rsidTr="006F3B32">
        <w:trPr>
          <w:trHeight w:val="719"/>
          <w:jc w:val="center"/>
        </w:trPr>
        <w:tc>
          <w:tcPr>
            <w:tcW w:w="1234" w:type="dxa"/>
            <w:gridSpan w:val="2"/>
            <w:vAlign w:val="center"/>
          </w:tcPr>
          <w:p w14:paraId="6FEB027B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14:paraId="25CB10E9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A548798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 xml:space="preserve">职 </w:t>
            </w:r>
            <w:r w:rsidRPr="00655F9E">
              <w:rPr>
                <w:rFonts w:ascii="方正仿宋_GBK" w:eastAsia="方正仿宋_GBK" w:hAnsi="宋体" w:cs="宋体"/>
                <w:spacing w:val="-6"/>
                <w:sz w:val="24"/>
              </w:rPr>
              <w:t xml:space="preserve">  </w:t>
            </w: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称</w:t>
            </w:r>
          </w:p>
          <w:p w14:paraId="17E2C0F7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14:paraId="71118930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C8DEE3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proofErr w:type="gramStart"/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档</w:t>
            </w:r>
            <w:proofErr w:type="gramEnd"/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 xml:space="preserve"> </w:t>
            </w:r>
            <w:r w:rsidRPr="00655F9E">
              <w:rPr>
                <w:rFonts w:ascii="方正仿宋_GBK" w:eastAsia="方正仿宋_GBK" w:hAnsi="宋体" w:cs="宋体"/>
                <w:spacing w:val="-6"/>
                <w:sz w:val="24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案</w:t>
            </w:r>
          </w:p>
          <w:p w14:paraId="5D1B8C65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14:paraId="04E5E80B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</w:p>
        </w:tc>
      </w:tr>
      <w:tr w:rsidR="003C08BB" w:rsidRPr="00655F9E" w14:paraId="091420EE" w14:textId="77777777" w:rsidTr="006F3B32">
        <w:trPr>
          <w:trHeight w:val="611"/>
          <w:jc w:val="center"/>
        </w:trPr>
        <w:tc>
          <w:tcPr>
            <w:tcW w:w="1234" w:type="dxa"/>
            <w:gridSpan w:val="2"/>
            <w:vAlign w:val="center"/>
          </w:tcPr>
          <w:p w14:paraId="3F8F9706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  <w:r w:rsidRPr="00655F9E">
              <w:rPr>
                <w:rFonts w:ascii="方正仿宋_GBK" w:eastAsia="方正仿宋_GBK" w:hint="eastAsia"/>
                <w:spacing w:val="-6"/>
                <w:sz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14:paraId="02A1903C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270A1E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14:paraId="73BBDCD7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</w:p>
        </w:tc>
      </w:tr>
      <w:tr w:rsidR="003C08BB" w:rsidRPr="00655F9E" w14:paraId="073FA361" w14:textId="77777777" w:rsidTr="006F3B32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14:paraId="64400654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 w:rsidRPr="00655F9E"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3C08BB" w:rsidRPr="00655F9E" w14:paraId="7B29E5FB" w14:textId="77777777" w:rsidTr="006F3B32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14:paraId="2F6B7211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4803C7FF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  <w:r w:rsidRPr="00655F9E">
              <w:rPr>
                <w:rFonts w:ascii="方正仿宋_GBK" w:eastAsia="方正仿宋_GBK" w:hint="eastAsia"/>
                <w:spacing w:val="-6"/>
                <w:sz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C68F6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60F391B6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</w:rPr>
            </w:pPr>
            <w:r w:rsidRPr="00655F9E">
              <w:rPr>
                <w:rFonts w:ascii="方正仿宋_GBK" w:eastAsia="方正仿宋_GBK" w:hint="eastAsia"/>
                <w:spacing w:val="-6"/>
                <w:sz w:val="24"/>
              </w:rPr>
              <w:t>备注</w:t>
            </w:r>
          </w:p>
        </w:tc>
      </w:tr>
      <w:tr w:rsidR="003C08BB" w:rsidRPr="00655F9E" w14:paraId="0E89AA51" w14:textId="77777777" w:rsidTr="006F3B32">
        <w:trPr>
          <w:trHeight w:val="627"/>
          <w:jc w:val="center"/>
        </w:trPr>
        <w:tc>
          <w:tcPr>
            <w:tcW w:w="2510" w:type="dxa"/>
            <w:gridSpan w:val="3"/>
            <w:vAlign w:val="center"/>
          </w:tcPr>
          <w:p w14:paraId="1168B97C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655F9E"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79A081B7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D481D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35E4331D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3C08BB" w:rsidRPr="00655F9E" w14:paraId="7DF48AD5" w14:textId="77777777" w:rsidTr="006F3B32">
        <w:trPr>
          <w:trHeight w:val="623"/>
          <w:jc w:val="center"/>
        </w:trPr>
        <w:tc>
          <w:tcPr>
            <w:tcW w:w="2510" w:type="dxa"/>
            <w:gridSpan w:val="3"/>
            <w:vAlign w:val="center"/>
          </w:tcPr>
          <w:p w14:paraId="5257A38A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655F9E"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655F9E"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0729D53B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5E1B7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0112CE8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3C08BB" w:rsidRPr="00655F9E" w14:paraId="0F2AB733" w14:textId="77777777" w:rsidTr="006F3B32">
        <w:trPr>
          <w:trHeight w:val="636"/>
          <w:jc w:val="center"/>
        </w:trPr>
        <w:tc>
          <w:tcPr>
            <w:tcW w:w="2510" w:type="dxa"/>
            <w:gridSpan w:val="3"/>
            <w:vAlign w:val="center"/>
          </w:tcPr>
          <w:p w14:paraId="297F0351" w14:textId="77777777" w:rsidR="003C08BB" w:rsidRPr="00655F9E" w:rsidRDefault="003C08BB" w:rsidP="006F3B32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655F9E"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 w:rsidRPr="00655F9E"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08AF10AC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4C95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2EC9CF84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3C08BB" w:rsidRPr="00655F9E" w14:paraId="77FC755F" w14:textId="77777777" w:rsidTr="006F3B32">
        <w:trPr>
          <w:trHeight w:val="2804"/>
          <w:jc w:val="center"/>
        </w:trPr>
        <w:tc>
          <w:tcPr>
            <w:tcW w:w="956" w:type="dxa"/>
            <w:vAlign w:val="center"/>
          </w:tcPr>
          <w:p w14:paraId="74C2D480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本 人</w:t>
            </w:r>
          </w:p>
          <w:p w14:paraId="715F1C72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pacing w:val="-6"/>
                <w:sz w:val="24"/>
              </w:rPr>
              <w:t>承 诺</w:t>
            </w:r>
          </w:p>
        </w:tc>
        <w:tc>
          <w:tcPr>
            <w:tcW w:w="8598" w:type="dxa"/>
            <w:gridSpan w:val="9"/>
            <w:shd w:val="clear" w:color="auto" w:fill="auto"/>
          </w:tcPr>
          <w:p w14:paraId="68D33B9F" w14:textId="5FE71276" w:rsidR="003C08BB" w:rsidRPr="00C1082C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Times New Roman" w:eastAsia="方正仿宋_GBK" w:hAnsi="Times New Roman"/>
                <w:szCs w:val="21"/>
              </w:rPr>
            </w:pPr>
            <w:r w:rsidRPr="00C1082C">
              <w:rPr>
                <w:rFonts w:ascii="Times New Roman" w:eastAsia="方正仿宋_GBK" w:hAnsi="Times New Roman"/>
                <w:szCs w:val="21"/>
              </w:rPr>
              <w:t>本人</w:t>
            </w:r>
            <w:proofErr w:type="gramStart"/>
            <w:r w:rsidRPr="00C1082C">
              <w:rPr>
                <w:rFonts w:ascii="Times New Roman" w:eastAsia="方正仿宋_GBK" w:hAnsi="Times New Roman"/>
                <w:szCs w:val="21"/>
              </w:rPr>
              <w:t>系单位</w:t>
            </w:r>
            <w:proofErr w:type="gramEnd"/>
            <w:r w:rsidRPr="00C1082C">
              <w:rPr>
                <w:rFonts w:ascii="Times New Roman" w:eastAsia="方正仿宋_GBK" w:hAnsi="Times New Roman"/>
                <w:szCs w:val="21"/>
              </w:rPr>
              <w:t>正式在编在岗工作人员，</w:t>
            </w:r>
            <w:r w:rsidRPr="00C1082C">
              <w:rPr>
                <w:rFonts w:ascii="Times New Roman" w:eastAsia="方正仿宋_GBK" w:hAnsi="Times New Roman"/>
                <w:szCs w:val="21"/>
              </w:rPr>
              <w:t>20</w:t>
            </w:r>
            <w:r w:rsidRPr="00C1082C">
              <w:rPr>
                <w:rFonts w:ascii="方正仿宋_GBK" w:eastAsia="方正仿宋_GBK" w:hAnsi="Times New Roman" w:hint="eastAsia"/>
                <w:szCs w:val="21"/>
              </w:rPr>
              <w:t>××年×月入职在编，现参加</w:t>
            </w:r>
            <w:r w:rsidR="00936998">
              <w:rPr>
                <w:rFonts w:ascii="方正仿宋_GBK" w:eastAsia="方正仿宋_GBK" w:hAnsi="Times New Roman" w:hint="eastAsia"/>
                <w:szCs w:val="21"/>
              </w:rPr>
              <w:t>武隆</w:t>
            </w:r>
            <w:r w:rsidRPr="00C1082C">
              <w:rPr>
                <w:rFonts w:ascii="方正仿宋_GBK" w:eastAsia="方正仿宋_GBK" w:hAnsi="Times New Roman" w:hint="eastAsia"/>
                <w:szCs w:val="21"/>
              </w:rPr>
              <w:t>区</w:t>
            </w:r>
            <w:r w:rsidRPr="00936998">
              <w:rPr>
                <w:rFonts w:ascii="Times New Roman" w:eastAsia="方正仿宋_GBK" w:hAnsi="Times New Roman"/>
                <w:szCs w:val="21"/>
              </w:rPr>
              <w:t>20</w:t>
            </w:r>
            <w:r w:rsidR="00936998" w:rsidRPr="00936998">
              <w:rPr>
                <w:rFonts w:ascii="Times New Roman" w:eastAsia="方正仿宋_GBK" w:hAnsi="Times New Roman"/>
                <w:szCs w:val="21"/>
              </w:rPr>
              <w:t>21</w:t>
            </w:r>
            <w:r w:rsidRPr="00936998">
              <w:rPr>
                <w:rFonts w:ascii="Times New Roman" w:eastAsia="方正仿宋_GBK" w:hAnsi="Times New Roman"/>
                <w:szCs w:val="21"/>
              </w:rPr>
              <w:t>年第</w:t>
            </w:r>
            <w:r w:rsidR="00936998">
              <w:rPr>
                <w:rFonts w:ascii="Times New Roman" w:eastAsia="方正仿宋_GBK" w:hAnsi="Times New Roman" w:hint="eastAsia"/>
                <w:szCs w:val="21"/>
              </w:rPr>
              <w:t>一</w:t>
            </w:r>
            <w:r w:rsidRPr="00936998">
              <w:rPr>
                <w:rFonts w:ascii="Times New Roman" w:eastAsia="方正仿宋_GBK" w:hAnsi="Times New Roman"/>
                <w:szCs w:val="21"/>
              </w:rPr>
              <w:t>季</w:t>
            </w:r>
            <w:r w:rsidRPr="00C1082C">
              <w:rPr>
                <w:rFonts w:ascii="Times New Roman" w:eastAsia="方正仿宋_GBK" w:hAnsi="Times New Roman"/>
                <w:szCs w:val="21"/>
              </w:rPr>
              <w:t>度</w:t>
            </w:r>
            <w:r w:rsidR="00936998">
              <w:rPr>
                <w:rFonts w:ascii="Times New Roman" w:eastAsia="方正仿宋_GBK" w:hAnsi="Times New Roman" w:hint="eastAsia"/>
                <w:szCs w:val="21"/>
              </w:rPr>
              <w:t>考核</w:t>
            </w:r>
            <w:r w:rsidRPr="00C1082C">
              <w:rPr>
                <w:rFonts w:ascii="Times New Roman" w:eastAsia="方正仿宋_GBK" w:hAnsi="Times New Roman"/>
                <w:szCs w:val="21"/>
              </w:rPr>
              <w:t>招聘</w:t>
            </w:r>
            <w:r w:rsidR="00936998">
              <w:rPr>
                <w:rFonts w:ascii="Times New Roman" w:eastAsia="方正仿宋_GBK" w:hAnsi="Times New Roman" w:hint="eastAsia"/>
                <w:szCs w:val="21"/>
              </w:rPr>
              <w:t>党群系统</w:t>
            </w:r>
            <w:r w:rsidRPr="00C1082C">
              <w:rPr>
                <w:rFonts w:ascii="Times New Roman" w:eastAsia="方正仿宋_GBK" w:hAnsi="Times New Roman"/>
                <w:szCs w:val="21"/>
              </w:rPr>
              <w:t>事业单位工作人员考试，将按照招聘公告规定严格执行流程要求。</w:t>
            </w:r>
            <w:proofErr w:type="gramStart"/>
            <w:r w:rsidRPr="00C1082C">
              <w:rPr>
                <w:rFonts w:ascii="Times New Roman" w:eastAsia="方正仿宋_GBK" w:hAnsi="Times New Roman"/>
                <w:szCs w:val="21"/>
              </w:rPr>
              <w:t>现承诺</w:t>
            </w:r>
            <w:proofErr w:type="gramEnd"/>
            <w:r w:rsidRPr="00C1082C">
              <w:rPr>
                <w:rFonts w:ascii="Times New Roman" w:eastAsia="方正仿宋_GBK" w:hAnsi="Times New Roman"/>
                <w:szCs w:val="21"/>
              </w:rPr>
              <w:t>如下：</w:t>
            </w:r>
          </w:p>
          <w:p w14:paraId="0AA3267F" w14:textId="77777777" w:rsidR="003C08BB" w:rsidRPr="00C1082C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Times New Roman" w:eastAsia="方正仿宋_GBK" w:hAnsi="Times New Roman"/>
                <w:szCs w:val="21"/>
              </w:rPr>
            </w:pPr>
            <w:r w:rsidRPr="00C1082C">
              <w:rPr>
                <w:rFonts w:ascii="Times New Roman" w:eastAsia="方正仿宋_GBK" w:hAnsi="Times New Roman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14:paraId="3008808C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 w:rsidRPr="00655F9E">
              <w:rPr>
                <w:rFonts w:ascii="方正仿宋_GBK" w:eastAsia="方正仿宋_GBK" w:hint="eastAsia"/>
                <w:szCs w:val="21"/>
              </w:rPr>
              <w:t xml:space="preserve"> </w:t>
            </w:r>
            <w:r w:rsidRPr="00655F9E"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 w:rsidRPr="00655F9E">
              <w:rPr>
                <w:rFonts w:ascii="方正仿宋_GBK" w:eastAsia="方正仿宋_GBK" w:hint="eastAsia"/>
                <w:szCs w:val="21"/>
              </w:rPr>
              <w:t>签字：</w:t>
            </w:r>
          </w:p>
          <w:p w14:paraId="51384D5B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 w:rsidRPr="00655F9E">
              <w:rPr>
                <w:rFonts w:ascii="方正仿宋_GBK" w:eastAsia="方正仿宋_GBK" w:hint="eastAsia"/>
                <w:szCs w:val="21"/>
              </w:rPr>
              <w:t xml:space="preserve">年 </w:t>
            </w:r>
            <w:r w:rsidRPr="00655F9E">
              <w:rPr>
                <w:rFonts w:ascii="方正仿宋_GBK" w:eastAsia="方正仿宋_GBK"/>
                <w:szCs w:val="21"/>
              </w:rPr>
              <w:t xml:space="preserve">  </w:t>
            </w:r>
            <w:r w:rsidRPr="00655F9E">
              <w:rPr>
                <w:rFonts w:ascii="方正仿宋_GBK" w:eastAsia="方正仿宋_GBK" w:hint="eastAsia"/>
                <w:szCs w:val="21"/>
              </w:rPr>
              <w:t xml:space="preserve">月 </w:t>
            </w:r>
            <w:r w:rsidRPr="00655F9E">
              <w:rPr>
                <w:rFonts w:ascii="方正仿宋_GBK" w:eastAsia="方正仿宋_GBK"/>
                <w:szCs w:val="21"/>
              </w:rPr>
              <w:t xml:space="preserve">   </w:t>
            </w:r>
            <w:r w:rsidRPr="00655F9E"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3C08BB" w:rsidRPr="00655F9E" w14:paraId="5066F61F" w14:textId="77777777" w:rsidTr="006F3B32">
        <w:trPr>
          <w:trHeight w:val="2720"/>
          <w:jc w:val="center"/>
        </w:trPr>
        <w:tc>
          <w:tcPr>
            <w:tcW w:w="956" w:type="dxa"/>
            <w:vAlign w:val="center"/>
          </w:tcPr>
          <w:p w14:paraId="2B2FAB22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z w:val="24"/>
              </w:rPr>
              <w:t>有 权</w:t>
            </w:r>
          </w:p>
          <w:p w14:paraId="5EC5074C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z w:val="24"/>
              </w:rPr>
              <w:t>管 理</w:t>
            </w:r>
          </w:p>
          <w:p w14:paraId="47B5E78B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z w:val="24"/>
              </w:rPr>
              <w:t>单 位</w:t>
            </w:r>
          </w:p>
          <w:p w14:paraId="28809FC8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655F9E">
              <w:rPr>
                <w:rFonts w:ascii="方正仿宋_GBK" w:eastAsia="方正仿宋_GBK" w:hAnsi="宋体" w:cs="宋体" w:hint="eastAsia"/>
                <w:sz w:val="24"/>
              </w:rPr>
              <w:t>意</w:t>
            </w:r>
            <w:r w:rsidRPr="00655F9E">
              <w:rPr>
                <w:rFonts w:ascii="方正仿宋_GBK" w:eastAsia="方正仿宋_GBK" w:hAnsi="宋体" w:cs="宋体"/>
                <w:sz w:val="24"/>
              </w:rPr>
              <w:t xml:space="preserve"> </w:t>
            </w:r>
            <w:r w:rsidRPr="00655F9E">
              <w:rPr>
                <w:rFonts w:ascii="方正仿宋_GBK" w:eastAsia="方正仿宋_GBK" w:hAnsi="宋体" w:cs="宋体" w:hint="eastAsia"/>
                <w:sz w:val="24"/>
              </w:rPr>
              <w:t>见</w:t>
            </w:r>
          </w:p>
        </w:tc>
        <w:tc>
          <w:tcPr>
            <w:tcW w:w="8598" w:type="dxa"/>
            <w:gridSpan w:val="9"/>
            <w:shd w:val="clear" w:color="auto" w:fill="auto"/>
            <w:vAlign w:val="center"/>
          </w:tcPr>
          <w:p w14:paraId="697E7ECA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 w:rsidRPr="00655F9E">
              <w:rPr>
                <w:rFonts w:ascii="方正仿宋_GBK" w:eastAsia="方正仿宋_GBK" w:hint="eastAsia"/>
                <w:szCs w:val="21"/>
              </w:rPr>
              <w:t>该同志未处于最低服务期限内，我单位将配合做</w:t>
            </w:r>
            <w:proofErr w:type="gramStart"/>
            <w:r w:rsidRPr="00655F9E">
              <w:rPr>
                <w:rFonts w:ascii="方正仿宋_GBK" w:eastAsia="方正仿宋_GBK" w:hint="eastAsia"/>
                <w:szCs w:val="21"/>
              </w:rPr>
              <w:t>好拟</w:t>
            </w:r>
            <w:proofErr w:type="gramEnd"/>
            <w:r w:rsidRPr="00655F9E">
              <w:rPr>
                <w:rFonts w:ascii="方正仿宋_GBK" w:eastAsia="方正仿宋_GBK" w:hint="eastAsia"/>
                <w:szCs w:val="21"/>
              </w:rPr>
              <w:t>聘用考察、人事档案审查及其他相关手续办理</w:t>
            </w:r>
          </w:p>
          <w:p w14:paraId="34D301FF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14:paraId="1E005BB8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 w:rsidRPr="00655F9E">
              <w:rPr>
                <w:rFonts w:ascii="方正仿宋_GBK" w:eastAsia="方正仿宋_GBK" w:hint="eastAsia"/>
                <w:szCs w:val="21"/>
              </w:rPr>
              <w:t>负责人签字：</w:t>
            </w:r>
          </w:p>
          <w:p w14:paraId="0ECB71A5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14:paraId="2DD38B94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 w:rsidRPr="00655F9E">
              <w:rPr>
                <w:rFonts w:ascii="方正仿宋_GBK" w:eastAsia="方正仿宋_GBK" w:hint="eastAsia"/>
                <w:szCs w:val="21"/>
              </w:rPr>
              <w:t>单位盖章：</w:t>
            </w:r>
          </w:p>
          <w:p w14:paraId="279E6EEE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 w:rsidRPr="00655F9E">
              <w:rPr>
                <w:rFonts w:ascii="方正仿宋_GBK" w:eastAsia="方正仿宋_GBK"/>
                <w:szCs w:val="21"/>
              </w:rPr>
              <w:t xml:space="preserve"> </w:t>
            </w:r>
            <w:r w:rsidRPr="00655F9E">
              <w:rPr>
                <w:rFonts w:ascii="方正仿宋_GBK" w:eastAsia="方正仿宋_GBK" w:hint="eastAsia"/>
                <w:szCs w:val="21"/>
              </w:rPr>
              <w:t xml:space="preserve">  </w:t>
            </w:r>
            <w:r w:rsidRPr="00655F9E">
              <w:rPr>
                <w:rFonts w:ascii="方正仿宋_GBK" w:eastAsia="方正仿宋_GBK"/>
                <w:szCs w:val="21"/>
              </w:rPr>
              <w:t xml:space="preserve">   </w:t>
            </w:r>
            <w:r w:rsidRPr="00655F9E">
              <w:rPr>
                <w:rFonts w:ascii="方正仿宋_GBK" w:eastAsia="方正仿宋_GBK" w:hint="eastAsia"/>
                <w:szCs w:val="21"/>
              </w:rPr>
              <w:t xml:space="preserve"> </w:t>
            </w:r>
            <w:r w:rsidRPr="00655F9E">
              <w:rPr>
                <w:rFonts w:ascii="方正仿宋_GBK" w:eastAsia="方正仿宋_GBK"/>
                <w:szCs w:val="21"/>
              </w:rPr>
              <w:t xml:space="preserve">           </w:t>
            </w:r>
          </w:p>
          <w:p w14:paraId="041262DA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400" w:firstLine="5760"/>
              <w:jc w:val="both"/>
              <w:rPr>
                <w:rFonts w:ascii="方正仿宋_GBK" w:eastAsia="方正仿宋_GBK"/>
                <w:szCs w:val="21"/>
              </w:rPr>
            </w:pPr>
            <w:r w:rsidRPr="00655F9E">
              <w:rPr>
                <w:rFonts w:ascii="方正仿宋_GBK" w:eastAsia="方正仿宋_GBK" w:hint="eastAsia"/>
                <w:szCs w:val="21"/>
              </w:rPr>
              <w:t xml:space="preserve"> 年  </w:t>
            </w:r>
            <w:r w:rsidRPr="00655F9E">
              <w:rPr>
                <w:rFonts w:ascii="方正仿宋_GBK" w:eastAsia="方正仿宋_GBK"/>
                <w:szCs w:val="21"/>
              </w:rPr>
              <w:t xml:space="preserve"> </w:t>
            </w:r>
            <w:r w:rsidRPr="00655F9E">
              <w:rPr>
                <w:rFonts w:ascii="方正仿宋_GBK" w:eastAsia="方正仿宋_GBK" w:hint="eastAsia"/>
                <w:szCs w:val="21"/>
              </w:rPr>
              <w:t xml:space="preserve">月  </w:t>
            </w:r>
            <w:r w:rsidRPr="00655F9E">
              <w:rPr>
                <w:rFonts w:ascii="方正仿宋_GBK" w:eastAsia="方正仿宋_GBK"/>
                <w:szCs w:val="21"/>
              </w:rPr>
              <w:t xml:space="preserve">  </w:t>
            </w:r>
            <w:r w:rsidRPr="00655F9E">
              <w:rPr>
                <w:rFonts w:ascii="方正仿宋_GBK" w:eastAsia="方正仿宋_GBK" w:hint="eastAsia"/>
                <w:szCs w:val="21"/>
              </w:rPr>
              <w:t xml:space="preserve">日     </w:t>
            </w:r>
            <w:r w:rsidRPr="00655F9E">
              <w:rPr>
                <w:rFonts w:ascii="方正仿宋_GBK" w:eastAsia="方正仿宋_GBK"/>
                <w:szCs w:val="21"/>
              </w:rPr>
              <w:t xml:space="preserve"> </w:t>
            </w:r>
            <w:r w:rsidRPr="00655F9E">
              <w:rPr>
                <w:rFonts w:ascii="方正仿宋_GBK" w:eastAsia="方正仿宋_GBK" w:hint="eastAsia"/>
                <w:szCs w:val="21"/>
              </w:rPr>
              <w:t xml:space="preserve"> </w:t>
            </w:r>
            <w:r w:rsidRPr="00655F9E">
              <w:rPr>
                <w:rFonts w:ascii="方正仿宋_GBK" w:eastAsia="方正仿宋_GBK"/>
                <w:szCs w:val="21"/>
              </w:rPr>
              <w:t xml:space="preserve">           </w:t>
            </w:r>
            <w:r w:rsidRPr="00655F9E"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3C08BB" w:rsidRPr="00655F9E" w14:paraId="7017D010" w14:textId="77777777" w:rsidTr="006F3B32">
        <w:trPr>
          <w:trHeight w:val="483"/>
          <w:jc w:val="center"/>
        </w:trPr>
        <w:tc>
          <w:tcPr>
            <w:tcW w:w="956" w:type="dxa"/>
            <w:vAlign w:val="center"/>
          </w:tcPr>
          <w:p w14:paraId="18FCF48E" w14:textId="77777777" w:rsidR="003C08BB" w:rsidRPr="00655F9E" w:rsidRDefault="003C08BB" w:rsidP="006F3B3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</w:rPr>
            </w:pPr>
            <w:r w:rsidRPr="00655F9E">
              <w:rPr>
                <w:rFonts w:ascii="方正仿宋_GBK" w:eastAsia="方正仿宋_GBK" w:hint="eastAsia"/>
                <w:sz w:val="24"/>
              </w:rPr>
              <w:t>备 注</w:t>
            </w:r>
          </w:p>
        </w:tc>
        <w:tc>
          <w:tcPr>
            <w:tcW w:w="8598" w:type="dxa"/>
            <w:gridSpan w:val="9"/>
            <w:shd w:val="clear" w:color="auto" w:fill="auto"/>
          </w:tcPr>
          <w:p w14:paraId="3B3EB7A4" w14:textId="77777777" w:rsidR="003C08BB" w:rsidRPr="00655F9E" w:rsidRDefault="003C08BB" w:rsidP="006F3B32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14:paraId="5C95EC93" w14:textId="77777777" w:rsidR="003C08BB" w:rsidRPr="00655F9E" w:rsidRDefault="003C08BB" w:rsidP="003C08BB">
      <w:pPr>
        <w:spacing w:line="20" w:lineRule="exact"/>
        <w:rPr>
          <w:rFonts w:ascii="方正仿宋_GBK" w:eastAsia="方正仿宋_GBK" w:hAnsi="方正仿宋_GBK" w:cs="方正仿宋_GBK"/>
          <w:color w:val="333333"/>
          <w:sz w:val="32"/>
          <w:szCs w:val="32"/>
        </w:rPr>
      </w:pPr>
    </w:p>
    <w:p w14:paraId="7EA1997E" w14:textId="77777777" w:rsidR="0072715D" w:rsidRDefault="0072715D" w:rsidP="003C08BB">
      <w:pPr>
        <w:spacing w:line="20" w:lineRule="exact"/>
      </w:pPr>
    </w:p>
    <w:sectPr w:rsidR="0072715D" w:rsidSect="00AA04F0">
      <w:pgSz w:w="11906" w:h="16838"/>
      <w:pgMar w:top="1985" w:right="1446" w:bottom="1644" w:left="1446" w:header="851" w:footer="992" w:gutter="0"/>
      <w:pgNumType w:fmt="numberInDash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63322" w14:textId="77777777" w:rsidR="00670301" w:rsidRDefault="00670301" w:rsidP="003C08BB">
      <w:r>
        <w:separator/>
      </w:r>
    </w:p>
  </w:endnote>
  <w:endnote w:type="continuationSeparator" w:id="0">
    <w:p w14:paraId="7E0268F6" w14:textId="77777777" w:rsidR="00670301" w:rsidRDefault="00670301" w:rsidP="003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方正楷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82CCA" w14:textId="77777777" w:rsidR="00670301" w:rsidRDefault="00670301" w:rsidP="003C08BB">
      <w:r>
        <w:separator/>
      </w:r>
    </w:p>
  </w:footnote>
  <w:footnote w:type="continuationSeparator" w:id="0">
    <w:p w14:paraId="76715A6B" w14:textId="77777777" w:rsidR="00670301" w:rsidRDefault="00670301" w:rsidP="003C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E8"/>
    <w:rsid w:val="0000030F"/>
    <w:rsid w:val="00000CCD"/>
    <w:rsid w:val="000049B5"/>
    <w:rsid w:val="00014C4F"/>
    <w:rsid w:val="00031D5F"/>
    <w:rsid w:val="0003351A"/>
    <w:rsid w:val="00044E01"/>
    <w:rsid w:val="00056FBE"/>
    <w:rsid w:val="0008554C"/>
    <w:rsid w:val="000871B3"/>
    <w:rsid w:val="00092E7B"/>
    <w:rsid w:val="000943DF"/>
    <w:rsid w:val="00096575"/>
    <w:rsid w:val="00097A19"/>
    <w:rsid w:val="000A1A86"/>
    <w:rsid w:val="000A5425"/>
    <w:rsid w:val="000C1AFD"/>
    <w:rsid w:val="000C401A"/>
    <w:rsid w:val="000D18B2"/>
    <w:rsid w:val="000D687D"/>
    <w:rsid w:val="000F4ABA"/>
    <w:rsid w:val="00105E76"/>
    <w:rsid w:val="00151F95"/>
    <w:rsid w:val="0016676E"/>
    <w:rsid w:val="00181554"/>
    <w:rsid w:val="001E3717"/>
    <w:rsid w:val="001E7F35"/>
    <w:rsid w:val="00212D14"/>
    <w:rsid w:val="002342B6"/>
    <w:rsid w:val="00242DD2"/>
    <w:rsid w:val="002440BE"/>
    <w:rsid w:val="002573A9"/>
    <w:rsid w:val="00266FE8"/>
    <w:rsid w:val="00284721"/>
    <w:rsid w:val="002A2DEC"/>
    <w:rsid w:val="002D5C3C"/>
    <w:rsid w:val="002D6BD1"/>
    <w:rsid w:val="002E1C63"/>
    <w:rsid w:val="002F381E"/>
    <w:rsid w:val="0030184E"/>
    <w:rsid w:val="00303721"/>
    <w:rsid w:val="0030709E"/>
    <w:rsid w:val="003155AB"/>
    <w:rsid w:val="00332EBD"/>
    <w:rsid w:val="003541B4"/>
    <w:rsid w:val="0035625B"/>
    <w:rsid w:val="003739FC"/>
    <w:rsid w:val="00387D5D"/>
    <w:rsid w:val="00397B14"/>
    <w:rsid w:val="003B75E9"/>
    <w:rsid w:val="003B76A6"/>
    <w:rsid w:val="003C08BB"/>
    <w:rsid w:val="003C3DCB"/>
    <w:rsid w:val="003D0F35"/>
    <w:rsid w:val="003D1E5D"/>
    <w:rsid w:val="003D5EBE"/>
    <w:rsid w:val="00414AA5"/>
    <w:rsid w:val="004458FF"/>
    <w:rsid w:val="00461DCB"/>
    <w:rsid w:val="00471C12"/>
    <w:rsid w:val="0048775B"/>
    <w:rsid w:val="004905B0"/>
    <w:rsid w:val="00536F3B"/>
    <w:rsid w:val="00543307"/>
    <w:rsid w:val="00543F52"/>
    <w:rsid w:val="005705D2"/>
    <w:rsid w:val="00595B9D"/>
    <w:rsid w:val="00597E6D"/>
    <w:rsid w:val="005C4494"/>
    <w:rsid w:val="005C58F4"/>
    <w:rsid w:val="006107E0"/>
    <w:rsid w:val="00611E4C"/>
    <w:rsid w:val="00615F72"/>
    <w:rsid w:val="00633610"/>
    <w:rsid w:val="006441BC"/>
    <w:rsid w:val="006459FC"/>
    <w:rsid w:val="00646093"/>
    <w:rsid w:val="00654A40"/>
    <w:rsid w:val="00670301"/>
    <w:rsid w:val="006756BE"/>
    <w:rsid w:val="00683F89"/>
    <w:rsid w:val="00690971"/>
    <w:rsid w:val="006A6CD7"/>
    <w:rsid w:val="006B2B90"/>
    <w:rsid w:val="006D123F"/>
    <w:rsid w:val="006E3D4E"/>
    <w:rsid w:val="00717641"/>
    <w:rsid w:val="0072715D"/>
    <w:rsid w:val="007352EE"/>
    <w:rsid w:val="00737E7A"/>
    <w:rsid w:val="007445CD"/>
    <w:rsid w:val="007671AF"/>
    <w:rsid w:val="00777478"/>
    <w:rsid w:val="00784A84"/>
    <w:rsid w:val="007948B4"/>
    <w:rsid w:val="007966DB"/>
    <w:rsid w:val="007C5EB9"/>
    <w:rsid w:val="007D1DCA"/>
    <w:rsid w:val="007E2BEF"/>
    <w:rsid w:val="007F62F4"/>
    <w:rsid w:val="00804689"/>
    <w:rsid w:val="00833F56"/>
    <w:rsid w:val="008505F1"/>
    <w:rsid w:val="00854520"/>
    <w:rsid w:val="00855C44"/>
    <w:rsid w:val="00860F59"/>
    <w:rsid w:val="008654E8"/>
    <w:rsid w:val="00873338"/>
    <w:rsid w:val="00873928"/>
    <w:rsid w:val="00877135"/>
    <w:rsid w:val="008B1734"/>
    <w:rsid w:val="008C0AD7"/>
    <w:rsid w:val="008D7D36"/>
    <w:rsid w:val="008F0E09"/>
    <w:rsid w:val="008F7859"/>
    <w:rsid w:val="00907FF6"/>
    <w:rsid w:val="00915161"/>
    <w:rsid w:val="0093452F"/>
    <w:rsid w:val="00936998"/>
    <w:rsid w:val="00940804"/>
    <w:rsid w:val="00982275"/>
    <w:rsid w:val="009D0951"/>
    <w:rsid w:val="009E2140"/>
    <w:rsid w:val="00A07F68"/>
    <w:rsid w:val="00A17A65"/>
    <w:rsid w:val="00A44DEF"/>
    <w:rsid w:val="00A53A54"/>
    <w:rsid w:val="00A6494E"/>
    <w:rsid w:val="00A774D6"/>
    <w:rsid w:val="00A86D4B"/>
    <w:rsid w:val="00A87D94"/>
    <w:rsid w:val="00A942E5"/>
    <w:rsid w:val="00A9571A"/>
    <w:rsid w:val="00AF3C2E"/>
    <w:rsid w:val="00B27973"/>
    <w:rsid w:val="00B310DD"/>
    <w:rsid w:val="00B37086"/>
    <w:rsid w:val="00B427FF"/>
    <w:rsid w:val="00B4480D"/>
    <w:rsid w:val="00B45101"/>
    <w:rsid w:val="00B66F8F"/>
    <w:rsid w:val="00B73130"/>
    <w:rsid w:val="00B743C1"/>
    <w:rsid w:val="00B82FC3"/>
    <w:rsid w:val="00B8605C"/>
    <w:rsid w:val="00BA1018"/>
    <w:rsid w:val="00BA180C"/>
    <w:rsid w:val="00BB3A1E"/>
    <w:rsid w:val="00BC43B9"/>
    <w:rsid w:val="00BD4E88"/>
    <w:rsid w:val="00BD6D7E"/>
    <w:rsid w:val="00C06CC0"/>
    <w:rsid w:val="00C14E0E"/>
    <w:rsid w:val="00C15DAB"/>
    <w:rsid w:val="00C31CD0"/>
    <w:rsid w:val="00C65814"/>
    <w:rsid w:val="00C73434"/>
    <w:rsid w:val="00C84D21"/>
    <w:rsid w:val="00CA1447"/>
    <w:rsid w:val="00CA15A3"/>
    <w:rsid w:val="00CB26CC"/>
    <w:rsid w:val="00CC1706"/>
    <w:rsid w:val="00CC1B5C"/>
    <w:rsid w:val="00CE6738"/>
    <w:rsid w:val="00CF1567"/>
    <w:rsid w:val="00CF6019"/>
    <w:rsid w:val="00D05E9A"/>
    <w:rsid w:val="00D11B37"/>
    <w:rsid w:val="00D253A6"/>
    <w:rsid w:val="00D31C05"/>
    <w:rsid w:val="00D37713"/>
    <w:rsid w:val="00D42F38"/>
    <w:rsid w:val="00D73A7A"/>
    <w:rsid w:val="00D847E4"/>
    <w:rsid w:val="00DA1A9F"/>
    <w:rsid w:val="00DA6EE3"/>
    <w:rsid w:val="00DA7A6D"/>
    <w:rsid w:val="00DC15C0"/>
    <w:rsid w:val="00DC1EF1"/>
    <w:rsid w:val="00DD0827"/>
    <w:rsid w:val="00DD5323"/>
    <w:rsid w:val="00DE3E17"/>
    <w:rsid w:val="00DF50CB"/>
    <w:rsid w:val="00E02F23"/>
    <w:rsid w:val="00E169AA"/>
    <w:rsid w:val="00E4412C"/>
    <w:rsid w:val="00E47C4D"/>
    <w:rsid w:val="00E6511E"/>
    <w:rsid w:val="00E76346"/>
    <w:rsid w:val="00E87ED7"/>
    <w:rsid w:val="00EB7436"/>
    <w:rsid w:val="00F3134C"/>
    <w:rsid w:val="00F5298D"/>
    <w:rsid w:val="00F565DE"/>
    <w:rsid w:val="00F57527"/>
    <w:rsid w:val="00F62435"/>
    <w:rsid w:val="00F65641"/>
    <w:rsid w:val="00F67FC9"/>
    <w:rsid w:val="00F8263F"/>
    <w:rsid w:val="00FB63D7"/>
    <w:rsid w:val="00FC5AE9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57988"/>
  <w15:chartTrackingRefBased/>
  <w15:docId w15:val="{69589052-9802-4D38-8BB6-0C783E3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8B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8BB"/>
    <w:rPr>
      <w:sz w:val="18"/>
      <w:szCs w:val="18"/>
    </w:rPr>
  </w:style>
  <w:style w:type="paragraph" w:styleId="a7">
    <w:name w:val="Normal (Web)"/>
    <w:basedOn w:val="a"/>
    <w:rsid w:val="003C08B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2020-12-18T07:09:00Z</dcterms:created>
  <dcterms:modified xsi:type="dcterms:W3CDTF">2021-02-08T06:39:00Z</dcterms:modified>
</cp:coreProperties>
</file>