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788"/>
        <w:gridCol w:w="801"/>
        <w:gridCol w:w="504"/>
        <w:gridCol w:w="776"/>
        <w:gridCol w:w="1115"/>
        <w:gridCol w:w="1290"/>
        <w:gridCol w:w="1459"/>
        <w:gridCol w:w="766"/>
        <w:gridCol w:w="950"/>
        <w:gridCol w:w="2779"/>
        <w:gridCol w:w="832"/>
        <w:gridCol w:w="720"/>
        <w:gridCol w:w="655"/>
      </w:tblGrid>
      <w:tr w:rsidR="00EC3B69" w:rsidTr="002C21F3">
        <w:trPr>
          <w:trHeight w:val="649"/>
        </w:trPr>
        <w:tc>
          <w:tcPr>
            <w:tcW w:w="1398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附件1</w:t>
            </w:r>
          </w:p>
          <w:p w:rsidR="00EC3B69" w:rsidRDefault="00EC3B69" w:rsidP="002C21F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广西科学院广西红树林研究中心2021年度公开招聘工作人员岗位信息表</w:t>
            </w:r>
          </w:p>
        </w:tc>
      </w:tr>
      <w:tr w:rsidR="00EC3B69" w:rsidTr="002C21F3">
        <w:trPr>
          <w:trHeight w:val="97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岗位序号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用人单位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岗位类别等级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职称或职（执）业资格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考试方式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用人方式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EC3B69" w:rsidTr="002C21F3">
        <w:trPr>
          <w:trHeight w:val="10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广西红树林研究中心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红树林生态研究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专业技术岗位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生态学、海洋生物学、海岸带综合管理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研究生，博士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  <w:r>
              <w:rPr>
                <w:rFonts w:hint="eastAsia"/>
                <w:sz w:val="20"/>
                <w:szCs w:val="20"/>
              </w:rPr>
              <w:t>周岁以下（报考者年龄计算至报名首日）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岗位需长期海上艰苦作业和常驻野外科研基地开展科学研究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直接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考核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实名编制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69" w:rsidRDefault="00EC3B69" w:rsidP="002C21F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:rsidR="00EC3B69" w:rsidRDefault="00EC3B69" w:rsidP="00EC3B69">
      <w:pPr>
        <w:rPr>
          <w:rFonts w:ascii="仿宋" w:eastAsia="仿宋" w:cs="Times New Roman"/>
          <w:sz w:val="32"/>
          <w:szCs w:val="32"/>
        </w:rPr>
        <w:sectPr w:rsidR="00EC3B6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8F60ED" w:rsidRDefault="008F60ED"/>
    <w:sectPr w:rsidR="008F60ED" w:rsidSect="00042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CD8" w:rsidRDefault="009F3CD8" w:rsidP="00EC3B69">
      <w:r>
        <w:separator/>
      </w:r>
    </w:p>
  </w:endnote>
  <w:endnote w:type="continuationSeparator" w:id="0">
    <w:p w:rsidR="009F3CD8" w:rsidRDefault="009F3CD8" w:rsidP="00EC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CD8" w:rsidRDefault="009F3CD8" w:rsidP="00EC3B69">
      <w:r>
        <w:separator/>
      </w:r>
    </w:p>
  </w:footnote>
  <w:footnote w:type="continuationSeparator" w:id="0">
    <w:p w:rsidR="009F3CD8" w:rsidRDefault="009F3CD8" w:rsidP="00EC3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01CE"/>
    <w:rsid w:val="00005882"/>
    <w:rsid w:val="0002182D"/>
    <w:rsid w:val="000413C2"/>
    <w:rsid w:val="0004221A"/>
    <w:rsid w:val="00044496"/>
    <w:rsid w:val="0005026D"/>
    <w:rsid w:val="000515C2"/>
    <w:rsid w:val="00083609"/>
    <w:rsid w:val="0009075D"/>
    <w:rsid w:val="00094E1B"/>
    <w:rsid w:val="00096811"/>
    <w:rsid w:val="000A2303"/>
    <w:rsid w:val="000D5B39"/>
    <w:rsid w:val="000E583D"/>
    <w:rsid w:val="00113DDB"/>
    <w:rsid w:val="00125C66"/>
    <w:rsid w:val="00150878"/>
    <w:rsid w:val="00153AC8"/>
    <w:rsid w:val="00161EF2"/>
    <w:rsid w:val="00162429"/>
    <w:rsid w:val="001748D3"/>
    <w:rsid w:val="00186BED"/>
    <w:rsid w:val="001C3DBC"/>
    <w:rsid w:val="001C3F1C"/>
    <w:rsid w:val="001D0112"/>
    <w:rsid w:val="001D443E"/>
    <w:rsid w:val="001F1EC4"/>
    <w:rsid w:val="001F3DCC"/>
    <w:rsid w:val="00233423"/>
    <w:rsid w:val="00252955"/>
    <w:rsid w:val="00263BE6"/>
    <w:rsid w:val="002C0CBD"/>
    <w:rsid w:val="00326DA3"/>
    <w:rsid w:val="0039050D"/>
    <w:rsid w:val="003A3188"/>
    <w:rsid w:val="003D2B6B"/>
    <w:rsid w:val="003D46B5"/>
    <w:rsid w:val="00401177"/>
    <w:rsid w:val="004057F4"/>
    <w:rsid w:val="0041302A"/>
    <w:rsid w:val="0042401C"/>
    <w:rsid w:val="00445725"/>
    <w:rsid w:val="004661B7"/>
    <w:rsid w:val="00480224"/>
    <w:rsid w:val="004805BC"/>
    <w:rsid w:val="00482FFC"/>
    <w:rsid w:val="004A398D"/>
    <w:rsid w:val="0050249B"/>
    <w:rsid w:val="00504CFE"/>
    <w:rsid w:val="005147E4"/>
    <w:rsid w:val="00572540"/>
    <w:rsid w:val="00572AC6"/>
    <w:rsid w:val="005731F9"/>
    <w:rsid w:val="00581401"/>
    <w:rsid w:val="00595F9C"/>
    <w:rsid w:val="005A23A3"/>
    <w:rsid w:val="005A3AA6"/>
    <w:rsid w:val="005A744E"/>
    <w:rsid w:val="005C1D00"/>
    <w:rsid w:val="005E409E"/>
    <w:rsid w:val="00613F59"/>
    <w:rsid w:val="00621FA6"/>
    <w:rsid w:val="00633044"/>
    <w:rsid w:val="00633425"/>
    <w:rsid w:val="00640BD5"/>
    <w:rsid w:val="006530E3"/>
    <w:rsid w:val="006848A8"/>
    <w:rsid w:val="00690619"/>
    <w:rsid w:val="00691B83"/>
    <w:rsid w:val="006B1176"/>
    <w:rsid w:val="006C1A25"/>
    <w:rsid w:val="006E1C9B"/>
    <w:rsid w:val="006F4CEB"/>
    <w:rsid w:val="006F7730"/>
    <w:rsid w:val="0071346A"/>
    <w:rsid w:val="00761785"/>
    <w:rsid w:val="00771472"/>
    <w:rsid w:val="0078389D"/>
    <w:rsid w:val="00793FC5"/>
    <w:rsid w:val="00795B12"/>
    <w:rsid w:val="007B5635"/>
    <w:rsid w:val="007C6324"/>
    <w:rsid w:val="007D7003"/>
    <w:rsid w:val="007F02DA"/>
    <w:rsid w:val="007F30A1"/>
    <w:rsid w:val="00850013"/>
    <w:rsid w:val="0089647B"/>
    <w:rsid w:val="008F60ED"/>
    <w:rsid w:val="009075F0"/>
    <w:rsid w:val="009308C8"/>
    <w:rsid w:val="00934889"/>
    <w:rsid w:val="0094759E"/>
    <w:rsid w:val="00953429"/>
    <w:rsid w:val="00957C5B"/>
    <w:rsid w:val="009674BA"/>
    <w:rsid w:val="0098347B"/>
    <w:rsid w:val="009922C5"/>
    <w:rsid w:val="009A5769"/>
    <w:rsid w:val="009F3CD8"/>
    <w:rsid w:val="00A02CA5"/>
    <w:rsid w:val="00A13BCA"/>
    <w:rsid w:val="00A33903"/>
    <w:rsid w:val="00A36298"/>
    <w:rsid w:val="00A544E6"/>
    <w:rsid w:val="00A75F15"/>
    <w:rsid w:val="00A76373"/>
    <w:rsid w:val="00A81E19"/>
    <w:rsid w:val="00A934C1"/>
    <w:rsid w:val="00AB51BE"/>
    <w:rsid w:val="00AC02BF"/>
    <w:rsid w:val="00AD262B"/>
    <w:rsid w:val="00AD2AAD"/>
    <w:rsid w:val="00AE01CE"/>
    <w:rsid w:val="00AF2A87"/>
    <w:rsid w:val="00AF5933"/>
    <w:rsid w:val="00B008CB"/>
    <w:rsid w:val="00B12C67"/>
    <w:rsid w:val="00B20238"/>
    <w:rsid w:val="00B23F18"/>
    <w:rsid w:val="00B27E7A"/>
    <w:rsid w:val="00BA495A"/>
    <w:rsid w:val="00C07218"/>
    <w:rsid w:val="00C168C2"/>
    <w:rsid w:val="00C27538"/>
    <w:rsid w:val="00C43D85"/>
    <w:rsid w:val="00C5346F"/>
    <w:rsid w:val="00C84F5B"/>
    <w:rsid w:val="00C96F40"/>
    <w:rsid w:val="00CB0154"/>
    <w:rsid w:val="00CB587F"/>
    <w:rsid w:val="00CC0F4E"/>
    <w:rsid w:val="00CD78AF"/>
    <w:rsid w:val="00CE1671"/>
    <w:rsid w:val="00CE6FC8"/>
    <w:rsid w:val="00CF4B83"/>
    <w:rsid w:val="00D044A9"/>
    <w:rsid w:val="00D15A3A"/>
    <w:rsid w:val="00D264B8"/>
    <w:rsid w:val="00D53DB7"/>
    <w:rsid w:val="00D54962"/>
    <w:rsid w:val="00D82ED9"/>
    <w:rsid w:val="00D86D76"/>
    <w:rsid w:val="00DB2881"/>
    <w:rsid w:val="00DC3C1D"/>
    <w:rsid w:val="00E32064"/>
    <w:rsid w:val="00E34788"/>
    <w:rsid w:val="00E50491"/>
    <w:rsid w:val="00E602E7"/>
    <w:rsid w:val="00EB23B0"/>
    <w:rsid w:val="00EC2399"/>
    <w:rsid w:val="00EC3B69"/>
    <w:rsid w:val="00ED4A8A"/>
    <w:rsid w:val="00ED71DA"/>
    <w:rsid w:val="00EE0931"/>
    <w:rsid w:val="00EE3DB2"/>
    <w:rsid w:val="00EE625D"/>
    <w:rsid w:val="00F06FA7"/>
    <w:rsid w:val="00F11757"/>
    <w:rsid w:val="00F23D15"/>
    <w:rsid w:val="00F26D94"/>
    <w:rsid w:val="00F26F33"/>
    <w:rsid w:val="00F30BF2"/>
    <w:rsid w:val="00F342F6"/>
    <w:rsid w:val="00F632D9"/>
    <w:rsid w:val="00F737F8"/>
    <w:rsid w:val="00F76B65"/>
    <w:rsid w:val="00F8645A"/>
    <w:rsid w:val="00FD1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6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B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B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B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2021-08-05T08:05:00Z</dcterms:created>
  <dcterms:modified xsi:type="dcterms:W3CDTF">2021-08-05T08:05:00Z</dcterms:modified>
</cp:coreProperties>
</file>