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F6" w:rsidRDefault="008E7691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B63F6" w:rsidRDefault="008E769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</w:t>
      </w:r>
      <w:r w:rsidR="00981568">
        <w:rPr>
          <w:rFonts w:ascii="宋体" w:hAnsi="宋体" w:cs="宋体" w:hint="eastAsia"/>
          <w:b/>
          <w:bCs/>
          <w:sz w:val="36"/>
          <w:szCs w:val="36"/>
        </w:rPr>
        <w:t>市自然资源和规划局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 w:rsidR="00BB63F6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BB63F6">
        <w:trPr>
          <w:cantSplit/>
          <w:trHeight w:val="725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1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8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9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B63F6" w:rsidRDefault="008E769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4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2314"/>
        </w:trPr>
        <w:tc>
          <w:tcPr>
            <w:tcW w:w="1426" w:type="dxa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3247"/>
        </w:trPr>
        <w:tc>
          <w:tcPr>
            <w:tcW w:w="1426" w:type="dxa"/>
            <w:vAlign w:val="center"/>
          </w:tcPr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759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BB63F6" w:rsidRDefault="00BB63F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3390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B63F6">
        <w:trPr>
          <w:cantSplit/>
          <w:trHeight w:val="1935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BB63F6" w:rsidRDefault="00BB63F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BB63F6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168"/>
        </w:trPr>
        <w:tc>
          <w:tcPr>
            <w:tcW w:w="9971" w:type="dxa"/>
            <w:gridSpan w:val="12"/>
            <w:tcBorders>
              <w:bottom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BB63F6" w:rsidRDefault="008E7691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BB63F6" w:rsidRDefault="00BB63F6" w:rsidP="00244D06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3F6" w:rsidRDefault="008E7691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</w:t>
            </w:r>
          </w:p>
        </w:tc>
      </w:tr>
    </w:tbl>
    <w:p w:rsidR="00BB63F6" w:rsidRDefault="00BB63F6"/>
    <w:sectPr w:rsidR="00BB63F6" w:rsidSect="00BB63F6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77" w:rsidRDefault="009B7477" w:rsidP="00244D06">
      <w:r>
        <w:separator/>
      </w:r>
    </w:p>
  </w:endnote>
  <w:endnote w:type="continuationSeparator" w:id="1">
    <w:p w:rsidR="009B7477" w:rsidRDefault="009B7477" w:rsidP="0024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77" w:rsidRDefault="009B7477" w:rsidP="00244D06">
      <w:r>
        <w:separator/>
      </w:r>
    </w:p>
  </w:footnote>
  <w:footnote w:type="continuationSeparator" w:id="1">
    <w:p w:rsidR="009B7477" w:rsidRDefault="009B7477" w:rsidP="00244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0727D6"/>
    <w:rsid w:val="00244D06"/>
    <w:rsid w:val="00346590"/>
    <w:rsid w:val="00453E15"/>
    <w:rsid w:val="0054611C"/>
    <w:rsid w:val="006E6872"/>
    <w:rsid w:val="008E7691"/>
    <w:rsid w:val="00981568"/>
    <w:rsid w:val="009B7477"/>
    <w:rsid w:val="00A8455F"/>
    <w:rsid w:val="00B87E09"/>
    <w:rsid w:val="00BB63F6"/>
    <w:rsid w:val="00BC4D10"/>
    <w:rsid w:val="00CD43EB"/>
    <w:rsid w:val="00DA7E3B"/>
    <w:rsid w:val="00DB5FDB"/>
    <w:rsid w:val="00EB5783"/>
    <w:rsid w:val="00F20549"/>
    <w:rsid w:val="00FF4C9B"/>
    <w:rsid w:val="0A433D04"/>
    <w:rsid w:val="0F644425"/>
    <w:rsid w:val="1CD23F23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3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B63F6"/>
    <w:rPr>
      <w:sz w:val="18"/>
      <w:szCs w:val="18"/>
    </w:rPr>
  </w:style>
  <w:style w:type="paragraph" w:styleId="a4">
    <w:name w:val="footer"/>
    <w:basedOn w:val="a"/>
    <w:link w:val="Char0"/>
    <w:qFormat/>
    <w:rsid w:val="00BB6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B6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B63F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B63F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B63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ghj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2019-07-03T03:20:00Z</cp:lastPrinted>
  <dcterms:created xsi:type="dcterms:W3CDTF">2021-08-06T01:29:00Z</dcterms:created>
  <dcterms:modified xsi:type="dcterms:W3CDTF">2021-08-20T08:39:00Z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