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FD" w:rsidRPr="00A96793" w:rsidRDefault="00A96793" w:rsidP="00A96793">
      <w:pPr>
        <w:spacing w:line="600" w:lineRule="exact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A96793">
        <w:rPr>
          <w:rFonts w:ascii="仿宋_GB2312" w:eastAsia="仿宋_GB2312" w:hint="eastAsia"/>
          <w:color w:val="000000" w:themeColor="text1"/>
          <w:sz w:val="32"/>
          <w:szCs w:val="32"/>
        </w:rPr>
        <w:t>附件2：</w:t>
      </w:r>
    </w:p>
    <w:p w:rsidR="001142B3" w:rsidRDefault="002B74B2">
      <w:pPr>
        <w:spacing w:line="60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/>
          <w:color w:val="000000" w:themeColor="text1"/>
          <w:sz w:val="36"/>
          <w:szCs w:val="36"/>
        </w:rPr>
        <w:t>凉山州</w:t>
      </w:r>
      <w:r>
        <w:rPr>
          <w:rFonts w:eastAsia="方正小标宋简体" w:hint="eastAsia"/>
          <w:color w:val="000000" w:themeColor="text1"/>
          <w:sz w:val="36"/>
          <w:szCs w:val="36"/>
        </w:rPr>
        <w:t>经济和信息化</w:t>
      </w:r>
      <w:r>
        <w:rPr>
          <w:rFonts w:eastAsia="方正小标宋简体"/>
          <w:color w:val="000000" w:themeColor="text1"/>
          <w:sz w:val="36"/>
          <w:szCs w:val="36"/>
        </w:rPr>
        <w:t>局</w:t>
      </w:r>
    </w:p>
    <w:p w:rsidR="001142B3" w:rsidRDefault="002B74B2">
      <w:pPr>
        <w:spacing w:line="60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/>
          <w:color w:val="000000" w:themeColor="text1"/>
          <w:sz w:val="36"/>
          <w:szCs w:val="36"/>
        </w:rPr>
        <w:t>公开考</w:t>
      </w:r>
      <w:r>
        <w:rPr>
          <w:rFonts w:eastAsia="方正小标宋简体" w:hint="eastAsia"/>
          <w:color w:val="000000" w:themeColor="text1"/>
          <w:sz w:val="36"/>
          <w:szCs w:val="36"/>
        </w:rPr>
        <w:t>试招</w:t>
      </w:r>
      <w:r>
        <w:rPr>
          <w:rFonts w:eastAsia="方正小标宋简体"/>
          <w:color w:val="000000" w:themeColor="text1"/>
          <w:sz w:val="36"/>
          <w:szCs w:val="36"/>
        </w:rPr>
        <w:t>聘下属事业单位工作人员报名登记表</w:t>
      </w:r>
    </w:p>
    <w:p w:rsidR="001142B3" w:rsidRDefault="001142B3">
      <w:pPr>
        <w:spacing w:line="24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"/>
        <w:gridCol w:w="1215"/>
        <w:gridCol w:w="1053"/>
        <w:gridCol w:w="1368"/>
        <w:gridCol w:w="1467"/>
        <w:gridCol w:w="1134"/>
        <w:gridCol w:w="1667"/>
      </w:tblGrid>
      <w:tr w:rsidR="001142B3">
        <w:trPr>
          <w:cantSplit/>
          <w:trHeight w:val="711"/>
          <w:jc w:val="center"/>
        </w:trPr>
        <w:tc>
          <w:tcPr>
            <w:tcW w:w="993" w:type="dxa"/>
            <w:gridSpan w:val="2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姓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21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性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36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出生年月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（年龄）</w:t>
            </w:r>
          </w:p>
        </w:tc>
        <w:tc>
          <w:tcPr>
            <w:tcW w:w="1134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2B74B2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岁）</w:t>
            </w:r>
          </w:p>
        </w:tc>
        <w:tc>
          <w:tcPr>
            <w:tcW w:w="1667" w:type="dxa"/>
            <w:vMerge w:val="restart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贴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二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寸</w:t>
            </w:r>
            <w:proofErr w:type="gramEnd"/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照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片</w:t>
            </w:r>
          </w:p>
        </w:tc>
      </w:tr>
      <w:tr w:rsidR="001142B3">
        <w:trPr>
          <w:cantSplit/>
          <w:trHeight w:val="634"/>
          <w:jc w:val="center"/>
        </w:trPr>
        <w:tc>
          <w:tcPr>
            <w:tcW w:w="993" w:type="dxa"/>
            <w:gridSpan w:val="2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民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21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籍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136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出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生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1134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700"/>
          <w:jc w:val="center"/>
        </w:trPr>
        <w:tc>
          <w:tcPr>
            <w:tcW w:w="993" w:type="dxa"/>
            <w:gridSpan w:val="2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政治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健康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36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1134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696"/>
          <w:jc w:val="center"/>
        </w:trPr>
        <w:tc>
          <w:tcPr>
            <w:tcW w:w="993" w:type="dxa"/>
            <w:gridSpan w:val="2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Chars="-51" w:left="-107" w:rightChars="-23" w:right="-48" w:firstLine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专业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Chars="-51" w:left="-107" w:rightChars="-23" w:right="-48" w:firstLine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特长</w:t>
            </w:r>
          </w:p>
        </w:tc>
        <w:tc>
          <w:tcPr>
            <w:tcW w:w="6237" w:type="dxa"/>
            <w:gridSpan w:val="5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692"/>
          <w:jc w:val="center"/>
        </w:trPr>
        <w:tc>
          <w:tcPr>
            <w:tcW w:w="993" w:type="dxa"/>
            <w:gridSpan w:val="2"/>
            <w:vMerge w:val="restart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文化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程度</w:t>
            </w:r>
          </w:p>
        </w:tc>
        <w:tc>
          <w:tcPr>
            <w:tcW w:w="1215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全日制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教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育</w:t>
            </w:r>
          </w:p>
        </w:tc>
        <w:tc>
          <w:tcPr>
            <w:tcW w:w="242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毕业院校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80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702"/>
          <w:jc w:val="center"/>
        </w:trPr>
        <w:tc>
          <w:tcPr>
            <w:tcW w:w="993" w:type="dxa"/>
            <w:gridSpan w:val="2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在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职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教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育</w:t>
            </w:r>
          </w:p>
        </w:tc>
        <w:tc>
          <w:tcPr>
            <w:tcW w:w="242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毕业院校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ind w:left="108" w:hangingChars="45" w:hanging="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80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698"/>
          <w:jc w:val="center"/>
        </w:trPr>
        <w:tc>
          <w:tcPr>
            <w:tcW w:w="2208" w:type="dxa"/>
            <w:gridSpan w:val="3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42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01" w:type="dxa"/>
            <w:gridSpan w:val="2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 w:rsidTr="00F150FD">
        <w:trPr>
          <w:cantSplit/>
          <w:trHeight w:val="4882"/>
          <w:jc w:val="center"/>
        </w:trPr>
        <w:tc>
          <w:tcPr>
            <w:tcW w:w="959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简</w:t>
            </w:r>
          </w:p>
          <w:p w:rsidR="001142B3" w:rsidRDefault="001142B3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7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142B3" w:rsidRDefault="001142B3">
      <w:pPr>
        <w:sectPr w:rsidR="001142B3">
          <w:footerReference w:type="even" r:id="rId7"/>
          <w:footerReference w:type="default" r:id="rId8"/>
          <w:pgSz w:w="11906" w:h="16838"/>
          <w:pgMar w:top="1418" w:right="1474" w:bottom="1418" w:left="1588" w:header="851" w:footer="992" w:gutter="0"/>
          <w:pgNumType w:start="1"/>
          <w:cols w:space="720"/>
          <w:titlePg/>
          <w:docGrid w:type="linesAndChars" w:linePitch="312"/>
        </w:sectPr>
      </w:pPr>
    </w:p>
    <w:tbl>
      <w:tblPr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038"/>
        <w:gridCol w:w="1242"/>
        <w:gridCol w:w="1178"/>
        <w:gridCol w:w="1395"/>
        <w:gridCol w:w="3085"/>
      </w:tblGrid>
      <w:tr w:rsidR="001142B3">
        <w:trPr>
          <w:cantSplit/>
          <w:trHeight w:val="564"/>
          <w:jc w:val="center"/>
        </w:trPr>
        <w:tc>
          <w:tcPr>
            <w:tcW w:w="959" w:type="dxa"/>
            <w:vMerge w:val="restart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家庭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主要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成员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及重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要社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会关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1038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称谓</w:t>
            </w:r>
          </w:p>
        </w:tc>
        <w:tc>
          <w:tcPr>
            <w:tcW w:w="1242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395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085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1142B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1141"/>
          <w:jc w:val="center"/>
        </w:trPr>
        <w:tc>
          <w:tcPr>
            <w:tcW w:w="959" w:type="dxa"/>
            <w:vMerge w:val="restart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奖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惩</w:t>
            </w:r>
            <w:proofErr w:type="gramEnd"/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情</w:t>
            </w:r>
          </w:p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况</w:t>
            </w:r>
            <w:proofErr w:type="gramEnd"/>
          </w:p>
          <w:p w:rsidR="001142B3" w:rsidRDefault="001142B3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1142B3" w:rsidRDefault="001142B3" w:rsidP="00EC6E0E">
            <w:pPr>
              <w:adjustRightInd w:val="0"/>
              <w:snapToGrid w:val="0"/>
              <w:spacing w:line="300" w:lineRule="exact"/>
              <w:ind w:firstLineChars="1493" w:firstLine="3597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1369"/>
          <w:jc w:val="center"/>
        </w:trPr>
        <w:tc>
          <w:tcPr>
            <w:tcW w:w="959" w:type="dxa"/>
            <w:vMerge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42B3">
        <w:trPr>
          <w:cantSplit/>
          <w:trHeight w:val="2777"/>
          <w:jc w:val="center"/>
        </w:trPr>
        <w:tc>
          <w:tcPr>
            <w:tcW w:w="959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凉山州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经济和信息化</w:t>
            </w:r>
            <w:r>
              <w:rPr>
                <w:b/>
                <w:color w:val="000000" w:themeColor="text1"/>
                <w:sz w:val="24"/>
                <w:szCs w:val="24"/>
              </w:rPr>
              <w:t>局审查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5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2B74B2" w:rsidP="00EC6E0E">
            <w:pPr>
              <w:adjustRightInd w:val="0"/>
              <w:snapToGrid w:val="0"/>
              <w:spacing w:line="300" w:lineRule="exact"/>
              <w:ind w:firstLineChars="2150" w:firstLine="518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单位（盖章）</w:t>
            </w:r>
          </w:p>
          <w:p w:rsidR="001142B3" w:rsidRDefault="002B74B2" w:rsidP="00EC6E0E">
            <w:pPr>
              <w:adjustRightInd w:val="0"/>
              <w:snapToGrid w:val="0"/>
              <w:spacing w:line="300" w:lineRule="exact"/>
              <w:ind w:right="72" w:firstLineChars="2050" w:firstLine="4939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年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b/>
                <w:color w:val="000000" w:themeColor="text1"/>
                <w:sz w:val="24"/>
                <w:szCs w:val="24"/>
              </w:rPr>
              <w:t>月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b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142B3">
        <w:trPr>
          <w:cantSplit/>
          <w:trHeight w:val="1006"/>
          <w:jc w:val="center"/>
        </w:trPr>
        <w:tc>
          <w:tcPr>
            <w:tcW w:w="959" w:type="dxa"/>
            <w:vAlign w:val="center"/>
          </w:tcPr>
          <w:p w:rsidR="001142B3" w:rsidRDefault="002B74B2">
            <w:pPr>
              <w:adjustRightInd w:val="0"/>
              <w:snapToGrid w:val="0"/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1142B3" w:rsidRDefault="001142B3">
            <w:pPr>
              <w:adjustRightInd w:val="0"/>
              <w:snapToGrid w:val="0"/>
              <w:spacing w:line="30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142B3" w:rsidRDefault="001142B3">
      <w:pPr>
        <w:adjustRightInd w:val="0"/>
        <w:snapToGrid w:val="0"/>
        <w:spacing w:line="240" w:lineRule="exact"/>
        <w:jc w:val="left"/>
        <w:rPr>
          <w:b/>
          <w:color w:val="000000" w:themeColor="text1"/>
          <w:sz w:val="24"/>
          <w:szCs w:val="24"/>
        </w:rPr>
      </w:pPr>
    </w:p>
    <w:p w:rsidR="001142B3" w:rsidRDefault="002B74B2" w:rsidP="00EC6E0E">
      <w:pPr>
        <w:adjustRightInd w:val="0"/>
        <w:snapToGrid w:val="0"/>
        <w:spacing w:line="300" w:lineRule="exact"/>
        <w:ind w:firstLineChars="150" w:firstLine="361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本人承诺并签名（手写）：</w:t>
      </w:r>
    </w:p>
    <w:p w:rsidR="001142B3" w:rsidRDefault="001142B3">
      <w:pPr>
        <w:adjustRightInd w:val="0"/>
        <w:snapToGrid w:val="0"/>
        <w:spacing w:line="300" w:lineRule="exact"/>
        <w:jc w:val="left"/>
        <w:rPr>
          <w:b/>
          <w:color w:val="000000" w:themeColor="text1"/>
          <w:sz w:val="24"/>
          <w:szCs w:val="24"/>
        </w:rPr>
      </w:pPr>
    </w:p>
    <w:p w:rsidR="001142B3" w:rsidRDefault="001142B3">
      <w:pPr>
        <w:adjustRightInd w:val="0"/>
        <w:snapToGrid w:val="0"/>
        <w:spacing w:line="300" w:lineRule="exact"/>
        <w:jc w:val="left"/>
        <w:rPr>
          <w:b/>
          <w:color w:val="000000" w:themeColor="text1"/>
          <w:sz w:val="24"/>
          <w:szCs w:val="24"/>
        </w:rPr>
      </w:pPr>
    </w:p>
    <w:p w:rsidR="001142B3" w:rsidRDefault="002B74B2" w:rsidP="00EC6E0E">
      <w:pPr>
        <w:adjustRightInd w:val="0"/>
        <w:snapToGrid w:val="0"/>
        <w:spacing w:line="300" w:lineRule="exact"/>
        <w:ind w:firstLineChars="2205" w:firstLine="5313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年</w:t>
      </w:r>
      <w:r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月</w:t>
      </w:r>
      <w:r>
        <w:rPr>
          <w:b/>
          <w:color w:val="000000" w:themeColor="text1"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日</w:t>
      </w:r>
    </w:p>
    <w:p w:rsidR="001142B3" w:rsidRDefault="001142B3">
      <w:pPr>
        <w:spacing w:line="500" w:lineRule="exact"/>
        <w:ind w:firstLineChars="200" w:firstLine="500"/>
        <w:rPr>
          <w:color w:val="000000" w:themeColor="text1"/>
          <w:sz w:val="25"/>
        </w:rPr>
      </w:pPr>
    </w:p>
    <w:p w:rsidR="001142B3" w:rsidRDefault="002B74B2">
      <w:pPr>
        <w:spacing w:line="500" w:lineRule="exact"/>
        <w:ind w:firstLineChars="200" w:firstLine="500"/>
        <w:rPr>
          <w:color w:val="000000" w:themeColor="text1"/>
          <w:sz w:val="25"/>
        </w:rPr>
      </w:pPr>
      <w:r>
        <w:rPr>
          <w:color w:val="000000" w:themeColor="text1"/>
          <w:sz w:val="25"/>
        </w:rPr>
        <w:t>注：</w:t>
      </w:r>
      <w:r>
        <w:rPr>
          <w:color w:val="000000" w:themeColor="text1"/>
          <w:sz w:val="25"/>
        </w:rPr>
        <w:t>1.</w:t>
      </w:r>
      <w:r>
        <w:rPr>
          <w:color w:val="000000" w:themeColor="text1"/>
          <w:sz w:val="25"/>
        </w:rPr>
        <w:t>本表电脑录入后用</w:t>
      </w:r>
      <w:r>
        <w:rPr>
          <w:color w:val="000000" w:themeColor="text1"/>
          <w:sz w:val="25"/>
        </w:rPr>
        <w:t>A4</w:t>
      </w:r>
      <w:r>
        <w:rPr>
          <w:color w:val="000000" w:themeColor="text1"/>
          <w:sz w:val="25"/>
        </w:rPr>
        <w:t>纸双面打印。</w:t>
      </w:r>
    </w:p>
    <w:p w:rsidR="001142B3" w:rsidRDefault="002B74B2" w:rsidP="00F150FD">
      <w:pPr>
        <w:spacing w:line="500" w:lineRule="exact"/>
        <w:ind w:firstLineChars="400" w:firstLine="1000"/>
        <w:rPr>
          <w:rFonts w:eastAsia="仿宋_GB2312"/>
          <w:sz w:val="32"/>
          <w:szCs w:val="32"/>
        </w:rPr>
      </w:pPr>
      <w:r>
        <w:rPr>
          <w:color w:val="000000" w:themeColor="text1"/>
          <w:sz w:val="25"/>
        </w:rPr>
        <w:t>2.</w:t>
      </w:r>
      <w:r>
        <w:rPr>
          <w:color w:val="000000" w:themeColor="text1"/>
          <w:sz w:val="25"/>
        </w:rPr>
        <w:t>不得随意更改本表结构</w:t>
      </w:r>
      <w:r w:rsidR="00E75C33">
        <w:rPr>
          <w:rFonts w:hint="eastAsia"/>
          <w:color w:val="000000" w:themeColor="text1"/>
          <w:sz w:val="25"/>
        </w:rPr>
        <w:t>。</w:t>
      </w:r>
    </w:p>
    <w:sectPr w:rsidR="001142B3" w:rsidSect="001142B3">
      <w:footerReference w:type="even" r:id="rId9"/>
      <w:footerReference w:type="default" r:id="rId10"/>
      <w:pgSz w:w="11906" w:h="16838"/>
      <w:pgMar w:top="1418" w:right="1474" w:bottom="1418" w:left="1588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D6D" w:rsidRDefault="00620D6D" w:rsidP="001142B3">
      <w:r>
        <w:separator/>
      </w:r>
    </w:p>
  </w:endnote>
  <w:endnote w:type="continuationSeparator" w:id="0">
    <w:p w:rsidR="00620D6D" w:rsidRDefault="00620D6D" w:rsidP="0011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B3" w:rsidRDefault="00767461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2B74B2">
      <w:rPr>
        <w:rStyle w:val="a7"/>
      </w:rPr>
      <w:instrText xml:space="preserve">PAGE  </w:instrText>
    </w:r>
    <w:r>
      <w:fldChar w:fldCharType="end"/>
    </w:r>
  </w:p>
  <w:p w:rsidR="001142B3" w:rsidRDefault="001142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B3" w:rsidRDefault="001142B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B3" w:rsidRDefault="00767461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2B74B2">
      <w:rPr>
        <w:rStyle w:val="a7"/>
      </w:rPr>
      <w:instrText xml:space="preserve">PAGE  </w:instrText>
    </w:r>
    <w:r>
      <w:fldChar w:fldCharType="end"/>
    </w:r>
  </w:p>
  <w:p w:rsidR="001142B3" w:rsidRDefault="001142B3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B3" w:rsidRDefault="00767461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728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1142B3" w:rsidRDefault="00767461">
                <w:pPr>
                  <w:pStyle w:val="a4"/>
                  <w:rPr>
                    <w:rStyle w:val="a7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2B74B2">
                  <w:rPr>
                    <w:rStyle w:val="a7"/>
                    <w:sz w:val="24"/>
                    <w:szCs w:val="24"/>
                  </w:rPr>
                  <w:instrText xml:space="preserve">PAGE 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2B74B2">
                  <w:rPr>
                    <w:rStyle w:val="a7"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D6D" w:rsidRDefault="00620D6D" w:rsidP="001142B3">
      <w:r>
        <w:separator/>
      </w:r>
    </w:p>
  </w:footnote>
  <w:footnote w:type="continuationSeparator" w:id="0">
    <w:p w:rsidR="00620D6D" w:rsidRDefault="00620D6D" w:rsidP="00114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FCB"/>
    <w:rsid w:val="99F64CC0"/>
    <w:rsid w:val="9A5DF83E"/>
    <w:rsid w:val="BFBB0659"/>
    <w:rsid w:val="CFFDB672"/>
    <w:rsid w:val="D4EBD354"/>
    <w:rsid w:val="D7FEB204"/>
    <w:rsid w:val="DABD5BB8"/>
    <w:rsid w:val="DEEBCBEE"/>
    <w:rsid w:val="E3CF8F3B"/>
    <w:rsid w:val="E714FE8F"/>
    <w:rsid w:val="E9F632C3"/>
    <w:rsid w:val="EBBF52B4"/>
    <w:rsid w:val="EBF9C7C0"/>
    <w:rsid w:val="EFD76EE1"/>
    <w:rsid w:val="FCFFFE03"/>
    <w:rsid w:val="FEFDE909"/>
    <w:rsid w:val="FF7D0052"/>
    <w:rsid w:val="FF7D1291"/>
    <w:rsid w:val="FFEA12E8"/>
    <w:rsid w:val="FFFF0DC8"/>
    <w:rsid w:val="000003CB"/>
    <w:rsid w:val="000320CB"/>
    <w:rsid w:val="00035C89"/>
    <w:rsid w:val="0006387D"/>
    <w:rsid w:val="000648CC"/>
    <w:rsid w:val="000677B4"/>
    <w:rsid w:val="0007105F"/>
    <w:rsid w:val="000D0B7C"/>
    <w:rsid w:val="00106979"/>
    <w:rsid w:val="001142B3"/>
    <w:rsid w:val="001222C8"/>
    <w:rsid w:val="00173DF1"/>
    <w:rsid w:val="001A75B5"/>
    <w:rsid w:val="001F262C"/>
    <w:rsid w:val="00235358"/>
    <w:rsid w:val="0025746A"/>
    <w:rsid w:val="00261422"/>
    <w:rsid w:val="002715CF"/>
    <w:rsid w:val="0028415D"/>
    <w:rsid w:val="00284413"/>
    <w:rsid w:val="002877CF"/>
    <w:rsid w:val="002B74B2"/>
    <w:rsid w:val="002D3A06"/>
    <w:rsid w:val="002E4F85"/>
    <w:rsid w:val="00314347"/>
    <w:rsid w:val="0037358A"/>
    <w:rsid w:val="003915AB"/>
    <w:rsid w:val="003B5964"/>
    <w:rsid w:val="003B598C"/>
    <w:rsid w:val="003E2C40"/>
    <w:rsid w:val="00402995"/>
    <w:rsid w:val="00405B70"/>
    <w:rsid w:val="004149E6"/>
    <w:rsid w:val="00426146"/>
    <w:rsid w:val="004748AF"/>
    <w:rsid w:val="004B1E32"/>
    <w:rsid w:val="004D7465"/>
    <w:rsid w:val="004F4AFB"/>
    <w:rsid w:val="0050788B"/>
    <w:rsid w:val="00515AA8"/>
    <w:rsid w:val="0057488A"/>
    <w:rsid w:val="00595D54"/>
    <w:rsid w:val="005A0DE6"/>
    <w:rsid w:val="005B3C37"/>
    <w:rsid w:val="005E0D8C"/>
    <w:rsid w:val="00620D6D"/>
    <w:rsid w:val="00627F1A"/>
    <w:rsid w:val="0065526A"/>
    <w:rsid w:val="00663FAE"/>
    <w:rsid w:val="006705AD"/>
    <w:rsid w:val="006966FD"/>
    <w:rsid w:val="006B6048"/>
    <w:rsid w:val="006D13F3"/>
    <w:rsid w:val="006E0B4D"/>
    <w:rsid w:val="006E698A"/>
    <w:rsid w:val="006F4547"/>
    <w:rsid w:val="006F7CEC"/>
    <w:rsid w:val="007106C1"/>
    <w:rsid w:val="007178ED"/>
    <w:rsid w:val="00762813"/>
    <w:rsid w:val="00764D87"/>
    <w:rsid w:val="00767461"/>
    <w:rsid w:val="007743A2"/>
    <w:rsid w:val="00791436"/>
    <w:rsid w:val="007A22E8"/>
    <w:rsid w:val="007E47EE"/>
    <w:rsid w:val="007E7A3F"/>
    <w:rsid w:val="00823FB1"/>
    <w:rsid w:val="008444FF"/>
    <w:rsid w:val="008664A9"/>
    <w:rsid w:val="00866FB0"/>
    <w:rsid w:val="00871B9C"/>
    <w:rsid w:val="00885B87"/>
    <w:rsid w:val="008C1406"/>
    <w:rsid w:val="008D1C7F"/>
    <w:rsid w:val="008E72A0"/>
    <w:rsid w:val="008F0A4F"/>
    <w:rsid w:val="008F4D68"/>
    <w:rsid w:val="0091020B"/>
    <w:rsid w:val="00936321"/>
    <w:rsid w:val="00945496"/>
    <w:rsid w:val="00945F82"/>
    <w:rsid w:val="00957DF5"/>
    <w:rsid w:val="00975586"/>
    <w:rsid w:val="00983DBB"/>
    <w:rsid w:val="00991C39"/>
    <w:rsid w:val="009B4AF4"/>
    <w:rsid w:val="009C3005"/>
    <w:rsid w:val="00A05EDD"/>
    <w:rsid w:val="00A514AD"/>
    <w:rsid w:val="00A67952"/>
    <w:rsid w:val="00A73215"/>
    <w:rsid w:val="00A900E1"/>
    <w:rsid w:val="00A96793"/>
    <w:rsid w:val="00AE1C18"/>
    <w:rsid w:val="00AE5CD8"/>
    <w:rsid w:val="00B00495"/>
    <w:rsid w:val="00B154AE"/>
    <w:rsid w:val="00B47C78"/>
    <w:rsid w:val="00B67832"/>
    <w:rsid w:val="00B81FF9"/>
    <w:rsid w:val="00B87913"/>
    <w:rsid w:val="00B941B3"/>
    <w:rsid w:val="00B97E8F"/>
    <w:rsid w:val="00BA2F0F"/>
    <w:rsid w:val="00BA34AD"/>
    <w:rsid w:val="00BE3FA2"/>
    <w:rsid w:val="00BE722E"/>
    <w:rsid w:val="00C10F42"/>
    <w:rsid w:val="00C12E6E"/>
    <w:rsid w:val="00C17262"/>
    <w:rsid w:val="00CA5BC7"/>
    <w:rsid w:val="00CC7E25"/>
    <w:rsid w:val="00CD057B"/>
    <w:rsid w:val="00CD1D5A"/>
    <w:rsid w:val="00CF08B7"/>
    <w:rsid w:val="00D662AA"/>
    <w:rsid w:val="00D90FD9"/>
    <w:rsid w:val="00DA2F74"/>
    <w:rsid w:val="00DE5373"/>
    <w:rsid w:val="00DF2FCB"/>
    <w:rsid w:val="00E149AC"/>
    <w:rsid w:val="00E3591A"/>
    <w:rsid w:val="00E75C33"/>
    <w:rsid w:val="00E97D30"/>
    <w:rsid w:val="00EB0E5B"/>
    <w:rsid w:val="00EB1177"/>
    <w:rsid w:val="00EB536F"/>
    <w:rsid w:val="00EC6E0E"/>
    <w:rsid w:val="00EF45C4"/>
    <w:rsid w:val="00F150FD"/>
    <w:rsid w:val="00F5663F"/>
    <w:rsid w:val="00F84BE7"/>
    <w:rsid w:val="00F84F48"/>
    <w:rsid w:val="00FA52B4"/>
    <w:rsid w:val="00FB1136"/>
    <w:rsid w:val="00FB3AA3"/>
    <w:rsid w:val="00FC6973"/>
    <w:rsid w:val="19034613"/>
    <w:rsid w:val="1EFFF50C"/>
    <w:rsid w:val="1F363007"/>
    <w:rsid w:val="1FDD650B"/>
    <w:rsid w:val="27BB5FE0"/>
    <w:rsid w:val="2CF242B5"/>
    <w:rsid w:val="2DB7F90C"/>
    <w:rsid w:val="37EA34B3"/>
    <w:rsid w:val="3FB75AA3"/>
    <w:rsid w:val="415B6260"/>
    <w:rsid w:val="56F92708"/>
    <w:rsid w:val="6BDF4606"/>
    <w:rsid w:val="6E7E9E78"/>
    <w:rsid w:val="795FED41"/>
    <w:rsid w:val="797F7D46"/>
    <w:rsid w:val="7BFFF160"/>
    <w:rsid w:val="7DF7530A"/>
    <w:rsid w:val="7E5153BD"/>
    <w:rsid w:val="7FA7ABFC"/>
    <w:rsid w:val="7FBF38CB"/>
    <w:rsid w:val="7FDFEE2C"/>
    <w:rsid w:val="7FF888E7"/>
    <w:rsid w:val="7FFB1A6B"/>
    <w:rsid w:val="7F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B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142B3"/>
    <w:rPr>
      <w:sz w:val="18"/>
      <w:szCs w:val="18"/>
    </w:rPr>
  </w:style>
  <w:style w:type="paragraph" w:styleId="a4">
    <w:name w:val="footer"/>
    <w:basedOn w:val="a"/>
    <w:link w:val="Char0"/>
    <w:qFormat/>
    <w:rsid w:val="001142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14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142B3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7">
    <w:name w:val="page number"/>
    <w:basedOn w:val="a0"/>
    <w:qFormat/>
    <w:rsid w:val="001142B3"/>
  </w:style>
  <w:style w:type="character" w:customStyle="1" w:styleId="Char0">
    <w:name w:val="页脚 Char"/>
    <w:basedOn w:val="a0"/>
    <w:link w:val="a4"/>
    <w:qFormat/>
    <w:rsid w:val="001142B3"/>
    <w:rPr>
      <w:rFonts w:ascii="Times New Roman" w:eastAsia="宋体" w:hAnsi="Times New Roman" w:cs="Times New Roman"/>
      <w:snapToGrid/>
      <w:kern w:val="2"/>
      <w:sz w:val="18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1142B3"/>
    <w:rPr>
      <w:rFonts w:ascii="Times New Roman" w:eastAsia="宋体" w:hAnsi="Times New Roman" w:cs="Times New Roman"/>
      <w:snapToGrid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42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</Words>
  <Characters>355</Characters>
  <Application>Microsoft Office Word</Application>
  <DocSecurity>0</DocSecurity>
  <Lines>2</Lines>
  <Paragraphs>1</Paragraphs>
  <ScaleCrop>false</ScaleCrop>
  <Company>xx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530La</cp:lastModifiedBy>
  <cp:revision>9</cp:revision>
  <cp:lastPrinted>2020-12-19T10:17:00Z</cp:lastPrinted>
  <dcterms:created xsi:type="dcterms:W3CDTF">2021-09-08T23:16:00Z</dcterms:created>
  <dcterms:modified xsi:type="dcterms:W3CDTF">2021-09-10T07:31:00Z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