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6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6"/>
          <w:sz w:val="36"/>
          <w:szCs w:val="36"/>
        </w:rPr>
      </w:pPr>
      <w:r>
        <w:rPr>
          <w:rFonts w:hint="eastAsia" w:ascii="方正小标宋简体" w:eastAsia="方正小标宋简体"/>
          <w:color w:val="auto"/>
          <w:spacing w:val="-6"/>
          <w:sz w:val="36"/>
          <w:szCs w:val="36"/>
          <w:lang w:val="en-US" w:eastAsia="zh-CN"/>
        </w:rPr>
        <w:t>2021年都江堰市事业单位引进急需紧缺高层次人才</w:t>
      </w:r>
      <w:r>
        <w:rPr>
          <w:rFonts w:hint="eastAsia" w:ascii="方正小标宋简体" w:eastAsia="方正小标宋简体"/>
          <w:color w:val="auto"/>
          <w:spacing w:val="-6"/>
          <w:sz w:val="36"/>
          <w:szCs w:val="36"/>
        </w:rPr>
        <w:t>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pacing w:line="400" w:lineRule="exact"/>
        <w:textAlignment w:val="auto"/>
        <w:rPr>
          <w:rFonts w:hint="eastAsia"/>
        </w:rPr>
      </w:pPr>
    </w:p>
    <w:tbl>
      <w:tblPr>
        <w:tblStyle w:val="7"/>
        <w:tblW w:w="9418" w:type="dxa"/>
        <w:tblInd w:w="-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80"/>
        <w:gridCol w:w="1265"/>
        <w:gridCol w:w="280"/>
        <w:gridCol w:w="1230"/>
        <w:gridCol w:w="1080"/>
        <w:gridCol w:w="1224"/>
        <w:gridCol w:w="555"/>
        <w:gridCol w:w="614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二寸免冠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籍贯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婚姻状况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身份证号</w:t>
            </w:r>
          </w:p>
        </w:tc>
        <w:tc>
          <w:tcPr>
            <w:tcW w:w="5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联系电话</w:t>
            </w:r>
          </w:p>
        </w:tc>
        <w:tc>
          <w:tcPr>
            <w:tcW w:w="794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通讯地址</w:t>
            </w:r>
          </w:p>
        </w:tc>
        <w:tc>
          <w:tcPr>
            <w:tcW w:w="794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报考</w:t>
            </w: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5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学历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毕业院校及专业</w:t>
            </w:r>
          </w:p>
        </w:tc>
        <w:tc>
          <w:tcPr>
            <w:tcW w:w="5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毕业时间</w:t>
            </w:r>
          </w:p>
        </w:tc>
        <w:tc>
          <w:tcPr>
            <w:tcW w:w="5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个人简历</w:t>
            </w:r>
          </w:p>
          <w:p>
            <w:pPr>
              <w:pStyle w:val="2"/>
              <w:jc w:val="center"/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（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从小学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填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起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）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exac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情况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家庭主要成员及重要社会关系情况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关系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本人未曾参加国家禁止的组织或活动，无违法违纪行为，符合报考条件，且对填报的内容和所提供材料的真实性负全部责任。</w:t>
            </w:r>
            <w:r>
              <w:rPr>
                <w:rFonts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报考人员签名</w:t>
            </w:r>
            <w:r>
              <w:rPr>
                <w:rFonts w:ascii="黑体" w:hAnsi="宋体" w:eastAsia="黑体" w:cs="宋体"/>
                <w:kern w:val="0"/>
                <w:sz w:val="24"/>
              </w:rPr>
              <w:t>:</w:t>
            </w:r>
            <w:r>
              <w:rPr>
                <w:rFonts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年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月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资格审查意见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经审核，该同志符合报考</w:t>
            </w:r>
            <w:r>
              <w:rPr>
                <w:rFonts w:hint="eastAsia" w:ascii="黑体" w:hAnsi="宋体" w:eastAsia="黑体" w:cs="宋体"/>
                <w:kern w:val="0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（单位）</w:t>
            </w:r>
            <w:r>
              <w:rPr>
                <w:rFonts w:ascii="黑体" w:hAnsi="黑体" w:eastAsia="黑体" w:cs="黑体"/>
                <w:kern w:val="0"/>
                <w:sz w:val="24"/>
              </w:rPr>
              <w:t>__________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（职位）条件。</w:t>
            </w: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经办人：</w:t>
            </w: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_______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</w:rPr>
              <w:t>___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</w:rPr>
              <w:t>___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280" w:lineRule="exact"/>
        <w:rPr>
          <w:rFonts w:hint="eastAsia" w:ascii="黑体" w:hAnsi="黑体" w:eastAsia="黑体" w:cs="黑体"/>
          <w:b/>
          <w:bCs/>
          <w:kern w:val="0"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kern w:val="0"/>
        </w:rPr>
        <w:t>此表一式两份，</w:t>
      </w:r>
      <w:r>
        <w:rPr>
          <w:rFonts w:hint="eastAsia" w:ascii="黑体" w:hAnsi="黑体" w:eastAsia="黑体" w:cs="黑体"/>
          <w:b/>
          <w:bCs/>
          <w:kern w:val="0"/>
          <w:lang w:val="en-US" w:eastAsia="zh-CN"/>
        </w:rPr>
        <w:t>A4</w:t>
      </w:r>
      <w:r>
        <w:rPr>
          <w:rFonts w:hint="eastAsia" w:ascii="黑体" w:hAnsi="黑体" w:eastAsia="黑体" w:cs="黑体"/>
          <w:b/>
          <w:bCs/>
          <w:kern w:val="0"/>
        </w:rPr>
        <w:t>双面打印</w:t>
      </w:r>
      <w:r>
        <w:rPr>
          <w:rFonts w:hint="eastAsia" w:ascii="黑体" w:hAnsi="黑体" w:eastAsia="黑体" w:cs="黑体"/>
          <w:b/>
          <w:bCs/>
          <w:kern w:val="0"/>
          <w:lang w:eastAsia="zh-CN"/>
        </w:rPr>
        <w:t>。</w:t>
      </w:r>
    </w:p>
    <w:p>
      <w:pPr>
        <w:pStyle w:val="2"/>
        <w:rPr>
          <w:rFonts w:hint="eastAsia" w:eastAsia="楷体_GB2312"/>
          <w:lang w:eastAsia="zh-CN"/>
        </w:rPr>
      </w:pPr>
    </w:p>
    <w:p>
      <w:pPr>
        <w:rPr>
          <w:rFonts w:hint="default"/>
        </w:rPr>
      </w:pPr>
    </w:p>
    <w:sectPr>
      <w:pgSz w:w="11907" w:h="16839"/>
      <w:pgMar w:top="2098" w:right="1531" w:bottom="1701" w:left="1531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35A80"/>
    <w:rsid w:val="00C00636"/>
    <w:rsid w:val="02085663"/>
    <w:rsid w:val="02132A7E"/>
    <w:rsid w:val="022C10FE"/>
    <w:rsid w:val="02A6347A"/>
    <w:rsid w:val="0386772B"/>
    <w:rsid w:val="039F230B"/>
    <w:rsid w:val="04BE51CF"/>
    <w:rsid w:val="050C7A6A"/>
    <w:rsid w:val="051E079F"/>
    <w:rsid w:val="056D48D3"/>
    <w:rsid w:val="06287EF5"/>
    <w:rsid w:val="07EE4B85"/>
    <w:rsid w:val="08CC132A"/>
    <w:rsid w:val="09745C97"/>
    <w:rsid w:val="09E86264"/>
    <w:rsid w:val="09F43600"/>
    <w:rsid w:val="0A4F64C1"/>
    <w:rsid w:val="0BC17AEF"/>
    <w:rsid w:val="0BD52DF2"/>
    <w:rsid w:val="0C057A5A"/>
    <w:rsid w:val="0D0A2A82"/>
    <w:rsid w:val="0D527CF4"/>
    <w:rsid w:val="0D64371D"/>
    <w:rsid w:val="0EC92E32"/>
    <w:rsid w:val="0F1954B4"/>
    <w:rsid w:val="0F573910"/>
    <w:rsid w:val="0F5968E0"/>
    <w:rsid w:val="10093CC7"/>
    <w:rsid w:val="11771526"/>
    <w:rsid w:val="12597B0A"/>
    <w:rsid w:val="13141DEC"/>
    <w:rsid w:val="138802DC"/>
    <w:rsid w:val="13EB1AEA"/>
    <w:rsid w:val="13F55B0C"/>
    <w:rsid w:val="14134815"/>
    <w:rsid w:val="1434522E"/>
    <w:rsid w:val="144A78E4"/>
    <w:rsid w:val="14D54AD8"/>
    <w:rsid w:val="15B24C3C"/>
    <w:rsid w:val="15E57160"/>
    <w:rsid w:val="167F26C0"/>
    <w:rsid w:val="178C068C"/>
    <w:rsid w:val="1802790A"/>
    <w:rsid w:val="18795627"/>
    <w:rsid w:val="188F49E0"/>
    <w:rsid w:val="18930B66"/>
    <w:rsid w:val="18AF2497"/>
    <w:rsid w:val="18FB6234"/>
    <w:rsid w:val="192E5963"/>
    <w:rsid w:val="193764CB"/>
    <w:rsid w:val="196664EC"/>
    <w:rsid w:val="197022AE"/>
    <w:rsid w:val="198A6737"/>
    <w:rsid w:val="19C643A6"/>
    <w:rsid w:val="1A4F5009"/>
    <w:rsid w:val="1AAD1AB4"/>
    <w:rsid w:val="1AB65812"/>
    <w:rsid w:val="1BC33959"/>
    <w:rsid w:val="1C081B50"/>
    <w:rsid w:val="1DDF5A90"/>
    <w:rsid w:val="1E3248A6"/>
    <w:rsid w:val="1EE13148"/>
    <w:rsid w:val="1FAC041D"/>
    <w:rsid w:val="1FEF5D48"/>
    <w:rsid w:val="20D74573"/>
    <w:rsid w:val="20F3721A"/>
    <w:rsid w:val="21146580"/>
    <w:rsid w:val="21746A17"/>
    <w:rsid w:val="2192561A"/>
    <w:rsid w:val="21AA44B5"/>
    <w:rsid w:val="228041D4"/>
    <w:rsid w:val="22AA3688"/>
    <w:rsid w:val="23E505AE"/>
    <w:rsid w:val="248A06E1"/>
    <w:rsid w:val="24D5033C"/>
    <w:rsid w:val="25E2161B"/>
    <w:rsid w:val="26E31744"/>
    <w:rsid w:val="26E768DA"/>
    <w:rsid w:val="27780760"/>
    <w:rsid w:val="28294E29"/>
    <w:rsid w:val="285A2B7B"/>
    <w:rsid w:val="28C47141"/>
    <w:rsid w:val="29C1046D"/>
    <w:rsid w:val="29C17318"/>
    <w:rsid w:val="2A2E758D"/>
    <w:rsid w:val="2A7C20C0"/>
    <w:rsid w:val="2AED772A"/>
    <w:rsid w:val="2B29120B"/>
    <w:rsid w:val="2BC676A8"/>
    <w:rsid w:val="2C4402ED"/>
    <w:rsid w:val="2DAD2680"/>
    <w:rsid w:val="2DE71D3C"/>
    <w:rsid w:val="2DF46C36"/>
    <w:rsid w:val="2E275D31"/>
    <w:rsid w:val="2E4A229E"/>
    <w:rsid w:val="2E645FE6"/>
    <w:rsid w:val="2E8E2876"/>
    <w:rsid w:val="2EA124D5"/>
    <w:rsid w:val="2EA50BBF"/>
    <w:rsid w:val="30072E61"/>
    <w:rsid w:val="30D627D0"/>
    <w:rsid w:val="30FB2E5B"/>
    <w:rsid w:val="3106531F"/>
    <w:rsid w:val="318A71C4"/>
    <w:rsid w:val="327014D2"/>
    <w:rsid w:val="345C5731"/>
    <w:rsid w:val="34DA3E14"/>
    <w:rsid w:val="357F44E4"/>
    <w:rsid w:val="35993BC4"/>
    <w:rsid w:val="36E325F0"/>
    <w:rsid w:val="38716690"/>
    <w:rsid w:val="38C550BA"/>
    <w:rsid w:val="39470337"/>
    <w:rsid w:val="397F7767"/>
    <w:rsid w:val="39CE7F8E"/>
    <w:rsid w:val="3A901CA8"/>
    <w:rsid w:val="3B1269F0"/>
    <w:rsid w:val="3B2A308F"/>
    <w:rsid w:val="3B3A5B2D"/>
    <w:rsid w:val="3B405F16"/>
    <w:rsid w:val="3B903A79"/>
    <w:rsid w:val="3C016E89"/>
    <w:rsid w:val="3D09393B"/>
    <w:rsid w:val="3D5C6A78"/>
    <w:rsid w:val="3D9F6B44"/>
    <w:rsid w:val="3DC05E12"/>
    <w:rsid w:val="3DFE5960"/>
    <w:rsid w:val="3F063E32"/>
    <w:rsid w:val="3FA40AA7"/>
    <w:rsid w:val="40277E82"/>
    <w:rsid w:val="40FD0CEC"/>
    <w:rsid w:val="40FF49E8"/>
    <w:rsid w:val="42B01D85"/>
    <w:rsid w:val="44036821"/>
    <w:rsid w:val="4526760F"/>
    <w:rsid w:val="4546715C"/>
    <w:rsid w:val="45BD5B91"/>
    <w:rsid w:val="45F055AC"/>
    <w:rsid w:val="46716C18"/>
    <w:rsid w:val="46F33E85"/>
    <w:rsid w:val="4742252E"/>
    <w:rsid w:val="47747115"/>
    <w:rsid w:val="48161587"/>
    <w:rsid w:val="483F0587"/>
    <w:rsid w:val="491C3538"/>
    <w:rsid w:val="4A066F1C"/>
    <w:rsid w:val="4A99589F"/>
    <w:rsid w:val="4BDE00B0"/>
    <w:rsid w:val="4C004A72"/>
    <w:rsid w:val="4D427649"/>
    <w:rsid w:val="4DA30091"/>
    <w:rsid w:val="4DD66BB8"/>
    <w:rsid w:val="4F14447F"/>
    <w:rsid w:val="50A72498"/>
    <w:rsid w:val="50FF7247"/>
    <w:rsid w:val="51DF548D"/>
    <w:rsid w:val="52711005"/>
    <w:rsid w:val="537223F8"/>
    <w:rsid w:val="53CC6802"/>
    <w:rsid w:val="53E43792"/>
    <w:rsid w:val="54200E73"/>
    <w:rsid w:val="54457AEA"/>
    <w:rsid w:val="5454414B"/>
    <w:rsid w:val="54AE3E63"/>
    <w:rsid w:val="54CE3547"/>
    <w:rsid w:val="54D432BB"/>
    <w:rsid w:val="567C568E"/>
    <w:rsid w:val="56D9667C"/>
    <w:rsid w:val="56E63790"/>
    <w:rsid w:val="56E807FE"/>
    <w:rsid w:val="57147CDA"/>
    <w:rsid w:val="57EA58F1"/>
    <w:rsid w:val="5913719C"/>
    <w:rsid w:val="596D0228"/>
    <w:rsid w:val="5A9E458A"/>
    <w:rsid w:val="5AA4383F"/>
    <w:rsid w:val="5AE3727F"/>
    <w:rsid w:val="5B7216D6"/>
    <w:rsid w:val="5B986C17"/>
    <w:rsid w:val="5BD61FE3"/>
    <w:rsid w:val="5C23526E"/>
    <w:rsid w:val="5C235934"/>
    <w:rsid w:val="5D6F6F0A"/>
    <w:rsid w:val="5D7454EC"/>
    <w:rsid w:val="5E125E3E"/>
    <w:rsid w:val="5EFD3078"/>
    <w:rsid w:val="5EFE012E"/>
    <w:rsid w:val="5F1D23DE"/>
    <w:rsid w:val="5F6B41A4"/>
    <w:rsid w:val="5FC356D8"/>
    <w:rsid w:val="619A5121"/>
    <w:rsid w:val="628B7C48"/>
    <w:rsid w:val="63694F54"/>
    <w:rsid w:val="64555756"/>
    <w:rsid w:val="65186485"/>
    <w:rsid w:val="65BA3CE6"/>
    <w:rsid w:val="66503DDC"/>
    <w:rsid w:val="68165C6C"/>
    <w:rsid w:val="68E2745C"/>
    <w:rsid w:val="68F76D23"/>
    <w:rsid w:val="695239D7"/>
    <w:rsid w:val="695F10E1"/>
    <w:rsid w:val="698C7E30"/>
    <w:rsid w:val="69A25FEB"/>
    <w:rsid w:val="69D476AB"/>
    <w:rsid w:val="6AE028E3"/>
    <w:rsid w:val="6B18757E"/>
    <w:rsid w:val="6B2B06BE"/>
    <w:rsid w:val="6B504829"/>
    <w:rsid w:val="6D046669"/>
    <w:rsid w:val="6D172C5A"/>
    <w:rsid w:val="6D783C93"/>
    <w:rsid w:val="6DFB3EDB"/>
    <w:rsid w:val="6E145F24"/>
    <w:rsid w:val="6E17010A"/>
    <w:rsid w:val="6EC34B4C"/>
    <w:rsid w:val="6F0F27F4"/>
    <w:rsid w:val="6F9F09D3"/>
    <w:rsid w:val="6FA25FE5"/>
    <w:rsid w:val="6FBA2F80"/>
    <w:rsid w:val="709E4E0C"/>
    <w:rsid w:val="74104C81"/>
    <w:rsid w:val="74E24203"/>
    <w:rsid w:val="75320644"/>
    <w:rsid w:val="76F01682"/>
    <w:rsid w:val="777551F5"/>
    <w:rsid w:val="778478D4"/>
    <w:rsid w:val="78177D4C"/>
    <w:rsid w:val="784948E8"/>
    <w:rsid w:val="7862772B"/>
    <w:rsid w:val="795902B0"/>
    <w:rsid w:val="7A2414D1"/>
    <w:rsid w:val="7A4B066F"/>
    <w:rsid w:val="7A570F5A"/>
    <w:rsid w:val="7BE1149F"/>
    <w:rsid w:val="7C181BD3"/>
    <w:rsid w:val="7C5828F6"/>
    <w:rsid w:val="7CD547CE"/>
    <w:rsid w:val="7D6554BB"/>
    <w:rsid w:val="7E3E47A4"/>
    <w:rsid w:val="7F63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snapToGrid w:val="0"/>
      <w:spacing w:line="336" w:lineRule="auto"/>
      <w:jc w:val="left"/>
      <w:textAlignment w:val="auto"/>
    </w:pPr>
    <w:rPr>
      <w:rFonts w:eastAsia="楷体_GB2312"/>
      <w:b/>
      <w:kern w:val="10"/>
      <w:sz w:val="30"/>
      <w:szCs w:val="20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ind w:firstLine="640" w:firstLineChars="200"/>
      <w:jc w:val="center"/>
    </w:pPr>
    <w:rPr>
      <w:rFonts w:ascii="仿宋_GB2312" w:hAnsi="华文中宋" w:eastAsia="仿宋_GB2312"/>
      <w:sz w:val="18"/>
      <w:szCs w:val="18"/>
    </w:rPr>
  </w:style>
  <w:style w:type="paragraph" w:styleId="6">
    <w:name w:val="Normal (Web)"/>
    <w:basedOn w:val="1"/>
    <w:qFormat/>
    <w:uiPriority w:val="99"/>
    <w:rPr>
      <w:rFonts w:ascii="Calibri" w:hAnsi="Calibri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styleId="13">
    <w:name w:val="HTML Code"/>
    <w:basedOn w:val="8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2021-10-09T05:48:00Z</dcterms:created>
  <dc:creator>煮白石</dc:creator>
  <cp:lastModifiedBy>Administrator</cp:lastModifiedBy>
  <cp:lastPrinted>2021-10-26T02:04:30Z</cp:lastPrinted>
  <dcterms:modified xsi:type="dcterms:W3CDTF">2021-10-26T02:48:06Z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5429BF29B6D94A539CA20C78EDFD8A3A</vt:lpwstr>
  </property>
</Properties>
</file>