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德保县龙光乡人民政府就业社保服务中心工作人员应聘报名表</w:t>
      </w:r>
    </w:p>
    <w:tbl>
      <w:tblPr>
        <w:tblStyle w:val="5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35"/>
        <w:gridCol w:w="356"/>
        <w:gridCol w:w="780"/>
        <w:gridCol w:w="471"/>
        <w:gridCol w:w="428"/>
        <w:gridCol w:w="565"/>
        <w:gridCol w:w="519"/>
        <w:gridCol w:w="1040"/>
        <w:gridCol w:w="14"/>
        <w:gridCol w:w="190"/>
        <w:gridCol w:w="913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3119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787" w:firstLineChars="246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毕业院校、系、所学专业及学位</w:t>
            </w:r>
          </w:p>
        </w:tc>
        <w:tc>
          <w:tcPr>
            <w:tcW w:w="3119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6" w:hRule="atLeast"/>
          <w:jc w:val="center"/>
        </w:trPr>
        <w:tc>
          <w:tcPr>
            <w:tcW w:w="1410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745" w:type="dxa"/>
            <w:gridSpan w:val="14"/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72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eastAsia="zh-CN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55" w:type="dxa"/>
            <w:gridSpan w:val="15"/>
            <w:noWrap w:val="0"/>
            <w:vAlign w:val="top"/>
          </w:tcPr>
          <w:p>
            <w:pPr>
              <w:ind w:firstLine="627" w:firstLineChars="196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考生签名：</w:t>
            </w:r>
          </w:p>
          <w:p>
            <w:pPr>
              <w:wordWrap w:val="0"/>
              <w:ind w:firstLine="6262" w:firstLineChars="1957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主管部门审核意见</w:t>
            </w:r>
          </w:p>
        </w:tc>
        <w:tc>
          <w:tcPr>
            <w:tcW w:w="8725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>
            <w:pPr>
              <w:ind w:firstLine="5760" w:firstLineChars="1800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1100FD3"/>
    <w:rsid w:val="05DE02BD"/>
    <w:rsid w:val="08057CD7"/>
    <w:rsid w:val="0A14484B"/>
    <w:rsid w:val="0A1D3F3D"/>
    <w:rsid w:val="0A376D60"/>
    <w:rsid w:val="0AD62AF5"/>
    <w:rsid w:val="0D6644E2"/>
    <w:rsid w:val="0F5A3425"/>
    <w:rsid w:val="125C233B"/>
    <w:rsid w:val="12B73B39"/>
    <w:rsid w:val="16D20039"/>
    <w:rsid w:val="19341FF7"/>
    <w:rsid w:val="199F534F"/>
    <w:rsid w:val="1A327FB1"/>
    <w:rsid w:val="1D614C5F"/>
    <w:rsid w:val="1DCD0042"/>
    <w:rsid w:val="24747A31"/>
    <w:rsid w:val="24A43BCF"/>
    <w:rsid w:val="25F910F3"/>
    <w:rsid w:val="261421E4"/>
    <w:rsid w:val="2AC742A2"/>
    <w:rsid w:val="2E885640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8CC0E24"/>
    <w:rsid w:val="4A447395"/>
    <w:rsid w:val="4C6849D9"/>
    <w:rsid w:val="4D163768"/>
    <w:rsid w:val="50DD04A2"/>
    <w:rsid w:val="52180A6F"/>
    <w:rsid w:val="52B25C74"/>
    <w:rsid w:val="573631E7"/>
    <w:rsid w:val="575B13DA"/>
    <w:rsid w:val="5A240568"/>
    <w:rsid w:val="5A2672EF"/>
    <w:rsid w:val="5B10353E"/>
    <w:rsid w:val="5C330FC0"/>
    <w:rsid w:val="5C973A48"/>
    <w:rsid w:val="645621F8"/>
    <w:rsid w:val="667C5794"/>
    <w:rsid w:val="6D3A1B99"/>
    <w:rsid w:val="71DC5E38"/>
    <w:rsid w:val="71E27E9B"/>
    <w:rsid w:val="724A7575"/>
    <w:rsid w:val="72BD4CCD"/>
    <w:rsid w:val="78444E9F"/>
    <w:rsid w:val="7B943DD2"/>
    <w:rsid w:val="7E3C6E5D"/>
    <w:rsid w:val="7E5D5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966</Characters>
  <Lines>0</Lines>
  <Paragraphs>0</Paragraphs>
  <TotalTime>0</TotalTime>
  <ScaleCrop>false</ScaleCrop>
  <LinksUpToDate>false</LinksUpToDate>
  <CharactersWithSpaces>986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蜜茶</cp:lastModifiedBy>
  <cp:lastPrinted>2021-06-17T06:52:00Z</cp:lastPrinted>
  <dcterms:modified xsi:type="dcterms:W3CDTF">2021-12-15T02:55:47Z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0_btnclosed</vt:lpwstr>
  </property>
  <property fmtid="{D5CDD505-2E9C-101B-9397-08002B2CF9AE}" pid="4" name="ICV">
    <vt:lpwstr>0D9ABAB1901346CB8937907A31D10461</vt:lpwstr>
  </property>
</Properties>
</file>