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9B8E" w14:textId="69A0812A" w:rsidR="0063589B" w:rsidRDefault="003E392E">
      <w:pPr>
        <w:spacing w:line="60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="00134533"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：</w:t>
      </w:r>
    </w:p>
    <w:p w14:paraId="0C365CF2" w14:textId="77777777" w:rsidR="0063589B" w:rsidRDefault="003E39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湖北工程学院</w:t>
      </w:r>
      <w:r>
        <w:rPr>
          <w:rFonts w:ascii="黑体" w:eastAsia="黑体" w:hAnsi="黑体" w:cs="黑体" w:hint="eastAsia"/>
          <w:kern w:val="0"/>
          <w:sz w:val="32"/>
          <w:szCs w:val="32"/>
        </w:rPr>
        <w:t>2022</w:t>
      </w:r>
      <w:r>
        <w:rPr>
          <w:rFonts w:ascii="黑体" w:eastAsia="黑体" w:hAnsi="黑体" w:cs="黑体" w:hint="eastAsia"/>
          <w:kern w:val="0"/>
          <w:sz w:val="32"/>
          <w:szCs w:val="32"/>
        </w:rPr>
        <w:t>年面向社会专项公开招聘报名表</w:t>
      </w:r>
    </w:p>
    <w:tbl>
      <w:tblPr>
        <w:tblW w:w="96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291"/>
        <w:gridCol w:w="95"/>
        <w:gridCol w:w="546"/>
        <w:gridCol w:w="372"/>
        <w:gridCol w:w="411"/>
        <w:gridCol w:w="607"/>
        <w:gridCol w:w="227"/>
        <w:gridCol w:w="158"/>
        <w:gridCol w:w="1394"/>
        <w:gridCol w:w="30"/>
        <w:gridCol w:w="1409"/>
        <w:gridCol w:w="477"/>
        <w:gridCol w:w="256"/>
        <w:gridCol w:w="1572"/>
      </w:tblGrid>
      <w:tr w:rsidR="0063589B" w14:paraId="15AF0D8B" w14:textId="77777777">
        <w:trPr>
          <w:cantSplit/>
          <w:trHeight w:val="705"/>
          <w:jc w:val="center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78E6" w14:textId="77777777" w:rsidR="0063589B" w:rsidRDefault="003E392E">
            <w:pPr>
              <w:ind w:right="-223"/>
              <w:rPr>
                <w:rFonts w:ascii="仿宋" w:eastAsia="仿宋" w:hAnsi="仿宋" w:cs="仿宋"/>
                <w:spacing w:val="-24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2BFE3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2103" w14:textId="77777777" w:rsidR="0063589B" w:rsidRDefault="003E392E">
            <w:pPr>
              <w:ind w:left="-108" w:right="-10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36BF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223E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ABB" w14:textId="77777777" w:rsidR="0063589B" w:rsidRDefault="0063589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AD6958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二寸照片</w:t>
            </w:r>
          </w:p>
        </w:tc>
      </w:tr>
      <w:tr w:rsidR="0063589B" w14:paraId="2D3AFB52" w14:textId="77777777">
        <w:trPr>
          <w:cantSplit/>
          <w:trHeight w:val="705"/>
          <w:jc w:val="center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464A" w14:textId="77777777" w:rsidR="0063589B" w:rsidRDefault="003E392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078F2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C3B1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26BA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AE12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D628" w14:textId="77777777" w:rsidR="0063589B" w:rsidRDefault="0063589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4B2C5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70F10B4B" w14:textId="77777777">
        <w:trPr>
          <w:cantSplit/>
          <w:trHeight w:val="705"/>
          <w:jc w:val="center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44C4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F417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484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</w:t>
            </w:r>
          </w:p>
          <w:p w14:paraId="1131AB3D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F5B6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0A7A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CF7A" w14:textId="77777777" w:rsidR="0063589B" w:rsidRDefault="0063589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2B3731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1C6876E6" w14:textId="77777777">
        <w:trPr>
          <w:cantSplit/>
          <w:trHeight w:val="705"/>
          <w:jc w:val="center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3ACC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9C5E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072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C748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6CBBAC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2CE3AF1C" w14:textId="77777777">
        <w:trPr>
          <w:cantSplit/>
          <w:trHeight w:val="705"/>
          <w:jc w:val="center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1EFB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英语等级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83AF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BE31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5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6C541D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  <w:t>身份证扫描件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  <w:t>一并上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  <w:t>传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</w:rPr>
              <w:t>）</w:t>
            </w:r>
          </w:p>
        </w:tc>
      </w:tr>
      <w:tr w:rsidR="0063589B" w14:paraId="0C9AF1F5" w14:textId="77777777">
        <w:trPr>
          <w:cantSplit/>
          <w:trHeight w:val="705"/>
          <w:jc w:val="center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7F18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健康状况</w:t>
            </w:r>
          </w:p>
        </w:tc>
        <w:tc>
          <w:tcPr>
            <w:tcW w:w="3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7EDA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67CF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既往病史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AB3847" w14:textId="77777777" w:rsidR="0063589B" w:rsidRDefault="0063589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62E0133B" w14:textId="77777777">
        <w:trPr>
          <w:cantSplit/>
          <w:trHeight w:val="705"/>
          <w:jc w:val="center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108A4" w14:textId="77777777" w:rsidR="0063589B" w:rsidRDefault="003E392E">
            <w:pPr>
              <w:spacing w:line="260" w:lineRule="exact"/>
              <w:ind w:left="200" w:hangingChars="100" w:hanging="200"/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报考</w:t>
            </w:r>
          </w:p>
          <w:p w14:paraId="6CF53DBD" w14:textId="77777777" w:rsidR="0063589B" w:rsidRDefault="003E392E">
            <w:pPr>
              <w:spacing w:line="260" w:lineRule="exact"/>
              <w:ind w:left="200" w:hangingChars="100" w:hanging="200"/>
              <w:jc w:val="center"/>
              <w:rPr>
                <w:rFonts w:ascii="仿宋" w:eastAsia="仿宋" w:hAnsi="仿宋" w:cs="仿宋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</w:rPr>
              <w:t>岗位</w:t>
            </w:r>
          </w:p>
        </w:tc>
        <w:tc>
          <w:tcPr>
            <w:tcW w:w="3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646A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sz w:val="18"/>
                <w:szCs w:val="18"/>
              </w:rPr>
              <w:t>（如：专任教师、辅导员、实验工作人员及其他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FF0000"/>
                <w:sz w:val="18"/>
                <w:szCs w:val="18"/>
              </w:rPr>
              <w:t>专技岗工作人员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FF0000"/>
                <w:sz w:val="18"/>
                <w:szCs w:val="18"/>
              </w:rPr>
              <w:t>等）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E796" w14:textId="77777777" w:rsidR="0063589B" w:rsidRDefault="003E392E">
            <w:pPr>
              <w:jc w:val="center"/>
              <w:rPr>
                <w:rFonts w:ascii="仿宋" w:eastAsia="仿宋" w:hAnsi="仿宋" w:cs="仿宋"/>
                <w:spacing w:val="-2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B73E5B" w14:textId="77777777" w:rsidR="0063589B" w:rsidRDefault="0063589B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47DABABE" w14:textId="77777777">
        <w:trPr>
          <w:cantSplit/>
          <w:trHeight w:val="90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4EA71C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</w:t>
            </w:r>
            <w:r>
              <w:rPr>
                <w:rFonts w:ascii="仿宋" w:eastAsia="仿宋" w:hAnsi="仿宋" w:cs="仿宋" w:hint="eastAsia"/>
                <w:sz w:val="24"/>
              </w:rPr>
              <w:t>经</w:t>
            </w:r>
            <w:r>
              <w:rPr>
                <w:rFonts w:ascii="仿宋" w:eastAsia="仿宋" w:hAnsi="仿宋" w:cs="仿宋" w:hint="eastAsia"/>
                <w:sz w:val="24"/>
              </w:rPr>
              <w:t>历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从高中起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AD7E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B030" w14:textId="77777777" w:rsidR="0063589B" w:rsidRDefault="003E392E">
            <w:pPr>
              <w:spacing w:before="40"/>
              <w:ind w:left="1200" w:hangingChars="500" w:hanging="12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ED1F" w14:textId="77777777" w:rsidR="0063589B" w:rsidRDefault="003E392E">
            <w:pPr>
              <w:spacing w:before="40"/>
              <w:ind w:left="1200" w:hangingChars="500" w:hanging="12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5CE8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154A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7CBE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学制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F55C18" w14:textId="77777777" w:rsidR="0063589B" w:rsidRDefault="003E392E">
            <w:pPr>
              <w:spacing w:before="40"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培养方式</w:t>
            </w:r>
          </w:p>
        </w:tc>
      </w:tr>
      <w:tr w:rsidR="0063589B" w14:paraId="161F1D42" w14:textId="77777777">
        <w:trPr>
          <w:cantSplit/>
          <w:trHeight w:val="479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E371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266A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8B79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6810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161E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2A61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AEE4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BB50FE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5B6C47CD" w14:textId="77777777">
        <w:trPr>
          <w:cantSplit/>
          <w:trHeight w:val="505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21F8E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555D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B545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BB6E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60FA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0D86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71B8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D487D9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781B06C6" w14:textId="77777777">
        <w:trPr>
          <w:cantSplit/>
          <w:trHeight w:val="48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B779C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8A58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1050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8555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F787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D43A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9B46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289CFA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390557E5" w14:textId="77777777">
        <w:trPr>
          <w:cantSplit/>
          <w:trHeight w:val="483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BFC2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49A0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31EE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30C8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40C6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AB6C8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021B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248B6A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5F9E5822" w14:textId="77777777">
        <w:trPr>
          <w:cantSplit/>
          <w:trHeight w:val="467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C5BC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7319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4999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18F3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8D5C1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1EC8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DE69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9B3071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19FB8E41" w14:textId="77777777">
        <w:trPr>
          <w:cantSplit/>
          <w:trHeight w:val="467"/>
          <w:jc w:val="center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E92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084C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1C9B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4DB6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0C12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D6EB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1E10B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233D83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2E32B6B2" w14:textId="77777777">
        <w:trPr>
          <w:cantSplit/>
          <w:trHeight w:val="705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07E9" w14:textId="77777777" w:rsidR="0063589B" w:rsidRDefault="003E392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家庭主要成员情况</w:t>
            </w:r>
          </w:p>
          <w:p w14:paraId="57756D9B" w14:textId="77777777" w:rsidR="0063589B" w:rsidRDefault="0063589B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A5BB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C949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9A89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274944" w14:textId="77777777" w:rsidR="0063589B" w:rsidRDefault="003E392E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现职务</w:t>
            </w:r>
          </w:p>
        </w:tc>
      </w:tr>
      <w:tr w:rsidR="0063589B" w14:paraId="74A84EF9" w14:textId="77777777">
        <w:trPr>
          <w:cantSplit/>
          <w:trHeight w:val="502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5A1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6FD1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8835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2695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16E6FC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0D157400" w14:textId="77777777">
        <w:trPr>
          <w:cantSplit/>
          <w:trHeight w:val="49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934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2EC0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1CCC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758F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83BDCE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32D25A3C" w14:textId="77777777">
        <w:trPr>
          <w:cantSplit/>
          <w:trHeight w:val="49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CBDE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CA909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B09D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31B4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D8A8D9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2DB23567" w14:textId="77777777">
        <w:trPr>
          <w:cantSplit/>
          <w:trHeight w:val="502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7BA0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7C13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9B4D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ADDE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23EFC4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7EDABD8F" w14:textId="77777777">
        <w:trPr>
          <w:cantSplit/>
          <w:trHeight w:val="502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C5B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5407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69A2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4490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A44AEB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2716E8AB" w14:textId="77777777">
        <w:trPr>
          <w:cantSplit/>
          <w:trHeight w:val="480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0CE3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36B5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9A38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0F5E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F44565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13D88E89" w14:textId="77777777">
        <w:trPr>
          <w:cantSplit/>
          <w:trHeight w:val="538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BB5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1273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9B7F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292F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8AC5F2" w14:textId="77777777" w:rsidR="0063589B" w:rsidRDefault="0063589B">
            <w:pPr>
              <w:spacing w:before="40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5ACC5747" w14:textId="77777777">
        <w:trPr>
          <w:cantSplit/>
          <w:trHeight w:val="400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EB64" w14:textId="77777777" w:rsidR="0063589B" w:rsidRDefault="003E392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科研及社会实践情况</w:t>
            </w:r>
          </w:p>
        </w:tc>
        <w:tc>
          <w:tcPr>
            <w:tcW w:w="8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626C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CD3B642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103C078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7FB81CC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6AF76E2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47074AD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938C9A5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29C8CA4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58CAD61F" w14:textId="77777777">
        <w:trPr>
          <w:trHeight w:hRule="exact" w:val="370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279E" w14:textId="77777777" w:rsidR="0063589B" w:rsidRDefault="003E392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奖惩</w:t>
            </w:r>
          </w:p>
          <w:p w14:paraId="0125B6AA" w14:textId="77777777" w:rsidR="0063589B" w:rsidRDefault="003E392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及获</w:t>
            </w:r>
          </w:p>
          <w:p w14:paraId="1EDD385B" w14:textId="77777777" w:rsidR="0063589B" w:rsidRDefault="003E392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</w:t>
            </w:r>
          </w:p>
          <w:p w14:paraId="27C7AF10" w14:textId="77777777" w:rsidR="0063589B" w:rsidRDefault="003E392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证书</w:t>
            </w:r>
          </w:p>
          <w:p w14:paraId="3293BA0A" w14:textId="77777777" w:rsidR="0063589B" w:rsidRDefault="003E392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情况</w:t>
            </w:r>
          </w:p>
        </w:tc>
        <w:tc>
          <w:tcPr>
            <w:tcW w:w="8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DCD2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AA85BEA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7DAE64A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33C18D42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354F7CB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DB2DFEB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245048D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CCC6851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79881E06" w14:textId="77777777">
        <w:trPr>
          <w:trHeight w:val="705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5646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</w:t>
            </w:r>
          </w:p>
          <w:p w14:paraId="2E4BB4AA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经历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B3B4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起止时间</w:t>
            </w: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C0FB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26B0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单位性质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0F0B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人事关系</w:t>
            </w:r>
          </w:p>
          <w:p w14:paraId="417B026C" w14:textId="77777777" w:rsidR="0063589B" w:rsidRDefault="003E392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B297" w14:textId="77777777" w:rsidR="0063589B" w:rsidRDefault="003E392E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职务、职称</w:t>
            </w:r>
          </w:p>
        </w:tc>
      </w:tr>
      <w:tr w:rsidR="0063589B" w14:paraId="67021A20" w14:textId="77777777">
        <w:trPr>
          <w:trHeight w:val="672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DD8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F670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00FB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4BF0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1D37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9774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7345E3D7" w14:textId="77777777">
        <w:trPr>
          <w:trHeight w:val="672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76C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2465B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EF05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641E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8971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BD3F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73B4E3C7" w14:textId="77777777">
        <w:trPr>
          <w:trHeight w:val="672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3A8" w14:textId="77777777" w:rsidR="0063589B" w:rsidRDefault="0063589B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8B3F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A2FE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91C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06870" w14:textId="77777777" w:rsidR="0063589B" w:rsidRDefault="0063589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8367" w14:textId="77777777" w:rsidR="0063589B" w:rsidRDefault="0063589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3589B" w14:paraId="3BB50CCE" w14:textId="77777777">
        <w:trPr>
          <w:cantSplit/>
          <w:trHeight w:val="2513"/>
          <w:jc w:val="center"/>
        </w:trPr>
        <w:tc>
          <w:tcPr>
            <w:tcW w:w="9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2F91" w14:textId="77777777" w:rsidR="0063589B" w:rsidRDefault="0063589B">
            <w:pPr>
              <w:widowControl/>
              <w:spacing w:line="240" w:lineRule="atLeas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14:paraId="1294CBA2" w14:textId="77777777" w:rsidR="0063589B" w:rsidRDefault="003E392E">
            <w:pPr>
              <w:widowControl/>
              <w:spacing w:line="440" w:lineRule="exact"/>
              <w:ind w:firstLineChars="200" w:firstLine="482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本人郑重承诺：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2"/>
              </w:rPr>
              <w:t>以上所填信息均完整属实。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如有不实，本人愿承担与此相关的一切责任。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br/>
            </w:r>
          </w:p>
          <w:p w14:paraId="7154C65D" w14:textId="77777777" w:rsidR="0063589B" w:rsidRDefault="003E392E">
            <w:pPr>
              <w:widowControl/>
              <w:spacing w:line="440" w:lineRule="exact"/>
              <w:ind w:firstLineChars="500" w:firstLine="1205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本人签名（电子签名）：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br/>
            </w:r>
          </w:p>
          <w:p w14:paraId="5C4AC6AF" w14:textId="77777777" w:rsidR="0063589B" w:rsidRDefault="003E392E">
            <w:pPr>
              <w:widowControl/>
              <w:spacing w:line="440" w:lineRule="exact"/>
              <w:ind w:firstLineChars="2900" w:firstLine="698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2BB8FD86" w14:textId="77777777" w:rsidR="0063589B" w:rsidRDefault="003E392E">
      <w:pPr>
        <w:rPr>
          <w:color w:val="FF0000"/>
        </w:rPr>
      </w:pPr>
      <w:r>
        <w:rPr>
          <w:rFonts w:hint="eastAsia"/>
          <w:b/>
          <w:bCs/>
          <w:color w:val="FF0000"/>
          <w:szCs w:val="21"/>
        </w:rPr>
        <w:t>备注：报考辅导员系列的应聘人员需另外提供中共党员（含中共预备党员）证明等材料的扫描件。</w:t>
      </w:r>
    </w:p>
    <w:sectPr w:rsidR="0063589B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D520" w14:textId="77777777" w:rsidR="003E392E" w:rsidRDefault="003E392E" w:rsidP="00134533">
      <w:r>
        <w:separator/>
      </w:r>
    </w:p>
  </w:endnote>
  <w:endnote w:type="continuationSeparator" w:id="0">
    <w:p w14:paraId="795DA735" w14:textId="77777777" w:rsidR="003E392E" w:rsidRDefault="003E392E" w:rsidP="0013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E583" w14:textId="77777777" w:rsidR="003E392E" w:rsidRDefault="003E392E" w:rsidP="00134533">
      <w:r>
        <w:separator/>
      </w:r>
    </w:p>
  </w:footnote>
  <w:footnote w:type="continuationSeparator" w:id="0">
    <w:p w14:paraId="3777D82D" w14:textId="77777777" w:rsidR="003E392E" w:rsidRDefault="003E392E" w:rsidP="00134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2E6F87"/>
    <w:rsid w:val="00134533"/>
    <w:rsid w:val="003E392E"/>
    <w:rsid w:val="0063589B"/>
    <w:rsid w:val="033E1D9F"/>
    <w:rsid w:val="156D537F"/>
    <w:rsid w:val="222E6F87"/>
    <w:rsid w:val="2C4D600B"/>
    <w:rsid w:val="36604F7E"/>
    <w:rsid w:val="452B0E52"/>
    <w:rsid w:val="50482B36"/>
    <w:rsid w:val="53196F17"/>
    <w:rsid w:val="592F03B7"/>
    <w:rsid w:val="7E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44B04"/>
  <w15:docId w15:val="{1A6AA72D-635F-4060-AE31-84E7F405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134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345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 eva</cp:lastModifiedBy>
  <cp:revision>2</cp:revision>
  <dcterms:created xsi:type="dcterms:W3CDTF">2020-04-22T02:40:00Z</dcterms:created>
  <dcterms:modified xsi:type="dcterms:W3CDTF">2022-02-21T10:30:00Z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CF9E9AAD6CAA4845B9F3A4F79AB83025</vt:lpwstr>
  </property>
</Properties>
</file>