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永州市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蓝山县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u w:val="none"/>
          <w:lang w:val="en-US" w:eastAsia="zh-CN"/>
        </w:rPr>
        <w:t>2022年（第一期）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招才引智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Cs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sz w:val="28"/>
          <w:szCs w:val="28"/>
        </w:rPr>
        <w:t>报考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28"/>
          <w:szCs w:val="28"/>
          <w:lang w:val="en-US" w:eastAsia="zh-CN"/>
        </w:rPr>
        <w:t>岗位（职位）</w:t>
      </w:r>
      <w:r>
        <w:rPr>
          <w:rFonts w:hint="eastAsia" w:ascii="黑体" w:hAnsi="黑体" w:eastAsia="黑体" w:cs="黑体"/>
          <w:b/>
          <w:bCs w:val="0"/>
          <w:i w:val="0"/>
          <w:iCs w:val="0"/>
          <w:sz w:val="28"/>
          <w:szCs w:val="28"/>
        </w:rPr>
        <w:t>：</w:t>
      </w:r>
    </w:p>
    <w:tbl>
      <w:tblPr>
        <w:tblStyle w:val="6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602"/>
        <w:gridCol w:w="690"/>
        <w:gridCol w:w="300"/>
        <w:gridCol w:w="525"/>
        <w:gridCol w:w="128"/>
        <w:gridCol w:w="682"/>
        <w:gridCol w:w="383"/>
        <w:gridCol w:w="262"/>
        <w:gridCol w:w="735"/>
        <w:gridCol w:w="120"/>
        <w:gridCol w:w="525"/>
        <w:gridCol w:w="600"/>
        <w:gridCol w:w="120"/>
        <w:gridCol w:w="353"/>
        <w:gridCol w:w="607"/>
        <w:gridCol w:w="270"/>
        <w:gridCol w:w="180"/>
        <w:gridCol w:w="540"/>
        <w:gridCol w:w="1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  <w:t>姓名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36"/>
                <w:szCs w:val="36"/>
                <w:lang w:val="en-US" w:eastAsia="zh-CN"/>
              </w:rPr>
              <w:t>1寸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36"/>
                <w:szCs w:val="36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  <w:t>面貌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  <w:t>身份证号</w:t>
            </w:r>
          </w:p>
        </w:tc>
        <w:tc>
          <w:tcPr>
            <w:tcW w:w="3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  <w:t>籍贯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  <w:t>出生地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  <w:t>参加工作年月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  <w:t>人事档案保管单位</w:t>
            </w:r>
          </w:p>
        </w:tc>
        <w:tc>
          <w:tcPr>
            <w:tcW w:w="3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</w:rPr>
              <w:t>专业技术职务（职称）</w:t>
            </w:r>
          </w:p>
        </w:tc>
        <w:tc>
          <w:tcPr>
            <w:tcW w:w="66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全日制第一学历毕业院校</w:t>
            </w:r>
          </w:p>
        </w:tc>
        <w:tc>
          <w:tcPr>
            <w:tcW w:w="1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学历层次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全日制最高学历毕业院校</w:t>
            </w:r>
          </w:p>
        </w:tc>
        <w:tc>
          <w:tcPr>
            <w:tcW w:w="1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学历层次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4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入学时是否全日制一本在相应（ ）里打“</w:t>
            </w:r>
            <w:r>
              <w:rPr>
                <w:rFonts w:hint="default" w:ascii="Arial" w:hAnsi="Arial" w:eastAsia="仿宋_GB2312" w:cs="Arial"/>
                <w:bCs/>
                <w:i w:val="0"/>
                <w:iCs w:val="0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 xml:space="preserve">”          </w:t>
            </w:r>
          </w:p>
        </w:tc>
        <w:tc>
          <w:tcPr>
            <w:tcW w:w="2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是（      ）</w:t>
            </w:r>
          </w:p>
        </w:tc>
        <w:tc>
          <w:tcPr>
            <w:tcW w:w="3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否（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5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  <w:t>本科学校是否双一流高校请在相应（ ）打“</w:t>
            </w:r>
            <w:r>
              <w:rPr>
                <w:rFonts w:hint="default" w:ascii="Arial" w:hAnsi="Arial" w:eastAsia="仿宋_GB2312" w:cs="Arial"/>
                <w:bCs/>
                <w:i w:val="0"/>
                <w:iCs w:val="0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  <w:t>”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  <w:t>是  （      ）</w:t>
            </w:r>
          </w:p>
        </w:tc>
        <w:tc>
          <w:tcPr>
            <w:tcW w:w="22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  <w:t>本科专业是否是双一流学科请在相应（ ）打“</w:t>
            </w:r>
            <w:r>
              <w:rPr>
                <w:rFonts w:hint="default" w:ascii="Arial" w:hAnsi="Arial" w:eastAsia="仿宋_GB2312" w:cs="Arial"/>
                <w:bCs/>
                <w:i w:val="0"/>
                <w:iCs w:val="0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  <w:t>”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  <w:t>是  （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5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  <w:t>否  （      ）</w:t>
            </w:r>
          </w:p>
        </w:tc>
        <w:tc>
          <w:tcPr>
            <w:tcW w:w="220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1"/>
                <w:szCs w:val="21"/>
                <w:lang w:val="en-US" w:eastAsia="zh-CN"/>
              </w:rPr>
              <w:t>否  （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  <w:lang w:val="en-US" w:eastAsia="zh-CN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  <w:lang w:val="en-US" w:eastAsia="zh-CN"/>
              </w:rPr>
              <w:t>方式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  <w:lang w:val="en-US" w:eastAsia="zh-CN"/>
              </w:rPr>
              <w:t>联系地址</w:t>
            </w:r>
          </w:p>
        </w:tc>
        <w:tc>
          <w:tcPr>
            <w:tcW w:w="7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4"/>
              </w:rPr>
              <w:t>邮编：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i w:val="0"/>
                <w:iCs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  <w:lang w:val="en-US"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</w:rPr>
              <w:t>箱</w:t>
            </w:r>
          </w:p>
        </w:tc>
        <w:tc>
          <w:tcPr>
            <w:tcW w:w="2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4"/>
              </w:rPr>
              <w:t>电话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4"/>
              </w:rPr>
              <w:t>学习经历（自高中起填写）</w:t>
            </w:r>
          </w:p>
        </w:tc>
        <w:tc>
          <w:tcPr>
            <w:tcW w:w="879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  <w:t>（按起始时间、毕业学校、专业、学历及学位填写，可注明期间担任的主要职务）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u w:val="single"/>
                <w:lang w:val="en-US" w:eastAsia="zh-CN"/>
              </w:rPr>
              <w:t xml:space="preserve">例如：2008.9-2011.6 xx第二中学（高中）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u w:val="single"/>
                <w:lang w:val="en-US" w:eastAsia="zh-CN"/>
              </w:rPr>
              <w:t>2011.9-2014.6 xx大学（全日制本科 xx学士学位）</w:t>
            </w:r>
          </w:p>
        </w:tc>
      </w:tr>
    </w:tbl>
    <w:p/>
    <w:p>
      <w:pPr>
        <w:pStyle w:val="2"/>
      </w:pPr>
      <w:bookmarkStart w:id="0" w:name="_GoBack"/>
      <w:bookmarkEnd w:id="0"/>
    </w:p>
    <w:tbl>
      <w:tblPr>
        <w:tblStyle w:val="6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59"/>
        <w:gridCol w:w="1542"/>
        <w:gridCol w:w="1626"/>
        <w:gridCol w:w="825"/>
        <w:gridCol w:w="35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</w:rPr>
              <w:t>工作经历</w:t>
            </w:r>
          </w:p>
        </w:tc>
        <w:tc>
          <w:tcPr>
            <w:tcW w:w="8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  <w:t>（按起始时间、工作单位、岗位、担任职务顺序填写）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18"/>
                <w:szCs w:val="18"/>
                <w:u w:val="single"/>
                <w:lang w:val="en-US" w:eastAsia="zh-CN"/>
              </w:rPr>
              <w:t xml:space="preserve">例如：2014.7-2018.6 xx公司（业务主管）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18"/>
                <w:szCs w:val="18"/>
                <w:u w:val="thick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18"/>
                <w:szCs w:val="18"/>
                <w:u w:val="thick"/>
                <w:lang w:val="en-US" w:eastAsia="zh-CN"/>
              </w:rPr>
              <w:t>2018.7-2019.8 xx学校（教师）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</w:rPr>
              <w:t>家庭主要成员及重要社会关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z w:val="24"/>
              </w:rPr>
              <w:t>系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  <w:t>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  <w:t>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  <w:t>名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  <w:t>政治面貌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4"/>
              </w:rPr>
              <w:t>本人承诺</w:t>
            </w:r>
          </w:p>
        </w:tc>
        <w:tc>
          <w:tcPr>
            <w:tcW w:w="8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ind w:firstLine="482" w:firstLineChars="200"/>
              <w:textAlignment w:val="center"/>
              <w:rPr>
                <w:rFonts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本报名表所填写的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准确无误，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本人认真阅读了相关内容自愿报名，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所提交的证件、资料、照片真实有效，若有虚假所产生的一切后果由本人承担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报名后本人联系方式保持畅通，如在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测试、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面试、考察、体检等环节，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联系不上本人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视为放弃，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所产生的一切后果由本人承担。</w:t>
            </w:r>
          </w:p>
          <w:p>
            <w:pPr>
              <w:pStyle w:val="10"/>
              <w:spacing w:line="360" w:lineRule="exact"/>
              <w:ind w:firstLine="4819" w:firstLineChars="2000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</w:p>
          <w:p>
            <w:pPr>
              <w:pStyle w:val="10"/>
              <w:spacing w:line="360" w:lineRule="exact"/>
              <w:ind w:firstLine="4819" w:firstLineChars="2000"/>
              <w:textAlignment w:val="center"/>
              <w:rPr>
                <w:rFonts w:ascii="仿宋_GB2312" w:hAnsi="仿宋_GB2312" w:eastAsia="仿宋_GB2312" w:cs="仿宋_GB2312"/>
                <w:b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报名人签名：</w:t>
            </w:r>
          </w:p>
          <w:p>
            <w:pPr>
              <w:pStyle w:val="10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z w:val="24"/>
              </w:rPr>
              <w:t>组织人社部门资格复审意见</w:t>
            </w:r>
          </w:p>
        </w:tc>
        <w:tc>
          <w:tcPr>
            <w:tcW w:w="8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i w:val="0"/>
                <w:iCs w:val="0"/>
                <w:color w:val="auto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auto"/>
                <w:sz w:val="24"/>
                <w:szCs w:val="32"/>
                <w:u w:val="none"/>
                <w:lang w:val="en-US" w:eastAsia="zh-CN"/>
              </w:rPr>
              <w:t>资格审查意见：</w:t>
            </w:r>
          </w:p>
          <w:p>
            <w:pPr>
              <w:jc w:val="both"/>
              <w:rPr>
                <w:rFonts w:hint="default" w:ascii="仿宋_GB2312" w:eastAsia="仿宋_GB2312"/>
                <w:i w:val="0"/>
                <w:iCs w:val="0"/>
                <w:color w:val="auto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eastAsia="仿宋_GB2312"/>
                <w:i w:val="0"/>
                <w:iCs w:val="0"/>
                <w:color w:val="auto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i w:val="0"/>
                <w:iCs w:val="0"/>
                <w:color w:val="auto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i w:val="0"/>
                <w:iCs w:val="0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auto"/>
                <w:sz w:val="24"/>
                <w:szCs w:val="32"/>
                <w:u w:val="none"/>
                <w:lang w:val="en-US" w:eastAsia="zh-CN"/>
              </w:rPr>
              <w:t>审查人员签名：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ind w:firstLine="5520" w:firstLineChars="2300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</w:rPr>
            </w:pPr>
          </w:p>
          <w:p>
            <w:pPr>
              <w:spacing w:line="360" w:lineRule="exact"/>
              <w:ind w:firstLine="5040" w:firstLineChars="2100"/>
              <w:rPr>
                <w:rFonts w:ascii="仿宋_GB2312" w:hAnsi="仿宋_GB2312" w:eastAsia="仿宋_GB2312" w:cs="仿宋_GB2312"/>
                <w:i w:val="0"/>
                <w:i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833"/>
    <w:rsid w:val="017639F7"/>
    <w:rsid w:val="03B13F19"/>
    <w:rsid w:val="05957757"/>
    <w:rsid w:val="05AC7996"/>
    <w:rsid w:val="086872B3"/>
    <w:rsid w:val="0B057780"/>
    <w:rsid w:val="0B261B15"/>
    <w:rsid w:val="0B5B6E3F"/>
    <w:rsid w:val="0C6B759D"/>
    <w:rsid w:val="0C965547"/>
    <w:rsid w:val="0D073ADE"/>
    <w:rsid w:val="0EBE0962"/>
    <w:rsid w:val="0F515C7A"/>
    <w:rsid w:val="0FEC392F"/>
    <w:rsid w:val="108422C0"/>
    <w:rsid w:val="11336993"/>
    <w:rsid w:val="13432228"/>
    <w:rsid w:val="15150120"/>
    <w:rsid w:val="15F41EFD"/>
    <w:rsid w:val="16583A87"/>
    <w:rsid w:val="16F14194"/>
    <w:rsid w:val="16F5338F"/>
    <w:rsid w:val="16FF37E7"/>
    <w:rsid w:val="18E20D37"/>
    <w:rsid w:val="19593986"/>
    <w:rsid w:val="1A511F71"/>
    <w:rsid w:val="1A6B788C"/>
    <w:rsid w:val="1B2A701A"/>
    <w:rsid w:val="1B335114"/>
    <w:rsid w:val="1C85320F"/>
    <w:rsid w:val="1DBE4EB4"/>
    <w:rsid w:val="1E1E45F6"/>
    <w:rsid w:val="1FF51D57"/>
    <w:rsid w:val="20010C2C"/>
    <w:rsid w:val="201A02AA"/>
    <w:rsid w:val="20740B86"/>
    <w:rsid w:val="20EA1F62"/>
    <w:rsid w:val="216D177B"/>
    <w:rsid w:val="229F4464"/>
    <w:rsid w:val="23580F2E"/>
    <w:rsid w:val="23D71767"/>
    <w:rsid w:val="24221832"/>
    <w:rsid w:val="24B041A5"/>
    <w:rsid w:val="258340F5"/>
    <w:rsid w:val="29E86118"/>
    <w:rsid w:val="2A05125E"/>
    <w:rsid w:val="2A6E4460"/>
    <w:rsid w:val="2E3A5B66"/>
    <w:rsid w:val="30105C36"/>
    <w:rsid w:val="31C9532C"/>
    <w:rsid w:val="3206505F"/>
    <w:rsid w:val="322767CF"/>
    <w:rsid w:val="34DD6384"/>
    <w:rsid w:val="35D80745"/>
    <w:rsid w:val="362B699B"/>
    <w:rsid w:val="363852A6"/>
    <w:rsid w:val="375A6BCB"/>
    <w:rsid w:val="388C7258"/>
    <w:rsid w:val="393D6750"/>
    <w:rsid w:val="3B475D32"/>
    <w:rsid w:val="3D9168F0"/>
    <w:rsid w:val="3DB86D41"/>
    <w:rsid w:val="41824C33"/>
    <w:rsid w:val="418E2664"/>
    <w:rsid w:val="42245748"/>
    <w:rsid w:val="427B513E"/>
    <w:rsid w:val="42AB3D39"/>
    <w:rsid w:val="44D85A9E"/>
    <w:rsid w:val="45020354"/>
    <w:rsid w:val="464C6278"/>
    <w:rsid w:val="473D235E"/>
    <w:rsid w:val="478B46BC"/>
    <w:rsid w:val="483A4689"/>
    <w:rsid w:val="48472236"/>
    <w:rsid w:val="49507E2D"/>
    <w:rsid w:val="49CA5943"/>
    <w:rsid w:val="49F777F5"/>
    <w:rsid w:val="4A0A1F32"/>
    <w:rsid w:val="4A856836"/>
    <w:rsid w:val="4D554464"/>
    <w:rsid w:val="4DA60964"/>
    <w:rsid w:val="503612DD"/>
    <w:rsid w:val="504D3B05"/>
    <w:rsid w:val="50772B0B"/>
    <w:rsid w:val="524C354A"/>
    <w:rsid w:val="52C654E1"/>
    <w:rsid w:val="53BE3BEE"/>
    <w:rsid w:val="572A4A56"/>
    <w:rsid w:val="58883A22"/>
    <w:rsid w:val="59830CBA"/>
    <w:rsid w:val="5D733F1C"/>
    <w:rsid w:val="5DF3474D"/>
    <w:rsid w:val="5FFD3E24"/>
    <w:rsid w:val="608B4366"/>
    <w:rsid w:val="63823214"/>
    <w:rsid w:val="67F24538"/>
    <w:rsid w:val="68D030DB"/>
    <w:rsid w:val="69231068"/>
    <w:rsid w:val="699A5409"/>
    <w:rsid w:val="6A260A75"/>
    <w:rsid w:val="6B4D6DDF"/>
    <w:rsid w:val="6B811252"/>
    <w:rsid w:val="6DE95FE0"/>
    <w:rsid w:val="6DEC3A61"/>
    <w:rsid w:val="6E681C8B"/>
    <w:rsid w:val="6FF11F35"/>
    <w:rsid w:val="7260609B"/>
    <w:rsid w:val="741C4CD1"/>
    <w:rsid w:val="75AA17DA"/>
    <w:rsid w:val="773655A4"/>
    <w:rsid w:val="77FF76BB"/>
    <w:rsid w:val="7878777D"/>
    <w:rsid w:val="78797C3E"/>
    <w:rsid w:val="7CE97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webUser</cp:lastModifiedBy>
  <cp:lastPrinted>2022-03-15T07:29:00Z</cp:lastPrinted>
  <dcterms:modified xsi:type="dcterms:W3CDTF">2022-03-17T04:12:16Z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E34FD50194054DF0BCEE830438E7002B</vt:lpwstr>
  </property>
</Properties>
</file>