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4" w:rsidRDefault="006F704D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1760D4" w:rsidRDefault="00C2258A"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 w:hint="eastAsia"/>
          <w:sz w:val="36"/>
          <w:szCs w:val="36"/>
        </w:rPr>
        <w:t>如皋市技工学校</w:t>
      </w:r>
      <w:r w:rsidR="006F704D">
        <w:rPr>
          <w:rFonts w:eastAsia="方正大标宋简体" w:hint="eastAsia"/>
          <w:sz w:val="36"/>
          <w:szCs w:val="36"/>
        </w:rPr>
        <w:t>2022</w:t>
      </w:r>
      <w:r w:rsidR="006F704D">
        <w:rPr>
          <w:rFonts w:eastAsia="方正大标宋简体" w:hint="eastAsia"/>
          <w:sz w:val="36"/>
          <w:szCs w:val="36"/>
        </w:rPr>
        <w:t>年</w:t>
      </w:r>
      <w:r>
        <w:rPr>
          <w:rFonts w:eastAsia="方正大标宋简体" w:hint="eastAsia"/>
          <w:sz w:val="36"/>
          <w:szCs w:val="36"/>
        </w:rPr>
        <w:t>度</w:t>
      </w:r>
      <w:r w:rsidR="006F704D">
        <w:rPr>
          <w:rFonts w:eastAsia="方正大标宋简体" w:hint="eastAsia"/>
          <w:sz w:val="36"/>
          <w:szCs w:val="36"/>
        </w:rPr>
        <w:t>公开招聘教师</w:t>
      </w:r>
    </w:p>
    <w:p w:rsidR="001760D4" w:rsidRDefault="006F704D"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适岗评价登</w:t>
      </w:r>
      <w:bookmarkStart w:id="0" w:name="_GoBack"/>
      <w:bookmarkEnd w:id="0"/>
      <w:r>
        <w:rPr>
          <w:rFonts w:eastAsia="方正大标宋简体"/>
          <w:sz w:val="36"/>
          <w:szCs w:val="36"/>
        </w:rPr>
        <w:t>记表</w:t>
      </w:r>
    </w:p>
    <w:p w:rsidR="001760D4" w:rsidRDefault="001760D4">
      <w:pPr>
        <w:jc w:val="center"/>
        <w:outlineLvl w:val="0"/>
        <w:rPr>
          <w:rFonts w:eastAsia="方正大标宋简体"/>
          <w:sz w:val="36"/>
          <w:szCs w:val="36"/>
        </w:rPr>
      </w:pP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947"/>
        <w:gridCol w:w="310"/>
        <w:gridCol w:w="903"/>
        <w:gridCol w:w="226"/>
        <w:gridCol w:w="1788"/>
      </w:tblGrid>
      <w:tr w:rsidR="001760D4">
        <w:trPr>
          <w:trHeight w:val="567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:rsidR="001760D4" w:rsidRDefault="001760D4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政治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（照片）</w:t>
            </w: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947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户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籍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所在地</w:t>
            </w: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岗位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招聘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621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618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16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1038"/>
          <w:jc w:val="center"/>
        </w:trPr>
        <w:tc>
          <w:tcPr>
            <w:tcW w:w="1711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已取得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学段学科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72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正在参加教师资格考试且已取得的部分有效成绩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3227" w:type="dxa"/>
            <w:gridSpan w:val="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979"/>
          <w:jc w:val="center"/>
        </w:trPr>
        <w:tc>
          <w:tcPr>
            <w:tcW w:w="1711" w:type="dxa"/>
            <w:gridSpan w:val="3"/>
            <w:vAlign w:val="center"/>
          </w:tcPr>
          <w:p w:rsidR="001760D4" w:rsidRDefault="006F704D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已取得的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其他专业技术资格证书</w:t>
            </w:r>
          </w:p>
          <w:p w:rsidR="001760D4" w:rsidRDefault="006F704D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5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644"/>
          <w:jc w:val="center"/>
        </w:trPr>
        <w:tc>
          <w:tcPr>
            <w:tcW w:w="762" w:type="dxa"/>
            <w:vMerge w:val="restart"/>
            <w:vAlign w:val="center"/>
          </w:tcPr>
          <w:p w:rsidR="001760D4" w:rsidRDefault="006F704D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947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是否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1213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14" w:type="dxa"/>
            <w:gridSpan w:val="2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毕业时间</w:t>
            </w: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760D4">
        <w:trPr>
          <w:trHeight w:val="592"/>
          <w:jc w:val="center"/>
        </w:trPr>
        <w:tc>
          <w:tcPr>
            <w:tcW w:w="762" w:type="dxa"/>
            <w:vMerge w:val="restart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校级</w:t>
            </w:r>
          </w:p>
        </w:tc>
        <w:tc>
          <w:tcPr>
            <w:tcW w:w="7325" w:type="dxa"/>
            <w:gridSpan w:val="1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1760D4">
        <w:trPr>
          <w:trHeight w:val="632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院系</w:t>
            </w:r>
          </w:p>
        </w:tc>
        <w:tc>
          <w:tcPr>
            <w:tcW w:w="7325" w:type="dxa"/>
            <w:gridSpan w:val="1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trHeight w:val="590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班级</w:t>
            </w:r>
          </w:p>
        </w:tc>
        <w:tc>
          <w:tcPr>
            <w:tcW w:w="7325" w:type="dxa"/>
            <w:gridSpan w:val="1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619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其他</w:t>
            </w:r>
          </w:p>
        </w:tc>
        <w:tc>
          <w:tcPr>
            <w:tcW w:w="7325" w:type="dxa"/>
            <w:gridSpan w:val="14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1497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7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1105"/>
          <w:jc w:val="center"/>
        </w:trPr>
        <w:tc>
          <w:tcPr>
            <w:tcW w:w="762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lastRenderedPageBreak/>
              <w:t>论文发表及科研情况</w:t>
            </w:r>
          </w:p>
        </w:tc>
        <w:tc>
          <w:tcPr>
            <w:tcW w:w="8601" w:type="dxa"/>
            <w:gridSpan w:val="17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获得的最高荣誉和表彰（不超过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842" w:type="dxa"/>
            <w:gridSpan w:val="9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2842" w:type="dxa"/>
            <w:gridSpan w:val="5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评选和表彰单位</w:t>
            </w:r>
          </w:p>
        </w:tc>
        <w:tc>
          <w:tcPr>
            <w:tcW w:w="2917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获得时间</w:t>
            </w: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回避关系</w:t>
            </w:r>
          </w:p>
        </w:tc>
        <w:tc>
          <w:tcPr>
            <w:tcW w:w="7242" w:type="dxa"/>
            <w:gridSpan w:val="1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家庭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主要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成员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和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社会</w:t>
            </w:r>
          </w:p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9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 w:rsidR="001760D4" w:rsidRDefault="006F704D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所任职务</w:t>
            </w:r>
          </w:p>
        </w:tc>
      </w:tr>
      <w:tr w:rsidR="001760D4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trHeight w:val="567"/>
          <w:jc w:val="center"/>
        </w:trPr>
        <w:tc>
          <w:tcPr>
            <w:tcW w:w="898" w:type="dxa"/>
            <w:gridSpan w:val="2"/>
            <w:vMerge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1760D4" w:rsidRDefault="001760D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1760D4">
        <w:trPr>
          <w:cantSplit/>
          <w:trHeight w:val="3574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1760D4" w:rsidRDefault="006F704D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自我</w:t>
            </w:r>
          </w:p>
          <w:p w:rsidR="001760D4" w:rsidRDefault="006F704D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介绍</w:t>
            </w:r>
          </w:p>
          <w:p w:rsidR="001760D4" w:rsidRDefault="006F704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</w:rPr>
              <w:t>300</w:t>
            </w:r>
            <w:r>
              <w:rPr>
                <w:rFonts w:ascii="黑体" w:eastAsia="黑体" w:hAnsi="黑体" w:cs="黑体" w:hint="eastAsia"/>
                <w:b/>
                <w:bCs/>
              </w:rPr>
              <w:t>字以内）</w:t>
            </w:r>
          </w:p>
        </w:tc>
        <w:tc>
          <w:tcPr>
            <w:tcW w:w="8465" w:type="dxa"/>
            <w:gridSpan w:val="16"/>
            <w:tcBorders>
              <w:left w:val="single" w:sz="4" w:space="0" w:color="auto"/>
            </w:tcBorders>
          </w:tcPr>
          <w:p w:rsidR="001760D4" w:rsidRDefault="006F704D">
            <w:pPr>
              <w:ind w:firstLineChars="200" w:firstLine="420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（介绍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3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个方面内容：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1.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自己的工作和社会实践经历，与报考岗位的匹配度；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自身性格特点、优势特长、主要不足等；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3.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入职后对个人发展的近期规划。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）</w:t>
            </w:r>
          </w:p>
          <w:p w:rsidR="001760D4" w:rsidRDefault="001760D4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cantSplit/>
          <w:trHeight w:val="442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1760D4" w:rsidRDefault="006F704D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备注</w:t>
            </w:r>
          </w:p>
        </w:tc>
        <w:tc>
          <w:tcPr>
            <w:tcW w:w="8465" w:type="dxa"/>
            <w:gridSpan w:val="16"/>
            <w:tcBorders>
              <w:left w:val="single" w:sz="4" w:space="0" w:color="auto"/>
            </w:tcBorders>
          </w:tcPr>
          <w:p w:rsidR="001760D4" w:rsidRDefault="001760D4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1760D4">
        <w:trPr>
          <w:cantSplit/>
          <w:trHeight w:val="1035"/>
          <w:jc w:val="center"/>
        </w:trPr>
        <w:tc>
          <w:tcPr>
            <w:tcW w:w="9363" w:type="dxa"/>
            <w:gridSpan w:val="18"/>
            <w:vAlign w:val="center"/>
          </w:tcPr>
          <w:p w:rsidR="001760D4" w:rsidRDefault="006F704D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 w:rsidR="001760D4" w:rsidRDefault="006F704D">
            <w:pPr>
              <w:jc w:val="righ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 xml:space="preserve">签名：　　　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        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　年　　月　　日</w:t>
            </w:r>
          </w:p>
        </w:tc>
      </w:tr>
    </w:tbl>
    <w:p w:rsidR="001760D4" w:rsidRDefault="006F704D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:rsidR="001760D4" w:rsidRDefault="006F704D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获得的荣誉和表彰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栏中填写个人获得的层次最高的</w:t>
      </w:r>
      <w:r>
        <w:rPr>
          <w:color w:val="000000"/>
          <w:szCs w:val="21"/>
        </w:rPr>
        <w:t>3</w:t>
      </w:r>
      <w:r>
        <w:rPr>
          <w:color w:val="000000"/>
          <w:szCs w:val="21"/>
        </w:rPr>
        <w:t>个表彰或奖励；</w:t>
      </w:r>
    </w:p>
    <w:p w:rsidR="001760D4" w:rsidRDefault="006F704D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评选和表彰单位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须为各级国家行政机关或其内设行政机构，以证书等材料上的印章作为鉴别依据</w:t>
      </w:r>
      <w:r>
        <w:rPr>
          <w:rFonts w:hint="eastAsia"/>
          <w:color w:val="000000"/>
          <w:szCs w:val="21"/>
        </w:rPr>
        <w:t>。</w:t>
      </w:r>
    </w:p>
    <w:p w:rsidR="001760D4" w:rsidRDefault="006F704D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。</w:t>
      </w:r>
    </w:p>
    <w:sectPr w:rsidR="001760D4" w:rsidSect="001760D4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04D" w:rsidRDefault="006F704D" w:rsidP="001760D4">
      <w:r>
        <w:separator/>
      </w:r>
    </w:p>
  </w:endnote>
  <w:endnote w:type="continuationSeparator" w:id="1">
    <w:p w:rsidR="006F704D" w:rsidRDefault="006F704D" w:rsidP="00176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D4" w:rsidRDefault="001760D4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6F704D">
      <w:rPr>
        <w:rStyle w:val="a4"/>
      </w:rPr>
      <w:instrText xml:space="preserve">PAGE  </w:instrText>
    </w:r>
    <w:r>
      <w:fldChar w:fldCharType="end"/>
    </w:r>
  </w:p>
  <w:p w:rsidR="001760D4" w:rsidRDefault="001760D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0D4" w:rsidRDefault="006F704D">
    <w:pPr>
      <w:pStyle w:val="a3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 w:rsidR="001760D4"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 w:rsidR="001760D4">
      <w:rPr>
        <w:sz w:val="24"/>
        <w:szCs w:val="24"/>
      </w:rPr>
      <w:fldChar w:fldCharType="separate"/>
    </w:r>
    <w:r w:rsidR="00C2258A">
      <w:rPr>
        <w:noProof/>
        <w:sz w:val="24"/>
        <w:szCs w:val="24"/>
      </w:rPr>
      <w:t>1</w:t>
    </w:r>
    <w:r w:rsidR="001760D4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04D" w:rsidRDefault="006F704D" w:rsidP="001760D4">
      <w:r>
        <w:separator/>
      </w:r>
    </w:p>
  </w:footnote>
  <w:footnote w:type="continuationSeparator" w:id="1">
    <w:p w:rsidR="006F704D" w:rsidRDefault="006F704D" w:rsidP="001760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0D4"/>
    <w:rsid w:val="001760D4"/>
    <w:rsid w:val="006F704D"/>
    <w:rsid w:val="00C2258A"/>
    <w:rsid w:val="145632E0"/>
    <w:rsid w:val="4BEB0BBD"/>
    <w:rsid w:val="527518E1"/>
    <w:rsid w:val="667C0242"/>
    <w:rsid w:val="721B4E19"/>
    <w:rsid w:val="7BE7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7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1760D4"/>
  </w:style>
  <w:style w:type="paragraph" w:styleId="a5">
    <w:name w:val="header"/>
    <w:basedOn w:val="a"/>
    <w:link w:val="Char"/>
    <w:rsid w:val="00C22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225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2021-12-01T02:51:00Z</dcterms:created>
  <dcterms:modified xsi:type="dcterms:W3CDTF">2022-05-05T06:20:00Z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6351C0D3E71B4AA0B974DFBEC1F6AC67</vt:lpwstr>
  </property>
</Properties>
</file>