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集美区乐海幼儿园招聘编制外人员报名表</w:t>
      </w:r>
    </w:p>
    <w:bookmarkEnd w:id="0"/>
    <w:tbl>
      <w:tblPr>
        <w:tblStyle w:val="5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p>
      <w:pPr>
        <w:widowControl/>
        <w:wordWrap w:val="0"/>
        <w:spacing w:line="338" w:lineRule="atLeast"/>
        <w:ind w:firstLine="64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2OTdkNDFkZDdiOGNkN2UzYThjYTAyNzQ1NzRiZDk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F4467D"/>
    <w:rsid w:val="1AA66E7A"/>
    <w:rsid w:val="1F4106D8"/>
    <w:rsid w:val="21F540A6"/>
    <w:rsid w:val="2968275A"/>
    <w:rsid w:val="29C04E46"/>
    <w:rsid w:val="2C9077B9"/>
    <w:rsid w:val="3027092E"/>
    <w:rsid w:val="30D031FE"/>
    <w:rsid w:val="36D20939"/>
    <w:rsid w:val="4C7569D2"/>
    <w:rsid w:val="5C7F00BB"/>
    <w:rsid w:val="62CF2955"/>
    <w:rsid w:val="6E1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1317</Words>
  <Characters>1380</Characters>
  <Lines>10</Lines>
  <Paragraphs>3</Paragraphs>
  <TotalTime>80</TotalTime>
  <ScaleCrop>false</ScaleCrop>
  <LinksUpToDate>false</LinksUpToDate>
  <CharactersWithSpaces>1416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2019-06-11T07:50:00Z</dcterms:created>
  <dc:creator>Administrator</dc:creator>
  <cp:lastModifiedBy>集美区教育局</cp:lastModifiedBy>
  <cp:lastPrinted>2022-06-14T09:21:00Z</cp:lastPrinted>
  <dcterms:modified xsi:type="dcterms:W3CDTF">2022-06-15T10:20:24Z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C0F59A053E2943CF88729D5FA90A37F7</vt:lpwstr>
  </property>
</Properties>
</file>