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sz w:val="24"/>
          <w:szCs w:val="32"/>
        </w:rPr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附 2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长子县 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 xml:space="preserve">年公开招聘大学毕业生到村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（社区）工作考生诚信承诺书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我已仔细阅读《长子县202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年公开招聘大学毕业生到村（社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区）工作公告》，理解其内容，符合应聘条件。在此我郑重承诺：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一、自觉遵守事业单位公开招聘考试聘用的有关政策；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二、真实、准确地提供本人个人信息、证明资料、证件等相关材料；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三、认真履行报考人员的各项义务；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四、遵守考试纪律，服从考试安排，不舞弊或协助他人舞弊；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五、如出现以下情形视为自动放弃本次考试: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(1)未在规定时间内提交完整报考信息的。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(2)未在规定时间内缴纳考试费用的。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(3)未在规定时间内打印《笔试准考证》和《面试准考证》的。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(4)未在规定时间进入考场的。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(5)未在规定时间资格复审的。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六、对违反以上承诺所造成的后果，本人自愿承担全部责任。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承诺人（签字）：  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DVkNzhhNGM3ZWZkYzUwOTA0NWEyNjkyYTYwMjUifQ=="/>
  </w:docVars>
  <w:rsids>
    <w:rsidRoot w:val="7ECC3652"/>
    <w:rsid w:val="00A57736"/>
    <w:rsid w:val="017E2D08"/>
    <w:rsid w:val="061F7B60"/>
    <w:rsid w:val="2028094B"/>
    <w:rsid w:val="226E5338"/>
    <w:rsid w:val="304B67F6"/>
    <w:rsid w:val="319E3933"/>
    <w:rsid w:val="34061984"/>
    <w:rsid w:val="348F2638"/>
    <w:rsid w:val="35DE4AA3"/>
    <w:rsid w:val="36DE6478"/>
    <w:rsid w:val="435C6667"/>
    <w:rsid w:val="4AA15652"/>
    <w:rsid w:val="4DA879BC"/>
    <w:rsid w:val="4EE332F2"/>
    <w:rsid w:val="5502684E"/>
    <w:rsid w:val="55D117B4"/>
    <w:rsid w:val="575F7753"/>
    <w:rsid w:val="5897002B"/>
    <w:rsid w:val="5CFD1FC1"/>
    <w:rsid w:val="5E46163D"/>
    <w:rsid w:val="6FD036F8"/>
    <w:rsid w:val="70B35D72"/>
    <w:rsid w:val="737168A2"/>
    <w:rsid w:val="75132C7E"/>
    <w:rsid w:val="7ECC3652"/>
    <w:rsid w:val="7F57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jc w:val="left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eastAsia="方正小标宋简体"/>
      <w:kern w:val="44"/>
      <w:sz w:val="44"/>
    </w:rPr>
  </w:style>
  <w:style w:type="character" w:customStyle="1" w:styleId="9">
    <w:name w:val="标题 3 Char"/>
    <w:link w:val="4"/>
    <w:qFormat/>
    <w:uiPriority w:val="0"/>
    <w:rPr>
      <w:rFonts w:eastAsia="楷体_GB2312"/>
      <w:sz w:val="32"/>
    </w:rPr>
  </w:style>
  <w:style w:type="character" w:customStyle="1" w:styleId="10">
    <w:name w:val="标题 2 Char"/>
    <w:link w:val="3"/>
    <w:qFormat/>
    <w:uiPriority w:val="0"/>
    <w:rPr>
      <w:rFonts w:ascii="Arial" w:hAnsi="Arial" w:eastAsia="楷体_GB2312"/>
      <w:sz w:val="32"/>
    </w:rPr>
  </w:style>
  <w:style w:type="paragraph" w:customStyle="1" w:styleId="11">
    <w:name w:val="正文1"/>
    <w:qFormat/>
    <w:uiPriority w:val="0"/>
    <w:pPr>
      <w:widowControl w:val="0"/>
      <w:suppressAutoHyphens w:val="0"/>
      <w:bidi w:val="0"/>
      <w:spacing w:beforeLines="0" w:afterLines="0" w:line="600" w:lineRule="exact"/>
      <w:ind w:firstLine="880" w:firstLineChars="200"/>
      <w:jc w:val="both"/>
    </w:pPr>
    <w:rPr>
      <w:rFonts w:eastAsia="仿宋_GB2312" w:asciiTheme="minorAscii" w:hAnsiTheme="minorAscii" w:cstheme="minorBidi"/>
      <w:color w:val="auto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348</Characters>
  <Lines>0</Lines>
  <Paragraphs>0</Paragraphs>
  <TotalTime>4</TotalTime>
  <ScaleCrop>false</ScaleCrop>
  <LinksUpToDate>false</LinksUpToDate>
  <CharactersWithSpaces>387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2022-07-21T01:58:00Z</dcterms:created>
  <dc:creator>在路上1370351124</dc:creator>
  <cp:lastModifiedBy>在路上1370351124</cp:lastModifiedBy>
  <dcterms:modified xsi:type="dcterms:W3CDTF">2022-07-22T11:42:42Z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810245C53E404FE5AA9AFC53483BC68A</vt:lpwstr>
  </property>
</Properties>
</file>