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北京市园林绿化局202</w:t>
      </w:r>
      <w:r>
        <w:rPr>
          <w:rFonts w:hint="eastAsia" w:eastAsia="方正小标宋简体"/>
          <w:sz w:val="36"/>
          <w:szCs w:val="36"/>
          <w:lang w:val="en-US" w:eastAsia="zh-CN"/>
        </w:rPr>
        <w:t>2</w:t>
      </w:r>
      <w:r>
        <w:rPr>
          <w:rFonts w:hint="eastAsia" w:eastAsia="方正小标宋简体"/>
          <w:sz w:val="36"/>
          <w:szCs w:val="36"/>
        </w:rPr>
        <w:t>年直属事业单位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公开招聘工作人员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8"/>
        <w:tblpPr w:leftFromText="180" w:rightFromText="180" w:vertAnchor="text" w:horzAnchor="page" w:tblpX="1420" w:tblpY="589"/>
        <w:tblOverlap w:val="never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564"/>
        <w:gridCol w:w="1513"/>
        <w:gridCol w:w="1178"/>
        <w:gridCol w:w="237"/>
        <w:gridCol w:w="1036"/>
        <w:gridCol w:w="457"/>
        <w:gridCol w:w="110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988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报考单位：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sz w:val="24"/>
              </w:rPr>
              <w:t>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pacing w:val="32"/>
                <w:sz w:val="24"/>
              </w:rPr>
            </w:pPr>
            <w:r>
              <w:rPr>
                <w:rFonts w:hint="eastAsia" w:ascii="仿宋_GB2312" w:eastAsia="仿宋_GB2312"/>
                <w:spacing w:val="32"/>
                <w:sz w:val="24"/>
              </w:rPr>
              <w:t>籍 贯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出生地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党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间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间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  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27_9"/>
            <w:bookmarkEnd w:id="8"/>
            <w:bookmarkStart w:id="9" w:name="A0134_8"/>
            <w:bookmarkEnd w:id="9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份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  号</w:t>
            </w:r>
          </w:p>
        </w:tc>
        <w:tc>
          <w:tcPr>
            <w:tcW w:w="70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87A_11"/>
            <w:bookmarkEnd w:id="10"/>
            <w:bookmarkStart w:id="11" w:name="A0125_10"/>
            <w:bookmarkEnd w:id="11"/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</w:trPr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exact"/>
        </w:trPr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口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 地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座机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0" w:hRule="exac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工作经历及职务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16" w:name="A1701_20"/>
            <w:bookmarkEnd w:id="16"/>
          </w:p>
          <w:p>
            <w:pPr>
              <w:spacing w:line="0" w:lineRule="atLeast"/>
              <w:ind w:firstLine="960" w:firstLineChars="4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(从高中开始至今的学习、工作经历)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4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个 人             诚 信           声 明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表中所填信息属实。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考生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签字：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 格        审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核</w:t>
            </w:r>
            <w:r>
              <w:rPr>
                <w:rFonts w:hint="eastAsia" w:ascii="仿宋_GB2312" w:eastAsia="仿宋_GB2312"/>
                <w:sz w:val="24"/>
              </w:rPr>
              <w:t xml:space="preserve">       意 见</w:t>
            </w:r>
          </w:p>
        </w:tc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70" w:firstLineChars="19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eastAsia="仿宋_GB2312"/>
                <w:sz w:val="24"/>
              </w:rPr>
              <w:t>意见：  符合条件（  ）；  不符合条件（  ）。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负责人签字：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年    月    日</w:t>
            </w:r>
          </w:p>
          <w:p>
            <w:pPr>
              <w:ind w:firstLine="960" w:firstLineChars="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ind w:firstLine="240" w:firstLineChars="1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备注：报名表需如实填写完整，并贴近期本人免冠照片。</w:t>
      </w:r>
    </w:p>
    <w:p/>
    <w:sectPr>
      <w:pgSz w:w="11906" w:h="16838"/>
      <w:pgMar w:top="1531" w:right="1191" w:bottom="964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A6303"/>
    <w:rsid w:val="000B0F61"/>
    <w:rsid w:val="000C326F"/>
    <w:rsid w:val="000C5030"/>
    <w:rsid w:val="00174F56"/>
    <w:rsid w:val="001D2698"/>
    <w:rsid w:val="001D577D"/>
    <w:rsid w:val="002271D9"/>
    <w:rsid w:val="00264E64"/>
    <w:rsid w:val="00315898"/>
    <w:rsid w:val="00350F96"/>
    <w:rsid w:val="003B3D3F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8305E9"/>
    <w:rsid w:val="00881316"/>
    <w:rsid w:val="00935C03"/>
    <w:rsid w:val="00986DF3"/>
    <w:rsid w:val="00997A31"/>
    <w:rsid w:val="009B1A07"/>
    <w:rsid w:val="00B92471"/>
    <w:rsid w:val="00BA4B7B"/>
    <w:rsid w:val="00E87F00"/>
    <w:rsid w:val="00EF096C"/>
    <w:rsid w:val="00EF3211"/>
    <w:rsid w:val="00F72505"/>
    <w:rsid w:val="00FB7DBB"/>
    <w:rsid w:val="00FD43F0"/>
    <w:rsid w:val="116DB580"/>
    <w:rsid w:val="1D6DDD20"/>
    <w:rsid w:val="2B9FF742"/>
    <w:rsid w:val="2DF9BDDC"/>
    <w:rsid w:val="3CBCA2DE"/>
    <w:rsid w:val="46915A06"/>
    <w:rsid w:val="5FBB798A"/>
    <w:rsid w:val="6ECBD9E1"/>
    <w:rsid w:val="7DFF6306"/>
    <w:rsid w:val="7F95D032"/>
    <w:rsid w:val="9FFFE73F"/>
    <w:rsid w:val="B97B7D90"/>
    <w:rsid w:val="BBBFA1C1"/>
    <w:rsid w:val="EC6BF440"/>
    <w:rsid w:val="EFFD6254"/>
    <w:rsid w:val="FBBB623B"/>
    <w:rsid w:val="FDE5E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 w:cs="Times New Roman"/>
      <w:b/>
      <w:bCs/>
      <w:sz w:val="44"/>
      <w:szCs w:val="32"/>
    </w:rPr>
  </w:style>
  <w:style w:type="character" w:customStyle="1" w:styleId="10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1">
    <w:name w:val="标题 3 Char"/>
    <w:link w:val="3"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12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rFonts w:eastAsia="仿宋_GB2312"/>
      <w:kern w:val="2"/>
      <w:sz w:val="18"/>
      <w:szCs w:val="18"/>
    </w:rPr>
  </w:style>
  <w:style w:type="character" w:customStyle="1" w:styleId="14">
    <w:name w:val="页眉 Char"/>
    <w:link w:val="6"/>
    <w:qFormat/>
    <w:uiPriority w:val="99"/>
    <w:rPr>
      <w:rFonts w:eastAsia="仿宋_GB2312"/>
      <w:kern w:val="2"/>
      <w:sz w:val="18"/>
      <w:szCs w:val="18"/>
    </w:rPr>
  </w:style>
  <w:style w:type="character" w:customStyle="1" w:styleId="15">
    <w:name w:val="标题 Char"/>
    <w:link w:val="7"/>
    <w:qFormat/>
    <w:uiPriority w:val="0"/>
    <w:rPr>
      <w:rFonts w:ascii="Cambria" w:hAnsi="Cambria" w:eastAsia="方正小标宋_GBK" w:cs="Times New Roman"/>
      <w:b/>
      <w:bCs/>
      <w:kern w:val="2"/>
      <w:sz w:val="44"/>
      <w:szCs w:val="32"/>
    </w:rPr>
  </w:style>
  <w:style w:type="paragraph" w:styleId="16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Lines>4</Lines>
  <Paragraphs>1</Paragraphs>
  <TotalTime>12</TotalTime>
  <ScaleCrop>false</ScaleCrop>
  <LinksUpToDate>false</LinksUpToDate>
  <CharactersWithSpaces>566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2021-08-27T22:28:00Z</dcterms:created>
  <dc:creator>wujun</dc:creator>
  <cp:lastModifiedBy>uos</cp:lastModifiedBy>
  <cp:lastPrinted>2022-07-30T08:43:44Z</cp:lastPrinted>
  <dcterms:modified xsi:type="dcterms:W3CDTF">2022-08-09T17:54:46Z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FDA4DFCC2B2F4DC8A6BBBBBD31680B6E</vt:lpwstr>
  </property>
</Properties>
</file>