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hint="eastAsia" w:ascii="黑体" w:hAnsi="黑体" w:eastAsia="黑体" w:cs="Times New Roman"/>
          <w:sz w:val="30"/>
          <w:szCs w:val="30"/>
          <w:lang w:val="en-US" w:eastAsia="zh-CN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3</w:t>
      </w:r>
    </w:p>
    <w:p>
      <w:pPr>
        <w:snapToGrid w:val="0"/>
        <w:spacing w:line="540" w:lineRule="exact"/>
        <w:jc w:val="left"/>
        <w:rPr>
          <w:rFonts w:hint="eastAsia" w:ascii="黑体" w:hAnsi="黑体" w:eastAsia="黑体" w:cs="Times New Roman"/>
          <w:sz w:val="30"/>
          <w:szCs w:val="30"/>
          <w:lang w:val="en-US" w:eastAsia="zh-CN"/>
        </w:rPr>
      </w:pPr>
    </w:p>
    <w:p>
      <w:pPr>
        <w:snapToGrid w:val="0"/>
        <w:spacing w:line="540" w:lineRule="exact"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2022年临江市事业单位公开招聘笔试考生健康管理信息承诺书</w:t>
      </w:r>
    </w:p>
    <w:tbl>
      <w:tblPr>
        <w:tblStyle w:val="6"/>
        <w:tblpPr w:leftFromText="180" w:rightFromText="180" w:vertAnchor="text" w:horzAnchor="margin" w:tblpXSpec="center" w:tblpY="241"/>
        <w:tblW w:w="9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11"/>
        <w:gridCol w:w="1059"/>
        <w:gridCol w:w="1067"/>
        <w:gridCol w:w="603"/>
        <w:gridCol w:w="1117"/>
        <w:gridCol w:w="850"/>
        <w:gridCol w:w="113"/>
        <w:gridCol w:w="738"/>
        <w:gridCol w:w="822"/>
        <w:gridCol w:w="220"/>
        <w:gridCol w:w="659"/>
        <w:gridCol w:w="521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88" w:type="dxa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姓名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身份证号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手机号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829" w:type="dxa"/>
            <w:gridSpan w:val="1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95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居住社区、村（屯）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7</w:t>
            </w:r>
            <w:r>
              <w:rPr>
                <w:rFonts w:ascii="Times New Roman" w:hAnsi="Times New Roman" w:eastAsia="黑体" w:cs="Times New Roman"/>
                <w:szCs w:val="21"/>
              </w:rPr>
              <w:t>天内发生疫情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是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否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pStyle w:val="12"/>
              <w:overflowPunct w:val="0"/>
              <w:spacing w:line="240" w:lineRule="exact"/>
              <w:ind w:firstLine="0" w:firstLineChars="0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7</w:t>
            </w:r>
            <w:r>
              <w:rPr>
                <w:rFonts w:eastAsia="黑体"/>
                <w:sz w:val="21"/>
                <w:szCs w:val="21"/>
              </w:rPr>
              <w:t>天内国内中、高风险等疫情重点地区旅居地〔县（市、区）〕（未到过的，此栏空白）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7</w:t>
            </w:r>
            <w:r>
              <w:rPr>
                <w:rFonts w:ascii="Times New Roman" w:hAnsi="Times New Roman" w:eastAsia="黑体" w:cs="Times New Roman"/>
                <w:szCs w:val="21"/>
              </w:rPr>
              <w:t>天内境外旅居地（国家、地区）（未到过的，此栏空</w:t>
            </w:r>
            <w:bookmarkStart w:id="0" w:name="_GoBack"/>
            <w:bookmarkEnd w:id="0"/>
            <w:r>
              <w:rPr>
                <w:rFonts w:ascii="Times New Roman" w:hAnsi="Times New Roman" w:eastAsia="黑体" w:cs="Times New Roman"/>
                <w:szCs w:val="21"/>
              </w:rPr>
              <w:t>白）</w:t>
            </w:r>
          </w:p>
        </w:tc>
        <w:tc>
          <w:tcPr>
            <w:tcW w:w="1780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属于下列哪种情形：①确诊病例②无症状感染者③疑似病例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④密切接触者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⑤次密接触者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⑥以上都不是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是否解除医学隔离观察：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①是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②否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③不属于</w:t>
            </w:r>
          </w:p>
        </w:tc>
        <w:tc>
          <w:tcPr>
            <w:tcW w:w="1161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笔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试</w:t>
            </w:r>
            <w:r>
              <w:rPr>
                <w:rFonts w:ascii="Times New Roman" w:hAnsi="Times New Roman" w:eastAsia="黑体" w:cs="Times New Roman"/>
                <w:szCs w:val="21"/>
              </w:rPr>
              <w:t>入场前48小时内核酸检测结果：</w:t>
            </w:r>
          </w:p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①阴性</w:t>
            </w:r>
          </w:p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②阳性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58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0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829" w:type="dxa"/>
            <w:gridSpan w:val="14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笔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试前7日内</w:t>
            </w:r>
            <w:r>
              <w:rPr>
                <w:rFonts w:ascii="Times New Roman" w:hAnsi="Times New Roman" w:eastAsia="黑体" w:cs="Times New Roman"/>
                <w:szCs w:val="21"/>
              </w:rPr>
              <w:t>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99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天数</w:t>
            </w:r>
          </w:p>
        </w:tc>
        <w:tc>
          <w:tcPr>
            <w:tcW w:w="1059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监测日期</w:t>
            </w:r>
          </w:p>
        </w:tc>
        <w:tc>
          <w:tcPr>
            <w:tcW w:w="1067" w:type="dxa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吉祥码：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绿码</w:t>
            </w:r>
          </w:p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黄码</w:t>
            </w:r>
          </w:p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红码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通信大数据行程卡：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绿卡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绿卡，但前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7</w:t>
            </w:r>
            <w:r>
              <w:rPr>
                <w:rFonts w:ascii="Times New Roman" w:hAnsi="Times New Roman" w:eastAsia="黑体" w:cs="Times New Roman"/>
                <w:szCs w:val="21"/>
              </w:rPr>
              <w:t>天到达或途经城市名称上标有“*”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非绿卡</w:t>
            </w:r>
          </w:p>
        </w:tc>
        <w:tc>
          <w:tcPr>
            <w:tcW w:w="850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早体温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晚体温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第1天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第2天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第3天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第4天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第5天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第6天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第7天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第8天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笔</w:t>
            </w:r>
            <w:r>
              <w:rPr>
                <w:rFonts w:hint="eastAsia" w:ascii="Times New Roman" w:hAnsi="Times New Roman" w:cs="Times New Roman"/>
                <w:szCs w:val="21"/>
              </w:rPr>
              <w:t>试当天</w:t>
            </w:r>
          </w:p>
        </w:tc>
        <w:tc>
          <w:tcPr>
            <w:tcW w:w="1067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——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楷体" w:cs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注：请考生根据参加</w:t>
      </w:r>
      <w:r>
        <w:rPr>
          <w:rFonts w:hint="eastAsia" w:ascii="Times New Roman" w:hAnsi="Times New Roman" w:eastAsia="楷体" w:cs="楷体"/>
          <w:sz w:val="24"/>
          <w:szCs w:val="24"/>
          <w:lang w:eastAsia="zh-CN"/>
        </w:rPr>
        <w:t>笔试</w:t>
      </w:r>
      <w:r>
        <w:rPr>
          <w:rFonts w:hint="eastAsia" w:ascii="Times New Roman" w:hAnsi="Times New Roman" w:eastAsia="楷体" w:cs="楷体"/>
          <w:sz w:val="24"/>
          <w:szCs w:val="24"/>
        </w:rPr>
        <w:t>的时间，认真填写本人</w:t>
      </w:r>
      <w:r>
        <w:rPr>
          <w:rFonts w:hint="eastAsia" w:ascii="Times New Roman" w:hAnsi="Times New Roman" w:eastAsia="楷体" w:cs="楷体"/>
          <w:sz w:val="24"/>
          <w:szCs w:val="24"/>
          <w:lang w:eastAsia="zh-CN"/>
        </w:rPr>
        <w:t>笔试</w:t>
      </w:r>
      <w:r>
        <w:rPr>
          <w:rFonts w:hint="eastAsia" w:ascii="Times New Roman" w:hAnsi="Times New Roman" w:eastAsia="楷体" w:cs="楷体"/>
          <w:sz w:val="24"/>
          <w:szCs w:val="24"/>
        </w:rPr>
        <w:t>前7天的监测信息。</w:t>
      </w:r>
    </w:p>
    <w:p>
      <w:pPr>
        <w:spacing w:line="300" w:lineRule="exact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本人承诺：以上个人填报的信息属实，如有虚报、瞒报等，自愿承担一切责任及后果。</w:t>
      </w:r>
    </w:p>
    <w:p>
      <w:pPr>
        <w:ind w:firstLine="3240" w:firstLineChars="1350"/>
        <w:rPr>
          <w:rFonts w:ascii="Times New Roman" w:hAnsi="Times New Roman" w:eastAsia="楷体_GB2312" w:cs="Times New Roman"/>
          <w:sz w:val="24"/>
        </w:rPr>
      </w:pPr>
    </w:p>
    <w:p>
      <w:pPr>
        <w:rPr>
          <w:rFonts w:ascii="Times New Roman" w:hAnsi="Times New Roman" w:eastAsia="楷体_GB2312" w:cs="Times New Roman"/>
          <w:sz w:val="24"/>
          <w:u w:val="single"/>
        </w:rPr>
      </w:pPr>
      <w:r>
        <w:rPr>
          <w:rFonts w:ascii="Times New Roman" w:hAnsi="Times New Roman" w:eastAsia="楷体_GB2312"/>
          <w:sz w:val="24"/>
        </w:rPr>
        <w:t>承诺人（考生本人手写签名）：</w:t>
      </w:r>
      <w:r>
        <w:rPr>
          <w:rFonts w:ascii="Times New Roman" w:hAnsi="Times New Roman" w:eastAsia="楷体_GB2312"/>
          <w:sz w:val="24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24"/>
        </w:rPr>
        <w:t xml:space="preserve"> </w:t>
      </w:r>
      <w:r>
        <w:rPr>
          <w:rFonts w:ascii="Times New Roman" w:hAnsi="Times New Roman" w:eastAsia="楷体_GB2312"/>
          <w:sz w:val="24"/>
        </w:rPr>
        <w:t>承诺日期：</w:t>
      </w:r>
      <w:r>
        <w:rPr>
          <w:rFonts w:ascii="Times New Roman" w:hAnsi="Times New Roman" w:eastAsia="楷体_GB2312"/>
          <w:sz w:val="24"/>
          <w:u w:val="single"/>
        </w:rPr>
        <w:t xml:space="preserve">   </w:t>
      </w:r>
      <w:r>
        <w:rPr>
          <w:rFonts w:hint="eastAsia" w:ascii="Times New Roman" w:hAnsi="Times New Roman" w:eastAsia="楷体_GB2312"/>
          <w:sz w:val="24"/>
          <w:u w:val="single"/>
        </w:rPr>
        <w:t>2022</w:t>
      </w:r>
      <w:r>
        <w:rPr>
          <w:rFonts w:ascii="Times New Roman" w:hAnsi="Times New Roman" w:eastAsia="楷体_GB2312"/>
          <w:sz w:val="24"/>
          <w:u w:val="single"/>
        </w:rPr>
        <w:t xml:space="preserve"> </w:t>
      </w:r>
      <w:r>
        <w:rPr>
          <w:rFonts w:hint="eastAsia" w:ascii="Times New Roman" w:hAnsi="Times New Roman" w:eastAsia="楷体_GB2312"/>
          <w:sz w:val="24"/>
          <w:u w:val="single"/>
        </w:rPr>
        <w:t xml:space="preserve"> </w:t>
      </w:r>
      <w:r>
        <w:rPr>
          <w:rFonts w:ascii="Times New Roman" w:hAnsi="Times New Roman" w:eastAsia="楷体_GB2312"/>
          <w:sz w:val="24"/>
          <w:u w:val="single"/>
        </w:rPr>
        <w:t xml:space="preserve">  </w:t>
      </w:r>
      <w:r>
        <w:rPr>
          <w:rFonts w:ascii="Times New Roman" w:hAnsi="Times New Roman" w:eastAsia="楷体_GB2312"/>
          <w:sz w:val="24"/>
        </w:rPr>
        <w:t>年</w:t>
      </w:r>
      <w:r>
        <w:rPr>
          <w:rFonts w:ascii="Times New Roman" w:hAnsi="Times New Roman" w:eastAsia="楷体_GB2312"/>
          <w:sz w:val="24"/>
          <w:u w:val="single"/>
        </w:rPr>
        <w:t xml:space="preserve">    </w:t>
      </w:r>
      <w:r>
        <w:rPr>
          <w:rFonts w:ascii="Times New Roman" w:hAnsi="Times New Roman" w:eastAsia="楷体_GB2312"/>
          <w:sz w:val="24"/>
        </w:rPr>
        <w:t>月</w:t>
      </w:r>
      <w:r>
        <w:rPr>
          <w:rFonts w:ascii="Times New Roman" w:hAnsi="Times New Roman" w:eastAsia="楷体_GB2312"/>
          <w:sz w:val="24"/>
          <w:u w:val="single"/>
        </w:rPr>
        <w:t xml:space="preserve">    </w:t>
      </w:r>
      <w:r>
        <w:rPr>
          <w:rFonts w:ascii="Times New Roman" w:hAnsi="Times New Roman" w:eastAsia="楷体_GB2312"/>
          <w:sz w:val="24"/>
        </w:rPr>
        <w:t>日</w:t>
      </w: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YyYjkyNWU1ZDM5NTM0YzMxZTBhMWZjYTE3MjYzOTEifQ=="/>
  </w:docVars>
  <w:rsids>
    <w:rsidRoot w:val="008010DD"/>
    <w:rsid w:val="000B6B45"/>
    <w:rsid w:val="00173C3B"/>
    <w:rsid w:val="001D1843"/>
    <w:rsid w:val="002577D0"/>
    <w:rsid w:val="0027037C"/>
    <w:rsid w:val="00273D20"/>
    <w:rsid w:val="00293A79"/>
    <w:rsid w:val="00294D20"/>
    <w:rsid w:val="002F298F"/>
    <w:rsid w:val="00353740"/>
    <w:rsid w:val="00354247"/>
    <w:rsid w:val="003604D1"/>
    <w:rsid w:val="00360AF8"/>
    <w:rsid w:val="00390B4A"/>
    <w:rsid w:val="003E36E5"/>
    <w:rsid w:val="00431415"/>
    <w:rsid w:val="00437142"/>
    <w:rsid w:val="004A2CBB"/>
    <w:rsid w:val="004C5FC5"/>
    <w:rsid w:val="004F6581"/>
    <w:rsid w:val="005023DE"/>
    <w:rsid w:val="00565BBD"/>
    <w:rsid w:val="005B2A35"/>
    <w:rsid w:val="005B4AF3"/>
    <w:rsid w:val="005C23DA"/>
    <w:rsid w:val="005C358B"/>
    <w:rsid w:val="005C4A00"/>
    <w:rsid w:val="005F1415"/>
    <w:rsid w:val="006104E4"/>
    <w:rsid w:val="006305BD"/>
    <w:rsid w:val="00641B45"/>
    <w:rsid w:val="00661FD1"/>
    <w:rsid w:val="00733C78"/>
    <w:rsid w:val="00751BEE"/>
    <w:rsid w:val="007A537E"/>
    <w:rsid w:val="007D09D1"/>
    <w:rsid w:val="008010DD"/>
    <w:rsid w:val="00803E49"/>
    <w:rsid w:val="00810897"/>
    <w:rsid w:val="00914820"/>
    <w:rsid w:val="009B5B32"/>
    <w:rsid w:val="009C33A2"/>
    <w:rsid w:val="009C5975"/>
    <w:rsid w:val="009D4E72"/>
    <w:rsid w:val="00AA1D0F"/>
    <w:rsid w:val="00AF4250"/>
    <w:rsid w:val="00B371CF"/>
    <w:rsid w:val="00B67417"/>
    <w:rsid w:val="00B7732A"/>
    <w:rsid w:val="00B84943"/>
    <w:rsid w:val="00B922A5"/>
    <w:rsid w:val="00BB59D6"/>
    <w:rsid w:val="00C00895"/>
    <w:rsid w:val="00C04AAE"/>
    <w:rsid w:val="00C1451E"/>
    <w:rsid w:val="00C24A3F"/>
    <w:rsid w:val="00C2629F"/>
    <w:rsid w:val="00C6373B"/>
    <w:rsid w:val="00C64A68"/>
    <w:rsid w:val="00C71650"/>
    <w:rsid w:val="00C8530C"/>
    <w:rsid w:val="00CA226F"/>
    <w:rsid w:val="00CB59E7"/>
    <w:rsid w:val="00CC57E9"/>
    <w:rsid w:val="00CD4F99"/>
    <w:rsid w:val="00CD6726"/>
    <w:rsid w:val="00D13B97"/>
    <w:rsid w:val="00D27785"/>
    <w:rsid w:val="00D53731"/>
    <w:rsid w:val="00D92544"/>
    <w:rsid w:val="00DA5054"/>
    <w:rsid w:val="00DD50D9"/>
    <w:rsid w:val="00DD627B"/>
    <w:rsid w:val="00DF2F6E"/>
    <w:rsid w:val="00E2343D"/>
    <w:rsid w:val="00E26A71"/>
    <w:rsid w:val="00E86652"/>
    <w:rsid w:val="00ED0C48"/>
    <w:rsid w:val="00ED6FCF"/>
    <w:rsid w:val="00EE4C33"/>
    <w:rsid w:val="00EE5F51"/>
    <w:rsid w:val="00F0694C"/>
    <w:rsid w:val="00F456CA"/>
    <w:rsid w:val="00FC12A0"/>
    <w:rsid w:val="05484847"/>
    <w:rsid w:val="07E460D2"/>
    <w:rsid w:val="0CBD324C"/>
    <w:rsid w:val="11E626AA"/>
    <w:rsid w:val="125A396E"/>
    <w:rsid w:val="135272F0"/>
    <w:rsid w:val="19011779"/>
    <w:rsid w:val="1C8C3FC9"/>
    <w:rsid w:val="1D6F6B48"/>
    <w:rsid w:val="220815D0"/>
    <w:rsid w:val="231C0188"/>
    <w:rsid w:val="234B6811"/>
    <w:rsid w:val="29986082"/>
    <w:rsid w:val="331D645B"/>
    <w:rsid w:val="33D628DE"/>
    <w:rsid w:val="381D40B8"/>
    <w:rsid w:val="395C2D18"/>
    <w:rsid w:val="3B0842B0"/>
    <w:rsid w:val="40FA4D57"/>
    <w:rsid w:val="420E6F2F"/>
    <w:rsid w:val="43C44275"/>
    <w:rsid w:val="476516E4"/>
    <w:rsid w:val="485B09F4"/>
    <w:rsid w:val="4995316E"/>
    <w:rsid w:val="49B10406"/>
    <w:rsid w:val="4B154506"/>
    <w:rsid w:val="506A4FB5"/>
    <w:rsid w:val="534A6936"/>
    <w:rsid w:val="56BC7FA7"/>
    <w:rsid w:val="59BC0BA6"/>
    <w:rsid w:val="63C20684"/>
    <w:rsid w:val="6C3C728A"/>
    <w:rsid w:val="6C656853"/>
    <w:rsid w:val="70803E1D"/>
    <w:rsid w:val="70AC24AB"/>
    <w:rsid w:val="70ED4030"/>
    <w:rsid w:val="76832AC6"/>
    <w:rsid w:val="77F67E4D"/>
    <w:rsid w:val="78BF7416"/>
    <w:rsid w:val="FF83D0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514</Words>
  <Characters>524</Characters>
  <Lines>26</Lines>
  <Paragraphs>7</Paragraphs>
  <TotalTime>0</TotalTime>
  <ScaleCrop>false</ScaleCrop>
  <LinksUpToDate>false</LinksUpToDate>
  <CharactersWithSpaces>581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2020-11-20T09:47:00Z</dcterms:created>
  <dc:creator>微软用户</dc:creator>
  <cp:lastModifiedBy>Administrator</cp:lastModifiedBy>
  <cp:lastPrinted>2022-07-30T05:23:00Z</cp:lastPrinted>
  <dcterms:modified xsi:type="dcterms:W3CDTF">2022-09-13T07:06:07Z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62A081AC7DF3453990658F2DF698753E</vt:lpwstr>
  </property>
</Properties>
</file>