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附件：</w:t>
      </w:r>
    </w:p>
    <w:tbl>
      <w:tblPr>
        <w:tblStyle w:val="2"/>
        <w:tblW w:w="9768" w:type="dxa"/>
        <w:tblInd w:w="-3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605"/>
        <w:gridCol w:w="1242"/>
        <w:gridCol w:w="2190"/>
        <w:gridCol w:w="1440"/>
        <w:gridCol w:w="14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江门市江海区政府投资工程建设管理中心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  <w:lang w:eastAsia="zh-CN"/>
              </w:rPr>
              <w:t>普通雇员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姓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性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籍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8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3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执业/职业资格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毕业校院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专 </w:t>
            </w:r>
            <w:r>
              <w:rPr>
                <w:rFonts w:hint="default" w:ascii="宋体" w:hAnsi="宋体" w:cs="宋体"/>
                <w:color w:val="auto"/>
                <w:kern w:val="0"/>
                <w:sz w:val="24"/>
                <w:lang w:bidi="ar"/>
              </w:rPr>
              <w:t xml:space="preserve"> 业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 xml:space="preserve">在 </w:t>
            </w:r>
            <w:r>
              <w:rPr>
                <w:rStyle w:val="4"/>
                <w:rFonts w:hint="default"/>
                <w:color w:val="auto"/>
                <w:lang w:bidi="ar"/>
              </w:rPr>
              <w:t xml:space="preserve"> 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5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 w:bidi="ar"/>
              </w:rPr>
              <w:t>应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聘岗位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学习、工作经历（从高中至今不间断填写）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eastAsia" w:eastAsia="宋体"/>
                <w:color w:va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Style w:val="5"/>
                <w:rFonts w:hint="default"/>
                <w:color w:val="auto"/>
                <w:lang w:bidi="ar"/>
              </w:rPr>
              <w:t xml:space="preserve"> 本人已经认真阅读招聘公告，并对所填报内容及提交材料的真实性和完整性负责。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36"/>
                <w:szCs w:val="36"/>
              </w:rPr>
            </w:pPr>
            <w:r>
              <w:rPr>
                <w:rStyle w:val="6"/>
                <w:rFonts w:hint="default"/>
                <w:color w:val="auto"/>
                <w:lang w:bidi="ar"/>
              </w:rPr>
              <w:t xml:space="preserve">           签  名：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TM3NGMxYTM5NWFhOWI0ZWI2YjI0NGE3YzRmODMifQ=="/>
  </w:docVars>
  <w:rsids>
    <w:rsidRoot w:val="114704B6"/>
    <w:rsid w:val="114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2022-09-20T07:38:00Z</dcterms:created>
  <dc:creator>区</dc:creator>
  <cp:lastModifiedBy>区</cp:lastModifiedBy>
  <dcterms:modified xsi:type="dcterms:W3CDTF">2022-09-20T07:39:07Z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84C2601F9DF24F30BE6D1D97423EAB50</vt:lpwstr>
  </property>
</Properties>
</file>