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Lines="50"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附件2</w:t>
      </w:r>
    </w:p>
    <w:p>
      <w:pPr>
        <w:spacing w:line="560" w:lineRule="exact"/>
        <w:jc w:val="center"/>
        <w:rPr>
          <w:rFonts w:eastAsia="方正小标宋简体" w:cs="方正小标宋简体"/>
          <w:sz w:val="44"/>
          <w:szCs w:val="44"/>
        </w:rPr>
      </w:pPr>
    </w:p>
    <w:p>
      <w:pPr>
        <w:spacing w:line="560" w:lineRule="exact"/>
        <w:jc w:val="center"/>
        <w:rPr>
          <w:rFonts w:eastAsia="方正小标宋简体" w:cs="方正小标宋简体"/>
          <w:sz w:val="44"/>
          <w:szCs w:val="44"/>
        </w:rPr>
      </w:pPr>
      <w:r>
        <w:rPr>
          <w:rFonts w:hint="eastAsia" w:eastAsia="方正小标宋简体" w:cs="方正小标宋简体"/>
          <w:sz w:val="44"/>
          <w:szCs w:val="44"/>
        </w:rPr>
        <w:t>琼海市疾</w:t>
      </w:r>
      <w:bookmarkStart w:id="0" w:name="_GoBack"/>
      <w:bookmarkEnd w:id="0"/>
      <w:r>
        <w:rPr>
          <w:rFonts w:hint="eastAsia" w:eastAsia="方正小标宋简体" w:cs="方正小标宋简体"/>
          <w:sz w:val="44"/>
          <w:szCs w:val="44"/>
        </w:rPr>
        <w:t>病预防控制中心</w:t>
      </w:r>
    </w:p>
    <w:p>
      <w:pPr>
        <w:spacing w:line="560" w:lineRule="exact"/>
        <w:jc w:val="center"/>
        <w:rPr>
          <w:rFonts w:eastAsia="方正小标宋简体" w:cs="方正小标宋简体"/>
          <w:sz w:val="44"/>
          <w:szCs w:val="44"/>
        </w:rPr>
      </w:pPr>
      <w:r>
        <w:rPr>
          <w:rFonts w:hint="eastAsia" w:eastAsia="方正小标宋简体" w:cs="方正小标宋简体"/>
          <w:sz w:val="44"/>
          <w:szCs w:val="44"/>
        </w:rPr>
        <w:t>公开招聘医学专业技术人员职位表</w:t>
      </w:r>
    </w:p>
    <w:p>
      <w:pPr>
        <w:spacing w:line="560" w:lineRule="exact"/>
        <w:jc w:val="center"/>
        <w:rPr>
          <w:rFonts w:eastAsia="方正小标宋简体" w:cs="方正小标宋简体"/>
          <w:sz w:val="44"/>
          <w:szCs w:val="44"/>
        </w:rPr>
      </w:pPr>
    </w:p>
    <w:tbl>
      <w:tblPr>
        <w:tblStyle w:val="4"/>
        <w:tblW w:w="1076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5"/>
        <w:gridCol w:w="993"/>
        <w:gridCol w:w="705"/>
        <w:gridCol w:w="645"/>
        <w:gridCol w:w="960"/>
        <w:gridCol w:w="765"/>
        <w:gridCol w:w="705"/>
        <w:gridCol w:w="930"/>
        <w:gridCol w:w="597"/>
        <w:gridCol w:w="2688"/>
        <w:gridCol w:w="136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41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</w:rPr>
              <w:t>序号</w:t>
            </w:r>
          </w:p>
        </w:tc>
        <w:tc>
          <w:tcPr>
            <w:tcW w:w="99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</w:rPr>
              <w:t>招聘单位</w:t>
            </w:r>
          </w:p>
        </w:tc>
        <w:tc>
          <w:tcPr>
            <w:tcW w:w="70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</w:rPr>
              <w:t>招聘</w:t>
            </w:r>
          </w:p>
          <w:p>
            <w:pPr>
              <w:widowControl/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</w:rPr>
              <w:t>岗位</w:t>
            </w:r>
          </w:p>
        </w:tc>
        <w:tc>
          <w:tcPr>
            <w:tcW w:w="645" w:type="dxa"/>
            <w:vMerge w:val="restart"/>
            <w:tcBorders>
              <w:top w:val="single" w:color="000000" w:sz="4" w:space="0"/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</w:rPr>
              <w:t>招聘</w:t>
            </w:r>
          </w:p>
          <w:p>
            <w:pPr>
              <w:widowControl/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</w:rPr>
              <w:t>数量</w:t>
            </w:r>
          </w:p>
        </w:tc>
        <w:tc>
          <w:tcPr>
            <w:tcW w:w="8010" w:type="dxa"/>
            <w:gridSpan w:val="7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</w:rPr>
              <w:t>资格条件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415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</w:rPr>
            </w:pPr>
          </w:p>
        </w:tc>
        <w:tc>
          <w:tcPr>
            <w:tcW w:w="993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</w:rPr>
            </w:pPr>
          </w:p>
        </w:tc>
        <w:tc>
          <w:tcPr>
            <w:tcW w:w="705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</w:rPr>
            </w:pPr>
          </w:p>
        </w:tc>
        <w:tc>
          <w:tcPr>
            <w:tcW w:w="64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ind w:right="-96" w:rightChars="-46"/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</w:rPr>
              <w:t>户籍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</w:rPr>
              <w:t>年龄</w:t>
            </w:r>
          </w:p>
        </w:tc>
        <w:tc>
          <w:tcPr>
            <w:tcW w:w="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</w:rPr>
              <w:t>性别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</w:rPr>
              <w:t>学历</w:t>
            </w:r>
          </w:p>
        </w:tc>
        <w:tc>
          <w:tcPr>
            <w:tcW w:w="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</w:rPr>
              <w:t>学位</w:t>
            </w:r>
          </w:p>
        </w:tc>
        <w:tc>
          <w:tcPr>
            <w:tcW w:w="2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</w:rPr>
              <w:t>专业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</w:rPr>
              <w:t>其他条件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0" w:hRule="atLeast"/>
          <w:jc w:val="center"/>
        </w:trPr>
        <w:tc>
          <w:tcPr>
            <w:tcW w:w="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kern w:val="0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</w:rPr>
              <w:t>1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kern w:val="0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</w:rPr>
              <w:t>琼海市疾病预防控制中心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rPr>
                <w:rFonts w:asciiTheme="majorEastAsia" w:hAnsiTheme="majorEastAsia" w:eastAsiaTheme="majorEastAsia" w:cstheme="majorEastAsia"/>
                <w:kern w:val="0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</w:rPr>
              <w:t>疾病预防控制岗</w:t>
            </w:r>
          </w:p>
        </w:tc>
        <w:tc>
          <w:tcPr>
            <w:tcW w:w="6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kern w:val="0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</w:rPr>
              <w:t>10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kern w:val="0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</w:rPr>
              <w:t>全国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kern w:val="0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</w:rPr>
              <w:t>35周岁及以下</w:t>
            </w:r>
          </w:p>
        </w:tc>
        <w:tc>
          <w:tcPr>
            <w:tcW w:w="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kern w:val="0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</w:rPr>
              <w:t>不限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kern w:val="0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</w:rPr>
              <w:t>大学本科及以上学历</w:t>
            </w:r>
          </w:p>
        </w:tc>
        <w:tc>
          <w:tcPr>
            <w:tcW w:w="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kern w:val="0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</w:rPr>
              <w:t>不限</w:t>
            </w:r>
          </w:p>
        </w:tc>
        <w:tc>
          <w:tcPr>
            <w:tcW w:w="2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kern w:val="0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</w:rPr>
              <w:t>预防医学（100401K）、流行病与卫生统计学（100401）、劳动卫生与环境卫生学（100402）、营养与食品卫生学（100403）、儿少卫生与妇幼保健学（100404）、卫生毒理学（100405）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kern w:val="0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</w:rPr>
              <w:t>有执业医师资格证者优先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0" w:hRule="atLeast"/>
          <w:jc w:val="center"/>
        </w:trPr>
        <w:tc>
          <w:tcPr>
            <w:tcW w:w="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kern w:val="0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</w:rPr>
              <w:t>2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kern w:val="0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</w:rPr>
              <w:t>琼海市疾病预防控制中心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kern w:val="0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</w:rPr>
              <w:t>检验岗</w:t>
            </w:r>
          </w:p>
        </w:tc>
        <w:tc>
          <w:tcPr>
            <w:tcW w:w="6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kern w:val="0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</w:rPr>
              <w:t>13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kern w:val="0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</w:rPr>
              <w:t>全国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kern w:val="0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</w:rPr>
              <w:t>35周岁及以下</w:t>
            </w:r>
          </w:p>
        </w:tc>
        <w:tc>
          <w:tcPr>
            <w:tcW w:w="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kern w:val="0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</w:rPr>
              <w:t>不限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kern w:val="0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</w:rPr>
              <w:t>大学本科及以上学历</w:t>
            </w:r>
          </w:p>
        </w:tc>
        <w:tc>
          <w:tcPr>
            <w:tcW w:w="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kern w:val="0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</w:rPr>
              <w:t>不限</w:t>
            </w:r>
          </w:p>
        </w:tc>
        <w:tc>
          <w:tcPr>
            <w:tcW w:w="2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kern w:val="0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</w:rPr>
              <w:t>卫生检验与检疫（101007）、医学检验技术（101001）、分析化学（070302）、有机化学（070303）、无机化学（070301）、生物技术（071002）、生物工程（083001、0836）、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highlight w:val="none"/>
              </w:rPr>
              <w:t>生物技术与工程（086001）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kern w:val="0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</w:rPr>
              <w:t>有PCR证、具备检验技术资格证者优先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5" w:hRule="atLeast"/>
          <w:jc w:val="center"/>
        </w:trPr>
        <w:tc>
          <w:tcPr>
            <w:tcW w:w="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kern w:val="0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</w:rPr>
              <w:t>3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kern w:val="0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</w:rPr>
              <w:t>琼海市疾病预防控制中心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kern w:val="0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</w:rPr>
              <w:t>公共卫生管理岗</w:t>
            </w:r>
          </w:p>
        </w:tc>
        <w:tc>
          <w:tcPr>
            <w:tcW w:w="6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kern w:val="0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</w:rPr>
              <w:t>3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kern w:val="0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</w:rPr>
              <w:t>全国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kern w:val="0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</w:rPr>
              <w:t>35周岁及以下</w:t>
            </w:r>
          </w:p>
        </w:tc>
        <w:tc>
          <w:tcPr>
            <w:tcW w:w="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kern w:val="0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</w:rPr>
              <w:t>不限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kern w:val="0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</w:rPr>
              <w:t>大学本科及以上学历</w:t>
            </w:r>
          </w:p>
        </w:tc>
        <w:tc>
          <w:tcPr>
            <w:tcW w:w="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kern w:val="0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</w:rPr>
              <w:t>不限</w:t>
            </w:r>
          </w:p>
        </w:tc>
        <w:tc>
          <w:tcPr>
            <w:tcW w:w="2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kern w:val="0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</w:rPr>
              <w:t>公共卫生（105300）、社会医学与卫生事业管理（120402）、临床医学（100201K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highlight w:val="green"/>
              </w:rPr>
              <w:t>、105100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</w:rPr>
              <w:t>）、食品质量与安全（082702）、应用统计学（071202）、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highlight w:val="green"/>
              </w:rPr>
              <w:t>应用统计（025200）、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</w:rPr>
              <w:t>健康服务与管理（120410T）、医学信息工程（080711T）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kern w:val="0"/>
              </w:rPr>
            </w:pPr>
          </w:p>
        </w:tc>
      </w:tr>
    </w:tbl>
    <w:p>
      <w:pPr>
        <w:spacing w:line="560" w:lineRule="exact"/>
      </w:pPr>
    </w:p>
    <w:sectPr>
      <w:pgSz w:w="11906" w:h="16838"/>
      <w:pgMar w:top="2098" w:right="1474" w:bottom="1984" w:left="1587" w:header="851" w:footer="992" w:gutter="0"/>
      <w:pgNumType w:fmt="numberInDash"/>
      <w:cols w:space="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210"/>
  <w:drawingGridVerticalSpacing w:val="156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E5ZTVhZmQyZjMwYWJmMjg5ZTQ3NzZkNjE2Mjk0MGIifQ=="/>
  </w:docVars>
  <w:rsids>
    <w:rsidRoot w:val="18E90B61"/>
    <w:rsid w:val="00153BC6"/>
    <w:rsid w:val="001A10C9"/>
    <w:rsid w:val="001F5B83"/>
    <w:rsid w:val="004E4FF1"/>
    <w:rsid w:val="00616669"/>
    <w:rsid w:val="006D38EB"/>
    <w:rsid w:val="00C34B81"/>
    <w:rsid w:val="00DD1A55"/>
    <w:rsid w:val="00EA62FB"/>
    <w:rsid w:val="053F3C3D"/>
    <w:rsid w:val="05E15212"/>
    <w:rsid w:val="08492F10"/>
    <w:rsid w:val="0A835F1B"/>
    <w:rsid w:val="0C644D24"/>
    <w:rsid w:val="0F89474C"/>
    <w:rsid w:val="12D51461"/>
    <w:rsid w:val="15A319E1"/>
    <w:rsid w:val="17826FB6"/>
    <w:rsid w:val="18E90B61"/>
    <w:rsid w:val="19172A45"/>
    <w:rsid w:val="1EC752F5"/>
    <w:rsid w:val="270158B1"/>
    <w:rsid w:val="2AE34F08"/>
    <w:rsid w:val="2C40629C"/>
    <w:rsid w:val="2C524BAC"/>
    <w:rsid w:val="2D880DC1"/>
    <w:rsid w:val="3A424BCC"/>
    <w:rsid w:val="3B6F782C"/>
    <w:rsid w:val="3BE71315"/>
    <w:rsid w:val="3E961444"/>
    <w:rsid w:val="3FEE0D7B"/>
    <w:rsid w:val="402A14F6"/>
    <w:rsid w:val="42315417"/>
    <w:rsid w:val="454D0B1B"/>
    <w:rsid w:val="4E0569BA"/>
    <w:rsid w:val="512B6B94"/>
    <w:rsid w:val="52E24DC0"/>
    <w:rsid w:val="54D73E43"/>
    <w:rsid w:val="56AD600D"/>
    <w:rsid w:val="57D55521"/>
    <w:rsid w:val="5D1E0F7C"/>
    <w:rsid w:val="61905EB4"/>
    <w:rsid w:val="62605897"/>
    <w:rsid w:val="63C37E7E"/>
    <w:rsid w:val="664761E0"/>
    <w:rsid w:val="675F0451"/>
    <w:rsid w:val="725D6E48"/>
    <w:rsid w:val="730723DD"/>
    <w:rsid w:val="733770E7"/>
    <w:rsid w:val="75903F37"/>
    <w:rsid w:val="760A24A5"/>
    <w:rsid w:val="78FA183E"/>
    <w:rsid w:val="7A7B1CB2"/>
    <w:rsid w:val="7B70124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宋体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432</Words>
  <Characters>561</Characters>
  <Lines>4</Lines>
  <Paragraphs>1</Paragraphs>
  <TotalTime>22</TotalTime>
  <ScaleCrop>false</ScaleCrop>
  <LinksUpToDate>false</LinksUpToDate>
  <CharactersWithSpaces>561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2022-09-01T08:54:00Z</dcterms:created>
  <dc:creator>Administrator</dc:creator>
  <cp:lastModifiedBy>20220920</cp:lastModifiedBy>
  <cp:lastPrinted>2022-09-09T07:21:00Z</cp:lastPrinted>
  <dcterms:modified xsi:type="dcterms:W3CDTF">2022-10-31T08:17:02Z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CB5EB143F8B844A88E00F45A09324CEA</vt:lpwstr>
  </property>
</Properties>
</file>