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60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3"/>
        <w:gridCol w:w="346"/>
        <w:gridCol w:w="359"/>
        <w:gridCol w:w="1295"/>
        <w:gridCol w:w="456"/>
        <w:gridCol w:w="159"/>
        <w:gridCol w:w="693"/>
        <w:gridCol w:w="314"/>
        <w:gridCol w:w="661"/>
        <w:gridCol w:w="247"/>
        <w:gridCol w:w="458"/>
        <w:gridCol w:w="12"/>
        <w:gridCol w:w="955"/>
        <w:gridCol w:w="2141"/>
        <w:gridCol w:w="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460" w:type="dxa"/>
            <w:gridSpan w:val="15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Tahoma" w:hAnsi="Tahoma" w:eastAsia="黑体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黑体" w:cs="Tahoma"/>
                <w:color w:val="000000"/>
                <w:kern w:val="0"/>
                <w:sz w:val="28"/>
                <w:szCs w:val="28"/>
                <w:lang w:bidi="ar"/>
              </w:rPr>
              <w:t>附件2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460" w:type="dxa"/>
            <w:gridSpan w:val="15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方正小标宋简体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方正小标宋简体" w:cs="Tahoma"/>
                <w:color w:val="000000"/>
                <w:kern w:val="0"/>
                <w:sz w:val="28"/>
                <w:szCs w:val="28"/>
                <w:lang w:bidi="ar"/>
              </w:rPr>
              <w:t>安康市</w:t>
            </w:r>
            <w:r>
              <w:rPr>
                <w:rFonts w:hint="eastAsia" w:ascii="Tahoma" w:hAnsi="Tahoma" w:eastAsia="方正小标宋简体" w:cs="Tahoma"/>
                <w:color w:val="000000"/>
                <w:kern w:val="0"/>
                <w:sz w:val="28"/>
                <w:szCs w:val="28"/>
                <w:lang w:eastAsia="zh-CN" w:bidi="ar"/>
              </w:rPr>
              <w:t>统计局</w:t>
            </w:r>
            <w:r>
              <w:rPr>
                <w:rFonts w:hint="eastAsia" w:ascii="Tahoma" w:hAnsi="Tahoma" w:eastAsia="方正小标宋简体" w:cs="Tahoma"/>
                <w:color w:val="000000"/>
                <w:kern w:val="0"/>
                <w:sz w:val="28"/>
                <w:szCs w:val="28"/>
                <w:lang w:val="en-US" w:eastAsia="zh-CN" w:bidi="ar"/>
              </w:rPr>
              <w:t>2022年</w:t>
            </w:r>
            <w:bookmarkStart w:id="0" w:name="_GoBack"/>
            <w:bookmarkEnd w:id="0"/>
            <w:r>
              <w:rPr>
                <w:rFonts w:hint="eastAsia" w:ascii="Tahoma" w:hAnsi="Tahoma" w:eastAsia="方正小标宋简体" w:cs="Tahoma"/>
                <w:color w:val="000000"/>
                <w:kern w:val="0"/>
                <w:sz w:val="28"/>
                <w:szCs w:val="28"/>
                <w:lang w:eastAsia="zh-CN" w:bidi="ar"/>
              </w:rPr>
              <w:t>事业单位</w:t>
            </w:r>
            <w:r>
              <w:rPr>
                <w:rFonts w:ascii="Tahoma" w:hAnsi="Tahoma" w:eastAsia="方正小标宋简体" w:cs="Tahoma"/>
                <w:color w:val="000000"/>
                <w:kern w:val="0"/>
                <w:sz w:val="28"/>
                <w:szCs w:val="28"/>
                <w:lang w:bidi="ar"/>
              </w:rPr>
              <w:t>公开招聘</w:t>
            </w:r>
            <w:r>
              <w:rPr>
                <w:rFonts w:hint="eastAsia" w:ascii="Tahoma" w:hAnsi="Tahoma" w:eastAsia="方正小标宋简体" w:cs="Tahoma"/>
                <w:color w:val="000000"/>
                <w:kern w:val="0"/>
                <w:sz w:val="28"/>
                <w:szCs w:val="28"/>
                <w:lang w:eastAsia="zh-CN" w:bidi="ar"/>
              </w:rPr>
              <w:t>高层次人才</w:t>
            </w:r>
            <w:r>
              <w:rPr>
                <w:rFonts w:ascii="Tahoma" w:hAnsi="Tahoma" w:eastAsia="方正小标宋简体" w:cs="Tahoma"/>
                <w:color w:val="000000"/>
                <w:kern w:val="0"/>
                <w:sz w:val="28"/>
                <w:szCs w:val="28"/>
                <w:lang w:bidi="ar"/>
              </w:rPr>
              <w:t>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9460" w:type="dxa"/>
            <w:gridSpan w:val="15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 xml:space="preserve">报考单位：                                  报考岗位：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1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民族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照片粘贴处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35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exact"/>
        </w:trPr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sz w:val="28"/>
                <w:szCs w:val="28"/>
              </w:rPr>
              <w:t>从事专业</w:t>
            </w:r>
          </w:p>
        </w:tc>
        <w:tc>
          <w:tcPr>
            <w:tcW w:w="35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Tahoma" w:hAnsi="Tahoma" w:eastAsia="仿宋_GB2312" w:cs="Tahoma"/>
                <w:color w:val="000000"/>
                <w:kern w:val="0"/>
                <w:sz w:val="28"/>
                <w:szCs w:val="28"/>
                <w:lang w:eastAsia="zh-CN" w:bidi="ar"/>
              </w:rPr>
              <w:t>健康状况</w:t>
            </w: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 xml:space="preserve"> 状况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职称及取得时间</w:t>
            </w:r>
          </w:p>
        </w:tc>
        <w:tc>
          <w:tcPr>
            <w:tcW w:w="1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3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学习经历</w:t>
            </w: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38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毕业院校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所学专业</w:t>
            </w: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起止时间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本科</w:t>
            </w:r>
          </w:p>
        </w:tc>
        <w:tc>
          <w:tcPr>
            <w:tcW w:w="38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硕士</w:t>
            </w:r>
          </w:p>
        </w:tc>
        <w:tc>
          <w:tcPr>
            <w:tcW w:w="38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博士</w:t>
            </w:r>
          </w:p>
        </w:tc>
        <w:tc>
          <w:tcPr>
            <w:tcW w:w="38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工作简历</w:t>
            </w:r>
          </w:p>
        </w:tc>
        <w:tc>
          <w:tcPr>
            <w:tcW w:w="33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起止时间</w:t>
            </w:r>
          </w:p>
        </w:tc>
        <w:tc>
          <w:tcPr>
            <w:tcW w:w="26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职称（职务）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33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26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33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26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获得荣誉及岗位需要的其他资格情况</w:t>
            </w:r>
          </w:p>
        </w:tc>
        <w:tc>
          <w:tcPr>
            <w:tcW w:w="26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取得时间</w:t>
            </w:r>
          </w:p>
        </w:tc>
        <w:tc>
          <w:tcPr>
            <w:tcW w:w="55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26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55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26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55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26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55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家庭成员                及主要                  社会关系</w:t>
            </w: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称谓</w:t>
            </w:r>
          </w:p>
        </w:tc>
        <w:tc>
          <w:tcPr>
            <w:tcW w:w="1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政治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面貌</w:t>
            </w: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31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1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31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1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31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1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  <w:tc>
          <w:tcPr>
            <w:tcW w:w="31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1" w:type="dxa"/>
          <w:trHeight w:val="1555" w:hRule="atLeast"/>
        </w:trPr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疫情防控</w:t>
            </w:r>
          </w:p>
        </w:tc>
        <w:tc>
          <w:tcPr>
            <w:tcW w:w="46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健康码、行程码是否为绿色</w:t>
            </w: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1" w:type="dxa"/>
          <w:trHeight w:val="6140" w:hRule="atLeast"/>
        </w:trPr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本人承诺</w:t>
            </w:r>
          </w:p>
        </w:tc>
        <w:tc>
          <w:tcPr>
            <w:tcW w:w="775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ind w:firstLine="480"/>
              <w:jc w:val="left"/>
              <w:textAlignment w:val="center"/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 xml:space="preserve">本人保证《报名表》所填写的各项信息以及提供的证件、材料均真实有效，没有不符合报考条件的情形，如有违纪或弄虚作假，取消本人聘用资格。                                          </w:t>
            </w: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 xml:space="preserve">    </w:t>
            </w:r>
          </w:p>
          <w:p>
            <w:pPr>
              <w:widowControl/>
              <w:spacing w:line="520" w:lineRule="exact"/>
              <w:ind w:firstLine="480"/>
              <w:jc w:val="left"/>
              <w:textAlignment w:val="center"/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20" w:lineRule="exact"/>
              <w:ind w:firstLine="480"/>
              <w:jc w:val="left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                                                     本人签名：                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1" w:type="dxa"/>
          <w:trHeight w:val="4756" w:hRule="atLeast"/>
        </w:trPr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>招聘单位               审核意见</w:t>
            </w:r>
          </w:p>
        </w:tc>
        <w:tc>
          <w:tcPr>
            <w:tcW w:w="775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520" w:lineRule="exact"/>
              <w:jc w:val="center"/>
              <w:textAlignment w:val="bottom"/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                        </w:t>
            </w:r>
          </w:p>
          <w:p>
            <w:pPr>
              <w:widowControl/>
              <w:spacing w:line="520" w:lineRule="exact"/>
              <w:jc w:val="center"/>
              <w:textAlignment w:val="bottom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 xml:space="preserve">  审核人签名：                 年   月 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lZTc3YWI1MTM1NThjMTRjYmFmNDAxZTEyMmNjZGYifQ=="/>
  </w:docVars>
  <w:rsids>
    <w:rsidRoot w:val="00F37E0B"/>
    <w:rsid w:val="000072A3"/>
    <w:rsid w:val="00111FAD"/>
    <w:rsid w:val="001719E6"/>
    <w:rsid w:val="001A3E3E"/>
    <w:rsid w:val="001C3E5D"/>
    <w:rsid w:val="00207E14"/>
    <w:rsid w:val="00254177"/>
    <w:rsid w:val="002665DC"/>
    <w:rsid w:val="0028042A"/>
    <w:rsid w:val="00286B30"/>
    <w:rsid w:val="0030588E"/>
    <w:rsid w:val="00350500"/>
    <w:rsid w:val="003A34CB"/>
    <w:rsid w:val="003A68C2"/>
    <w:rsid w:val="003A7961"/>
    <w:rsid w:val="003E625E"/>
    <w:rsid w:val="004163FF"/>
    <w:rsid w:val="00420FB5"/>
    <w:rsid w:val="0049063A"/>
    <w:rsid w:val="004962D1"/>
    <w:rsid w:val="00522C6E"/>
    <w:rsid w:val="00687FC0"/>
    <w:rsid w:val="00690B18"/>
    <w:rsid w:val="006E4CF1"/>
    <w:rsid w:val="0072246B"/>
    <w:rsid w:val="0077757B"/>
    <w:rsid w:val="007B0171"/>
    <w:rsid w:val="007B4FA8"/>
    <w:rsid w:val="007C4EA7"/>
    <w:rsid w:val="007F0DC5"/>
    <w:rsid w:val="00825A25"/>
    <w:rsid w:val="00900143"/>
    <w:rsid w:val="009C1B57"/>
    <w:rsid w:val="009D54D9"/>
    <w:rsid w:val="009F7B9E"/>
    <w:rsid w:val="00A036A3"/>
    <w:rsid w:val="00A70DC6"/>
    <w:rsid w:val="00A90871"/>
    <w:rsid w:val="00B81D3D"/>
    <w:rsid w:val="00B911F1"/>
    <w:rsid w:val="00BA2C25"/>
    <w:rsid w:val="00C20F93"/>
    <w:rsid w:val="00CB2D2D"/>
    <w:rsid w:val="00CE7196"/>
    <w:rsid w:val="00D11C78"/>
    <w:rsid w:val="00D22D9C"/>
    <w:rsid w:val="00D8365E"/>
    <w:rsid w:val="00E37F2F"/>
    <w:rsid w:val="00E76780"/>
    <w:rsid w:val="00EA39E1"/>
    <w:rsid w:val="00EB578F"/>
    <w:rsid w:val="00EE3B28"/>
    <w:rsid w:val="00F37E0B"/>
    <w:rsid w:val="17A366F1"/>
    <w:rsid w:val="17D905BB"/>
    <w:rsid w:val="249C5477"/>
    <w:rsid w:val="281121DB"/>
    <w:rsid w:val="2C9103E2"/>
    <w:rsid w:val="30950ABF"/>
    <w:rsid w:val="3C332BB7"/>
    <w:rsid w:val="426B16A3"/>
    <w:rsid w:val="5CBF6AB4"/>
    <w:rsid w:val="7CC876B0"/>
    <w:rsid w:val="7E7B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289</Words>
  <Characters>289</Characters>
  <Lines>5</Lines>
  <Paragraphs>1</Paragraphs>
  <TotalTime>15</TotalTime>
  <ScaleCrop>false</ScaleCrop>
  <LinksUpToDate>false</LinksUpToDate>
  <CharactersWithSpaces>645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2021-11-30T02:50:00Z</dcterms:created>
  <dc:creator>心怡 李</dc:creator>
  <cp:lastModifiedBy>lenovo</cp:lastModifiedBy>
  <cp:lastPrinted>2022-11-14T01:13:11Z</cp:lastPrinted>
  <dcterms:modified xsi:type="dcterms:W3CDTF">2022-11-14T01:29:41Z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8B1436C566484E398AF5EBB7037B56A9</vt:lpwstr>
  </property>
</Properties>
</file>