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196"/>
        <w:gridCol w:w="315"/>
        <w:gridCol w:w="150"/>
        <w:gridCol w:w="585"/>
        <w:gridCol w:w="532"/>
        <w:gridCol w:w="390"/>
        <w:gridCol w:w="1432"/>
        <w:gridCol w:w="708"/>
        <w:gridCol w:w="454"/>
        <w:gridCol w:w="680"/>
        <w:gridCol w:w="426"/>
        <w:gridCol w:w="1077"/>
        <w:gridCol w:w="19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698" w:type="dxa"/>
            <w:gridSpan w:val="1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简标宋" w:hAnsi="微软简标宋" w:eastAsia="微软简标宋" w:cs="微软简标宋"/>
                <w:b/>
                <w:kern w:val="0"/>
                <w:sz w:val="32"/>
                <w:szCs w:val="32"/>
              </w:rPr>
            </w:pPr>
            <w:r>
              <w:rPr>
                <w:rFonts w:hint="eastAsia"/>
                <w:sz w:val="36"/>
              </w:rPr>
              <w:t xml:space="preserve"> </w:t>
            </w:r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6"/>
                <w:szCs w:val="36"/>
              </w:rPr>
              <w:t>中山市教育和体育局直属学校</w:t>
            </w:r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6"/>
                <w:szCs w:val="36"/>
              </w:rPr>
              <w:t>（中山市</w:t>
            </w:r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6"/>
                <w:szCs w:val="36"/>
                <w:lang w:val="en-US" w:eastAsia="zh-CN"/>
              </w:rPr>
              <w:t>东升高级</w:t>
            </w:r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6"/>
                <w:szCs w:val="36"/>
              </w:rPr>
              <w:t>中学）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36"/>
                <w:szCs w:val="36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6"/>
                <w:szCs w:val="36"/>
                <w:lang w:val="en-US" w:eastAsia="zh-CN"/>
              </w:rPr>
              <w:t>2023年</w:t>
            </w:r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6"/>
                <w:szCs w:val="36"/>
              </w:rPr>
              <w:t>公开招聘教职员报名表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报考岗位名称</w:t>
            </w:r>
          </w:p>
        </w:tc>
        <w:tc>
          <w:tcPr>
            <w:tcW w:w="293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岗位代码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6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专业名称及代码</w:t>
            </w:r>
          </w:p>
        </w:tc>
        <w:tc>
          <w:tcPr>
            <w:tcW w:w="51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身份证号码</w:t>
            </w:r>
          </w:p>
        </w:tc>
        <w:tc>
          <w:tcPr>
            <w:tcW w:w="33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出生年月日</w:t>
            </w:r>
          </w:p>
        </w:tc>
        <w:tc>
          <w:tcPr>
            <w:tcW w:w="33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33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教师资格证及编号</w:t>
            </w:r>
          </w:p>
        </w:tc>
        <w:tc>
          <w:tcPr>
            <w:tcW w:w="762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普通话等级</w:t>
            </w:r>
          </w:p>
        </w:tc>
        <w:tc>
          <w:tcPr>
            <w:tcW w:w="235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-15" w:rightChars="-7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手机号码</w:t>
            </w: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经历</w:t>
            </w: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起止时间</w:t>
            </w: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毕业院校及专业 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学习形式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担任    学干</w:t>
            </w:r>
          </w:p>
        </w:tc>
        <w:tc>
          <w:tcPr>
            <w:tcW w:w="343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经历</w:t>
            </w: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起止时间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所在单位及教学工作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职务</w:t>
            </w: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工作效果及主要获奖情况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科研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学术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情况</w:t>
            </w:r>
          </w:p>
        </w:tc>
        <w:tc>
          <w:tcPr>
            <w:tcW w:w="43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主要发表或获奖专业论文及课题</w:t>
            </w: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发表刊物名称期号或授奖单位与级别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1" w:hRule="atLeast"/>
          <w:jc w:val="center"/>
        </w:trPr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235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本人填写信息核对情况</w:t>
            </w:r>
          </w:p>
        </w:tc>
        <w:tc>
          <w:tcPr>
            <w:tcW w:w="86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1.上述情况填写内容真实完整。如有不实，本人愿意承担取消招聘资格的责任。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2.本人承诺按公告要求在规定时间内取得相应的毕业证、学位证和教师资格证，否则承担取消聘用资格的责任。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</w:t>
            </w:r>
          </w:p>
          <w:p>
            <w:pPr>
              <w:tabs>
                <w:tab w:val="left" w:pos="7350"/>
              </w:tabs>
              <w:ind w:firstLine="4515" w:firstLineChars="215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报名人签名：</w:t>
            </w:r>
          </w:p>
          <w:p>
            <w:pPr>
              <w:pStyle w:val="6"/>
              <w:spacing w:line="235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        年      月      日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  <w:sz w:val="36"/>
        </w:rPr>
        <w:t xml:space="preserve"> </w:t>
      </w:r>
    </w:p>
    <w:sectPr>
      <w:pgSz w:w="11906" w:h="16838"/>
      <w:pgMar w:top="284" w:right="1134" w:bottom="284" w:left="1134" w:header="170" w:footer="170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MDNiZDcyNTU3ZjEyZDc1NGM5OWI5YmY4YWQwMmYifQ=="/>
  </w:docVars>
  <w:rsids>
    <w:rsidRoot w:val="004661AF"/>
    <w:rsid w:val="00001CC6"/>
    <w:rsid w:val="000711CF"/>
    <w:rsid w:val="000C29CE"/>
    <w:rsid w:val="000C4381"/>
    <w:rsid w:val="000D591E"/>
    <w:rsid w:val="00102749"/>
    <w:rsid w:val="001474ED"/>
    <w:rsid w:val="001D3ADC"/>
    <w:rsid w:val="001F7371"/>
    <w:rsid w:val="00226416"/>
    <w:rsid w:val="00296FA2"/>
    <w:rsid w:val="002D38AB"/>
    <w:rsid w:val="00322FCD"/>
    <w:rsid w:val="004661AF"/>
    <w:rsid w:val="005C2555"/>
    <w:rsid w:val="005E68BA"/>
    <w:rsid w:val="0065215B"/>
    <w:rsid w:val="006A57F4"/>
    <w:rsid w:val="007B7162"/>
    <w:rsid w:val="008167B5"/>
    <w:rsid w:val="0082416E"/>
    <w:rsid w:val="009A7045"/>
    <w:rsid w:val="00B32050"/>
    <w:rsid w:val="00BF6BD5"/>
    <w:rsid w:val="00D40B4A"/>
    <w:rsid w:val="00E109AE"/>
    <w:rsid w:val="00E42737"/>
    <w:rsid w:val="00E63084"/>
    <w:rsid w:val="00EA30FC"/>
    <w:rsid w:val="00EE3ADC"/>
    <w:rsid w:val="00F027D4"/>
    <w:rsid w:val="00F23FE3"/>
    <w:rsid w:val="00F62740"/>
    <w:rsid w:val="00FA6A31"/>
    <w:rsid w:val="00FA6A60"/>
    <w:rsid w:val="00FF60D6"/>
    <w:rsid w:val="03942112"/>
    <w:rsid w:val="08747CE2"/>
    <w:rsid w:val="0A967F46"/>
    <w:rsid w:val="10781B3A"/>
    <w:rsid w:val="131E12B4"/>
    <w:rsid w:val="15313B33"/>
    <w:rsid w:val="156C571B"/>
    <w:rsid w:val="156F6970"/>
    <w:rsid w:val="214C712A"/>
    <w:rsid w:val="23C604A8"/>
    <w:rsid w:val="256C2CF0"/>
    <w:rsid w:val="25CD522F"/>
    <w:rsid w:val="297B4019"/>
    <w:rsid w:val="2E581C27"/>
    <w:rsid w:val="30BE323B"/>
    <w:rsid w:val="413E0B4C"/>
    <w:rsid w:val="46F428DA"/>
    <w:rsid w:val="47A61934"/>
    <w:rsid w:val="4F261101"/>
    <w:rsid w:val="545500C1"/>
    <w:rsid w:val="54E4272A"/>
    <w:rsid w:val="5B4A3D3D"/>
    <w:rsid w:val="5BE745F5"/>
    <w:rsid w:val="60761F37"/>
    <w:rsid w:val="63841DAE"/>
    <w:rsid w:val="63B5647B"/>
    <w:rsid w:val="6E130516"/>
    <w:rsid w:val="7A1D7F4C"/>
    <w:rsid w:val="7C2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329</Characters>
  <Lines>4</Lines>
  <Paragraphs>1</Paragraphs>
  <TotalTime>192</TotalTime>
  <ScaleCrop>false</ScaleCrop>
  <LinksUpToDate>false</LinksUpToDate>
  <CharactersWithSpaces>436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张磊</cp:lastModifiedBy>
  <cp:lastPrinted>2022-11-04T02:25:00Z</cp:lastPrinted>
  <dcterms:modified xsi:type="dcterms:W3CDTF">2022-11-04T04:24:05Z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56AF69FBB97C41618E2C30E41795C3AE</vt:lpwstr>
  </property>
</Properties>
</file>