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1026"/>
        <w:gridCol w:w="1332"/>
        <w:gridCol w:w="2161"/>
        <w:gridCol w:w="801"/>
        <w:gridCol w:w="1579"/>
        <w:gridCol w:w="1595"/>
        <w:gridCol w:w="37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202</w:t>
            </w: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年</w:t>
            </w: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  <w:lang w:eastAsia="zh-CN"/>
              </w:rPr>
              <w:t>下半年</w:t>
            </w: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松阳县卫生健康系统公开招聘编外用工人员计划表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</w:rPr>
              <w:t>招聘单位名称</w:t>
            </w:r>
          </w:p>
        </w:tc>
        <w:tc>
          <w:tcPr>
            <w:tcW w:w="3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</w:rPr>
              <w:t>公开招聘人数</w:t>
            </w:r>
          </w:p>
        </w:tc>
        <w:tc>
          <w:tcPr>
            <w:tcW w:w="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5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</w:rPr>
              <w:t>专业要求</w:t>
            </w:r>
          </w:p>
        </w:tc>
        <w:tc>
          <w:tcPr>
            <w:tcW w:w="5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</w:rPr>
              <w:t>笔试科目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7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松阳县人民医院医共体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</w:rPr>
              <w:t>护理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</w:rPr>
              <w:t>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eastAsia="zh-CN"/>
              </w:rPr>
              <w:t>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</w:rPr>
              <w:t>及以上</w:t>
            </w: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  <w:t>护理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、护理学</w:t>
            </w:r>
          </w:p>
        </w:tc>
        <w:tc>
          <w:tcPr>
            <w:tcW w:w="5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1"/>
                <w:szCs w:val="21"/>
                <w:highlight w:val="none"/>
              </w:rPr>
              <w:t>护理学专业知识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1"/>
                <w:szCs w:val="21"/>
                <w:highlight w:val="none"/>
                <w:lang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1"/>
                <w:szCs w:val="21"/>
                <w:highlight w:val="none"/>
              </w:rPr>
              <w:t>具有护士执业资格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7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</w:rPr>
              <w:t>护理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</w:rPr>
              <w:t>专及以上</w:t>
            </w: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  <w:t>护理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、护理学</w:t>
            </w:r>
          </w:p>
        </w:tc>
        <w:tc>
          <w:tcPr>
            <w:tcW w:w="5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1"/>
                <w:szCs w:val="21"/>
                <w:highlight w:val="none"/>
              </w:rPr>
              <w:t>护理学专业知识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1"/>
                <w:szCs w:val="21"/>
                <w:highlight w:val="none"/>
                <w:lang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1"/>
                <w:szCs w:val="21"/>
                <w:highlight w:val="none"/>
              </w:rPr>
              <w:t>具有护士执业资格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7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</w:rPr>
              <w:t>护理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</w:rPr>
              <w:t>专及以上</w:t>
            </w: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  <w:t>护理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、护理学</w:t>
            </w:r>
          </w:p>
        </w:tc>
        <w:tc>
          <w:tcPr>
            <w:tcW w:w="5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1"/>
                <w:szCs w:val="21"/>
                <w:highlight w:val="none"/>
              </w:rPr>
              <w:t>护理学专业知识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  <w:t>男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  <w:t>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1"/>
                <w:szCs w:val="21"/>
                <w:highlight w:val="none"/>
                <w:lang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1"/>
                <w:szCs w:val="21"/>
                <w:highlight w:val="none"/>
              </w:rPr>
              <w:t>具有护士执业资格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7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</w:t>
            </w:r>
          </w:p>
        </w:tc>
        <w:tc>
          <w:tcPr>
            <w:tcW w:w="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</w:rPr>
              <w:t>科及以上</w:t>
            </w: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中药学</w:t>
            </w:r>
          </w:p>
        </w:tc>
        <w:tc>
          <w:tcPr>
            <w:tcW w:w="5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中药学基础知识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1"/>
                <w:szCs w:val="21"/>
              </w:rPr>
              <w:t>西药</w:t>
            </w:r>
          </w:p>
        </w:tc>
        <w:tc>
          <w:tcPr>
            <w:tcW w:w="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</w:rPr>
              <w:t>科及以上</w:t>
            </w: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1"/>
                <w:szCs w:val="21"/>
                <w:highlight w:val="none"/>
              </w:rPr>
              <w:t>学士及以上</w:t>
            </w:r>
          </w:p>
        </w:tc>
        <w:tc>
          <w:tcPr>
            <w:tcW w:w="5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1"/>
                <w:szCs w:val="21"/>
                <w:highlight w:val="none"/>
              </w:rPr>
              <w:t>药学</w:t>
            </w:r>
          </w:p>
        </w:tc>
        <w:tc>
          <w:tcPr>
            <w:tcW w:w="5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药学基础知识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7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</w:rPr>
              <w:t>放射科技师</w:t>
            </w:r>
          </w:p>
        </w:tc>
        <w:tc>
          <w:tcPr>
            <w:tcW w:w="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</w:rPr>
              <w:t>本科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</w:rPr>
              <w:t>以上</w:t>
            </w: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  <w:t>学士及以上</w:t>
            </w:r>
          </w:p>
        </w:tc>
        <w:tc>
          <w:tcPr>
            <w:tcW w:w="5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  <w:t>医学影像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学</w:t>
            </w:r>
          </w:p>
        </w:tc>
        <w:tc>
          <w:tcPr>
            <w:tcW w:w="5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  <w:t>医学影像专业知识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7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eastAsia="zh-CN"/>
              </w:rPr>
              <w:t>看守所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</w:rPr>
              <w:t>医师</w:t>
            </w:r>
          </w:p>
        </w:tc>
        <w:tc>
          <w:tcPr>
            <w:tcW w:w="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</w:rPr>
              <w:t>专科及以上</w:t>
            </w: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  <w:t>临床医学</w:t>
            </w:r>
          </w:p>
        </w:tc>
        <w:tc>
          <w:tcPr>
            <w:tcW w:w="5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  <w:t xml:space="preserve"> 临床医学专业知识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需具有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  <w:t>执业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  <w:t>助理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  <w:t>医师资格，年龄45周岁以下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7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1"/>
                <w:szCs w:val="21"/>
                <w:lang w:eastAsia="zh-CN"/>
              </w:rPr>
              <w:t>后勤维修</w:t>
            </w:r>
          </w:p>
        </w:tc>
        <w:tc>
          <w:tcPr>
            <w:tcW w:w="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1"/>
                <w:szCs w:val="21"/>
              </w:rPr>
              <w:t>2</w:t>
            </w:r>
          </w:p>
        </w:tc>
        <w:tc>
          <w:tcPr>
            <w:tcW w:w="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</w:rPr>
              <w:t>专科及以上</w:t>
            </w: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1"/>
                <w:szCs w:val="21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建筑设备类、土木类</w:t>
            </w:r>
          </w:p>
        </w:tc>
        <w:tc>
          <w:tcPr>
            <w:tcW w:w="5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1"/>
                <w:szCs w:val="21"/>
                <w:lang w:eastAsia="zh-CN"/>
              </w:rPr>
              <w:t>电工基础知识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松阳县中医医院医共体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检验科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医学检验学、医学检验技术</w:t>
            </w: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医学检验学</w:t>
            </w:r>
          </w:p>
        </w:tc>
        <w:tc>
          <w:tcPr>
            <w:tcW w:w="1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放射科</w:t>
            </w:r>
          </w:p>
        </w:tc>
        <w:tc>
          <w:tcPr>
            <w:tcW w:w="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医学影像学、医学影像技术</w:t>
            </w:r>
          </w:p>
        </w:tc>
        <w:tc>
          <w:tcPr>
            <w:tcW w:w="5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本科及以上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中药学基础知识</w:t>
            </w:r>
          </w:p>
        </w:tc>
        <w:tc>
          <w:tcPr>
            <w:tcW w:w="1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西药</w:t>
            </w:r>
          </w:p>
        </w:tc>
        <w:tc>
          <w:tcPr>
            <w:tcW w:w="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本科及以上</w:t>
            </w:r>
          </w:p>
        </w:tc>
        <w:tc>
          <w:tcPr>
            <w:tcW w:w="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学士及以上</w:t>
            </w:r>
          </w:p>
        </w:tc>
        <w:tc>
          <w:tcPr>
            <w:tcW w:w="5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药学</w:t>
            </w:r>
          </w:p>
        </w:tc>
        <w:tc>
          <w:tcPr>
            <w:tcW w:w="5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</w:rPr>
              <w:t>药学基础知识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松阳县妇幼保健服务中心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护理</w:t>
            </w:r>
          </w:p>
        </w:tc>
        <w:tc>
          <w:tcPr>
            <w:tcW w:w="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护理类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护理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学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护理学专业知识</w:t>
            </w:r>
          </w:p>
        </w:tc>
        <w:tc>
          <w:tcPr>
            <w:tcW w:w="1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历届毕业生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需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具有护士执业资格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47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 w:colFirst="7" w:colLast="7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松阳县县域医共体乡镇分院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</w:t>
            </w:r>
          </w:p>
        </w:tc>
        <w:tc>
          <w:tcPr>
            <w:tcW w:w="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中药、中药学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中药学基础知识</w:t>
            </w:r>
          </w:p>
        </w:tc>
        <w:tc>
          <w:tcPr>
            <w:tcW w:w="1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不设开考比例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4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护理类、护理学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护理学专业知识</w:t>
            </w:r>
          </w:p>
        </w:tc>
        <w:tc>
          <w:tcPr>
            <w:tcW w:w="1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1.具有护士执业资格可放宽到中专学历；2.不设开考比例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</w:tbl>
    <w:p>
      <w:pPr>
        <w:rPr>
          <w:sz w:val="21"/>
          <w:szCs w:val="21"/>
        </w:rPr>
      </w:pPr>
    </w:p>
    <w:sectPr>
      <w:headerReference r:id="rId3" w:type="default"/>
      <w:pgSz w:w="16838" w:h="11906" w:orient="landscape"/>
      <w:pgMar w:top="567" w:right="1304" w:bottom="567" w:left="1304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654AF"/>
    <w:rsid w:val="000017C3"/>
    <w:rsid w:val="0000370B"/>
    <w:rsid w:val="00005185"/>
    <w:rsid w:val="000D1DA2"/>
    <w:rsid w:val="001654AF"/>
    <w:rsid w:val="00171B4C"/>
    <w:rsid w:val="0018369B"/>
    <w:rsid w:val="00202277"/>
    <w:rsid w:val="00202DF0"/>
    <w:rsid w:val="002158DA"/>
    <w:rsid w:val="00237C6D"/>
    <w:rsid w:val="00321247"/>
    <w:rsid w:val="00390B18"/>
    <w:rsid w:val="00525A62"/>
    <w:rsid w:val="00537397"/>
    <w:rsid w:val="005F6EA6"/>
    <w:rsid w:val="00616419"/>
    <w:rsid w:val="00726C79"/>
    <w:rsid w:val="0073600B"/>
    <w:rsid w:val="00756732"/>
    <w:rsid w:val="0077742F"/>
    <w:rsid w:val="00777EBC"/>
    <w:rsid w:val="007C28CD"/>
    <w:rsid w:val="007C5338"/>
    <w:rsid w:val="00825C33"/>
    <w:rsid w:val="00832A5E"/>
    <w:rsid w:val="0083636D"/>
    <w:rsid w:val="00851DC5"/>
    <w:rsid w:val="0085686E"/>
    <w:rsid w:val="00857D14"/>
    <w:rsid w:val="0086259A"/>
    <w:rsid w:val="008A7152"/>
    <w:rsid w:val="008E7952"/>
    <w:rsid w:val="00920D36"/>
    <w:rsid w:val="00973D27"/>
    <w:rsid w:val="00AD2151"/>
    <w:rsid w:val="00B038FA"/>
    <w:rsid w:val="00B61D8D"/>
    <w:rsid w:val="00B94E5C"/>
    <w:rsid w:val="00CC7C7C"/>
    <w:rsid w:val="00D9758B"/>
    <w:rsid w:val="00DE01EE"/>
    <w:rsid w:val="00ED6006"/>
    <w:rsid w:val="00EE0118"/>
    <w:rsid w:val="00EE4638"/>
    <w:rsid w:val="00F067BC"/>
    <w:rsid w:val="00F21BC9"/>
    <w:rsid w:val="00FD423B"/>
    <w:rsid w:val="00FE78CA"/>
    <w:rsid w:val="021A60F8"/>
    <w:rsid w:val="03D71291"/>
    <w:rsid w:val="05C0051C"/>
    <w:rsid w:val="069738A2"/>
    <w:rsid w:val="076A5BD2"/>
    <w:rsid w:val="07DE3616"/>
    <w:rsid w:val="08B6754A"/>
    <w:rsid w:val="09CF4C80"/>
    <w:rsid w:val="0A8B2245"/>
    <w:rsid w:val="0C592F26"/>
    <w:rsid w:val="0F4C5324"/>
    <w:rsid w:val="0F5B66CD"/>
    <w:rsid w:val="0FA10DCC"/>
    <w:rsid w:val="105E4B07"/>
    <w:rsid w:val="10821AEA"/>
    <w:rsid w:val="11913047"/>
    <w:rsid w:val="152A6EBA"/>
    <w:rsid w:val="17BC1EB5"/>
    <w:rsid w:val="17D32295"/>
    <w:rsid w:val="1A9B0CC4"/>
    <w:rsid w:val="1D703E5F"/>
    <w:rsid w:val="1DBF6FF4"/>
    <w:rsid w:val="1E6C7803"/>
    <w:rsid w:val="2117180B"/>
    <w:rsid w:val="22F92EFC"/>
    <w:rsid w:val="235F31FE"/>
    <w:rsid w:val="24A13F08"/>
    <w:rsid w:val="254A42CE"/>
    <w:rsid w:val="2A980CA5"/>
    <w:rsid w:val="2B1044F7"/>
    <w:rsid w:val="2C6A67A2"/>
    <w:rsid w:val="2CE63A84"/>
    <w:rsid w:val="2D3140C0"/>
    <w:rsid w:val="2E221720"/>
    <w:rsid w:val="2E671645"/>
    <w:rsid w:val="304B65F6"/>
    <w:rsid w:val="31024BE5"/>
    <w:rsid w:val="31A825D4"/>
    <w:rsid w:val="336A41BB"/>
    <w:rsid w:val="350F7E86"/>
    <w:rsid w:val="35495DC1"/>
    <w:rsid w:val="359C4D5C"/>
    <w:rsid w:val="376F2195"/>
    <w:rsid w:val="38B00438"/>
    <w:rsid w:val="3AB4654F"/>
    <w:rsid w:val="3B3E2DE9"/>
    <w:rsid w:val="3BAA7980"/>
    <w:rsid w:val="3D0827BE"/>
    <w:rsid w:val="3E320C44"/>
    <w:rsid w:val="3EA66031"/>
    <w:rsid w:val="40535E24"/>
    <w:rsid w:val="4270772F"/>
    <w:rsid w:val="434328DC"/>
    <w:rsid w:val="44F72110"/>
    <w:rsid w:val="451E420C"/>
    <w:rsid w:val="487F35E7"/>
    <w:rsid w:val="499C18AA"/>
    <w:rsid w:val="4A044096"/>
    <w:rsid w:val="4A532B5D"/>
    <w:rsid w:val="4B7C6AE6"/>
    <w:rsid w:val="4E0B1BC2"/>
    <w:rsid w:val="4F85642E"/>
    <w:rsid w:val="50217292"/>
    <w:rsid w:val="50D502CC"/>
    <w:rsid w:val="513A3220"/>
    <w:rsid w:val="52346A5E"/>
    <w:rsid w:val="527A276A"/>
    <w:rsid w:val="52CD5027"/>
    <w:rsid w:val="54040C87"/>
    <w:rsid w:val="55F727BA"/>
    <w:rsid w:val="56151D88"/>
    <w:rsid w:val="5676198C"/>
    <w:rsid w:val="5B1A597C"/>
    <w:rsid w:val="5B2D7F83"/>
    <w:rsid w:val="5BA55FFA"/>
    <w:rsid w:val="5C163544"/>
    <w:rsid w:val="62EB0CCE"/>
    <w:rsid w:val="65295C6A"/>
    <w:rsid w:val="659D4E72"/>
    <w:rsid w:val="66052157"/>
    <w:rsid w:val="67856500"/>
    <w:rsid w:val="6AF02673"/>
    <w:rsid w:val="6DA5374C"/>
    <w:rsid w:val="6E7C7302"/>
    <w:rsid w:val="6F6F1D3F"/>
    <w:rsid w:val="6FEF4153"/>
    <w:rsid w:val="709B2E81"/>
    <w:rsid w:val="735D4F52"/>
    <w:rsid w:val="73A46948"/>
    <w:rsid w:val="74380946"/>
    <w:rsid w:val="76D977D6"/>
    <w:rsid w:val="7722093A"/>
    <w:rsid w:val="791C4F1C"/>
    <w:rsid w:val="79F41382"/>
    <w:rsid w:val="7A5A14A4"/>
    <w:rsid w:val="7EB81A9C"/>
    <w:rsid w:val="7EEE7BA5"/>
    <w:rsid w:val="7F9168AD"/>
    <w:rsid w:val="7FD068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db</dc:creator>
  <cp:lastModifiedBy>毛丹</cp:lastModifiedBy>
  <cp:lastPrinted>2022-12-20T09:04:00Z</cp:lastPrinted>
  <dcterms:modified xsi:type="dcterms:W3CDTF">2022-12-27T07:41:24Z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