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419" w:rsidRDefault="000F0419">
      <w:pPr>
        <w:spacing w:line="560" w:lineRule="exact"/>
        <w:jc w:val="center"/>
        <w:rPr>
          <w:rFonts w:ascii="黑体" w:eastAsia="黑体" w:hAnsi="黑体"/>
          <w:sz w:val="32"/>
        </w:rPr>
      </w:pPr>
    </w:p>
    <w:p w:rsidR="00937C0C" w:rsidRDefault="00726650">
      <w:pPr>
        <w:spacing w:line="560" w:lineRule="exact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考生</w:t>
      </w:r>
      <w:r w:rsidR="000F0419">
        <w:rPr>
          <w:rFonts w:ascii="方正小标宋简体" w:eastAsia="方正小标宋简体" w:hint="eastAsia"/>
          <w:sz w:val="44"/>
        </w:rPr>
        <w:t>诚信承诺书</w:t>
      </w:r>
    </w:p>
    <w:p w:rsidR="00937C0C" w:rsidRDefault="000F0419">
      <w:pPr>
        <w:spacing w:line="56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本人郑重承诺：</w:t>
      </w:r>
    </w:p>
    <w:p w:rsidR="00937C0C" w:rsidRDefault="000F0419" w:rsidP="00785AB4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一、已仔细阅读《</w:t>
      </w:r>
      <w:r w:rsidR="00785AB4" w:rsidRPr="00785AB4">
        <w:rPr>
          <w:rFonts w:ascii="仿宋_GB2312" w:eastAsia="仿宋_GB2312" w:hint="eastAsia"/>
          <w:sz w:val="32"/>
        </w:rPr>
        <w:t>乌拉特前旗公办幼儿园总量管理控制数招聘教师公告</w:t>
      </w:r>
      <w:r>
        <w:rPr>
          <w:rFonts w:ascii="仿宋_GB2312" w:eastAsia="仿宋_GB2312" w:hint="eastAsia"/>
          <w:sz w:val="32"/>
        </w:rPr>
        <w:t>》，理解其内容，符合</w:t>
      </w:r>
      <w:r w:rsidR="00785AB4">
        <w:rPr>
          <w:rFonts w:ascii="仿宋_GB2312" w:eastAsia="仿宋_GB2312" w:hint="eastAsia"/>
          <w:sz w:val="32"/>
        </w:rPr>
        <w:t>招聘</w:t>
      </w:r>
      <w:r>
        <w:rPr>
          <w:rFonts w:ascii="仿宋_GB2312" w:eastAsia="仿宋_GB2312" w:hint="eastAsia"/>
          <w:sz w:val="32"/>
        </w:rPr>
        <w:t>条件，不属于下列不得报考人员范围。</w:t>
      </w:r>
    </w:p>
    <w:p w:rsidR="00CB4A5F" w:rsidRDefault="00CB4A5F" w:rsidP="00CB4A5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（一）现役军人。</w:t>
      </w:r>
    </w:p>
    <w:p w:rsidR="00CB4A5F" w:rsidRDefault="00CB4A5F" w:rsidP="00CB4A5F">
      <w:pPr>
        <w:spacing w:line="540" w:lineRule="exact"/>
        <w:ind w:firstLineChars="194" w:firstLine="62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（二）在读的普通高等学校全日制专科生、本科生、研究生。</w:t>
      </w:r>
    </w:p>
    <w:p w:rsidR="00CB4A5F" w:rsidRDefault="00CB4A5F" w:rsidP="00CB4A5F">
      <w:pPr>
        <w:spacing w:line="540" w:lineRule="exact"/>
        <w:ind w:firstLineChars="194" w:firstLine="62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（三）试用期和未满最低服务年限的公务员、事业单位人员及服务期内的“特岗教师”。</w:t>
      </w:r>
    </w:p>
    <w:p w:rsidR="00CB4A5F" w:rsidRDefault="00CB4A5F" w:rsidP="00CB4A5F">
      <w:pPr>
        <w:spacing w:line="540" w:lineRule="exact"/>
        <w:ind w:firstLineChars="194" w:firstLine="62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（四）曾因犯罪受过刑事处罚和曾被开除公职的人员；违纪受处分期间的人员；被开除中国共产党党籍的人员；被依法列为失信联合惩戒对象的人员。</w:t>
      </w:r>
    </w:p>
    <w:p w:rsidR="00CB4A5F" w:rsidRDefault="00CB4A5F" w:rsidP="00CB4A5F">
      <w:pPr>
        <w:spacing w:line="540" w:lineRule="exact"/>
        <w:ind w:firstLineChars="194" w:firstLine="62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（五）在公务员招考或事业单位公开招聘中被认定有舞弊等严重违反录用、聘用纪律行为并在禁考期限内的人员。</w:t>
      </w:r>
    </w:p>
    <w:p w:rsidR="00CB4A5F" w:rsidRDefault="00CB4A5F" w:rsidP="00CB4A5F">
      <w:pPr>
        <w:spacing w:line="540" w:lineRule="exact"/>
        <w:ind w:firstLineChars="194" w:firstLine="62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（六）法律法规规定不得聘用为事业单位工作人员的其他情形人员。</w:t>
      </w:r>
    </w:p>
    <w:p w:rsidR="00937C0C" w:rsidRDefault="000F0419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二、</w:t>
      </w:r>
      <w:r w:rsidR="00CB4A5F">
        <w:rPr>
          <w:rFonts w:ascii="仿宋_GB2312" w:eastAsia="仿宋_GB2312" w:hint="eastAsia"/>
          <w:sz w:val="32"/>
        </w:rPr>
        <w:t>报名登记表填写</w:t>
      </w:r>
      <w:r>
        <w:rPr>
          <w:rFonts w:ascii="仿宋_GB2312" w:eastAsia="仿宋_GB2312" w:hint="eastAsia"/>
          <w:sz w:val="32"/>
        </w:rPr>
        <w:t>的个人信息</w:t>
      </w:r>
      <w:r w:rsidR="00CB4A5F">
        <w:rPr>
          <w:rFonts w:ascii="仿宋_GB2312" w:eastAsia="仿宋_GB2312" w:hint="eastAsia"/>
          <w:sz w:val="32"/>
        </w:rPr>
        <w:t>及</w:t>
      </w:r>
      <w:r>
        <w:rPr>
          <w:rFonts w:ascii="仿宋_GB2312" w:eastAsia="仿宋_GB2312" w:hint="eastAsia"/>
          <w:sz w:val="32"/>
        </w:rPr>
        <w:t>各类证明材料真实准确、完整有效。</w:t>
      </w:r>
    </w:p>
    <w:p w:rsidR="00937C0C" w:rsidRDefault="000F0419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三、</w:t>
      </w:r>
      <w:r w:rsidR="00AA409A">
        <w:rPr>
          <w:rFonts w:ascii="仿宋_GB2312" w:eastAsia="仿宋_GB2312" w:hint="eastAsia"/>
          <w:sz w:val="32"/>
        </w:rPr>
        <w:t>参加应聘的全过程能够严格遵守公告中各项要求</w:t>
      </w:r>
      <w:r>
        <w:rPr>
          <w:rFonts w:ascii="仿宋_GB2312" w:eastAsia="仿宋_GB2312" w:hint="eastAsia"/>
          <w:sz w:val="32"/>
        </w:rPr>
        <w:t>。</w:t>
      </w:r>
    </w:p>
    <w:p w:rsidR="00937C0C" w:rsidRDefault="000F0419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对违反以上承诺所造成的的</w:t>
      </w:r>
      <w:r w:rsidR="00B82640">
        <w:rPr>
          <w:rFonts w:ascii="仿宋_GB2312" w:eastAsia="仿宋_GB2312" w:hint="eastAsia"/>
          <w:sz w:val="32"/>
        </w:rPr>
        <w:t>一切</w:t>
      </w:r>
      <w:r>
        <w:rPr>
          <w:rFonts w:ascii="仿宋_GB2312" w:eastAsia="仿宋_GB2312" w:hint="eastAsia"/>
          <w:sz w:val="32"/>
        </w:rPr>
        <w:t>后果，本人自愿承担相应责任。</w:t>
      </w:r>
    </w:p>
    <w:p w:rsidR="00937C0C" w:rsidRDefault="00937C0C">
      <w:pPr>
        <w:wordWrap w:val="0"/>
        <w:spacing w:line="560" w:lineRule="exact"/>
        <w:ind w:firstLineChars="600" w:firstLine="1920"/>
        <w:rPr>
          <w:rFonts w:ascii="仿宋_GB2312" w:eastAsia="仿宋_GB2312"/>
          <w:sz w:val="32"/>
        </w:rPr>
      </w:pPr>
    </w:p>
    <w:p w:rsidR="00937C0C" w:rsidRDefault="000F0419">
      <w:pPr>
        <w:wordWrap w:val="0"/>
        <w:spacing w:line="560" w:lineRule="exact"/>
        <w:ind w:firstLineChars="600" w:firstLine="192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本人签字：            年   月  日   </w:t>
      </w:r>
    </w:p>
    <w:sectPr w:rsidR="00937C0C" w:rsidSect="00937C0C">
      <w:pgSz w:w="11906" w:h="16838"/>
      <w:pgMar w:top="1134" w:right="1417" w:bottom="1134" w:left="141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dmMjUyMWM0NzQzNDA0ZjQ5Nzg4ZGI5OWZkOTMxOWIifQ=="/>
  </w:docVars>
  <w:rsids>
    <w:rsidRoot w:val="00460AE6"/>
    <w:rsid w:val="00017490"/>
    <w:rsid w:val="00077920"/>
    <w:rsid w:val="000A5203"/>
    <w:rsid w:val="000F0419"/>
    <w:rsid w:val="001802C3"/>
    <w:rsid w:val="001E2512"/>
    <w:rsid w:val="00362404"/>
    <w:rsid w:val="0041437D"/>
    <w:rsid w:val="00460AE6"/>
    <w:rsid w:val="00470B38"/>
    <w:rsid w:val="004731B4"/>
    <w:rsid w:val="00507EF8"/>
    <w:rsid w:val="00545CC4"/>
    <w:rsid w:val="00624827"/>
    <w:rsid w:val="006C235D"/>
    <w:rsid w:val="00726650"/>
    <w:rsid w:val="00785AB4"/>
    <w:rsid w:val="00792330"/>
    <w:rsid w:val="00890744"/>
    <w:rsid w:val="008A3CF4"/>
    <w:rsid w:val="008E7955"/>
    <w:rsid w:val="00937C0C"/>
    <w:rsid w:val="009D4D84"/>
    <w:rsid w:val="00A30CB3"/>
    <w:rsid w:val="00AA409A"/>
    <w:rsid w:val="00B82640"/>
    <w:rsid w:val="00C720EB"/>
    <w:rsid w:val="00CB4A5F"/>
    <w:rsid w:val="00D24304"/>
    <w:rsid w:val="00E42B74"/>
    <w:rsid w:val="00F00CB6"/>
    <w:rsid w:val="03993BA4"/>
    <w:rsid w:val="07C5765D"/>
    <w:rsid w:val="0A083831"/>
    <w:rsid w:val="1A864A2A"/>
    <w:rsid w:val="1C2B03B6"/>
    <w:rsid w:val="1F49071C"/>
    <w:rsid w:val="2553596A"/>
    <w:rsid w:val="3BAA02CE"/>
    <w:rsid w:val="3FAC4683"/>
    <w:rsid w:val="40267F92"/>
    <w:rsid w:val="44226D64"/>
    <w:rsid w:val="4E127DA7"/>
    <w:rsid w:val="4F1B22DD"/>
    <w:rsid w:val="57AA7EF3"/>
    <w:rsid w:val="585A490F"/>
    <w:rsid w:val="5FB4311A"/>
    <w:rsid w:val="63E5582C"/>
    <w:rsid w:val="665D2EFB"/>
    <w:rsid w:val="685C4425"/>
    <w:rsid w:val="68AB4C28"/>
    <w:rsid w:val="6A3273AF"/>
    <w:rsid w:val="76700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C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937C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937C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937C0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37C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组织一室</dc:creator>
  <cp:lastModifiedBy>Administrator</cp:lastModifiedBy>
  <cp:revision>15</cp:revision>
  <cp:lastPrinted>2023-03-23T10:03:00Z</cp:lastPrinted>
  <dcterms:created xsi:type="dcterms:W3CDTF">2021-08-17T11:26:00Z</dcterms:created>
  <dcterms:modified xsi:type="dcterms:W3CDTF">2023-03-27T02:05:00Z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2DEF8ECD8B974D8790447F73D39AFFFE</vt:lpwstr>
  </property>
</Properties>
</file>