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2023年宁波市江北区全媒体中心</w:t>
      </w:r>
    </w:p>
    <w:p>
      <w:pPr>
        <w:spacing w:line="44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招聘编外工作人员报名表</w:t>
      </w:r>
    </w:p>
    <w:bookmarkEnd w:id="0"/>
    <w:tbl>
      <w:tblPr>
        <w:tblStyle w:val="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33"/>
        <w:gridCol w:w="248"/>
        <w:gridCol w:w="307"/>
        <w:gridCol w:w="91"/>
        <w:gridCol w:w="671"/>
        <w:gridCol w:w="84"/>
        <w:gridCol w:w="106"/>
        <w:gridCol w:w="51"/>
        <w:gridCol w:w="840"/>
        <w:gridCol w:w="119"/>
        <w:gridCol w:w="240"/>
        <w:gridCol w:w="642"/>
        <w:gridCol w:w="133"/>
        <w:gridCol w:w="305"/>
        <w:gridCol w:w="97"/>
        <w:gridCol w:w="590"/>
        <w:gridCol w:w="582"/>
        <w:gridCol w:w="11"/>
        <w:gridCol w:w="119"/>
        <w:gridCol w:w="518"/>
        <w:gridCol w:w="588"/>
        <w:gridCol w:w="29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贴</w:t>
            </w:r>
          </w:p>
          <w:p>
            <w:pPr>
              <w:spacing w:line="320" w:lineRule="exact"/>
              <w:ind w:left="113" w:right="113"/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照</w:t>
            </w:r>
          </w:p>
          <w:p>
            <w:pPr>
              <w:spacing w:line="320" w:lineRule="exact"/>
              <w:ind w:left="113" w:right="113"/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片</w:t>
            </w:r>
          </w:p>
          <w:p>
            <w:pPr>
              <w:spacing w:line="320" w:lineRule="exact"/>
              <w:ind w:left="113" w:right="113"/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身份证号码</w:t>
            </w:r>
          </w:p>
        </w:tc>
        <w:tc>
          <w:tcPr>
            <w:tcW w:w="3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自媒体账号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（含微信、微博）</w:t>
            </w:r>
          </w:p>
        </w:tc>
        <w:tc>
          <w:tcPr>
            <w:tcW w:w="3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全日制教育</w:t>
            </w:r>
          </w:p>
        </w:tc>
        <w:tc>
          <w:tcPr>
            <w:tcW w:w="155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</w:t>
            </w:r>
            <w:r>
              <w:rPr>
                <w:rFonts w:ascii="黑体" w:hAnsi="黑体" w:eastAsia="黑体"/>
              </w:rPr>
              <w:t>学位</w:t>
            </w:r>
          </w:p>
        </w:tc>
        <w:tc>
          <w:tcPr>
            <w:tcW w:w="6488" w:type="dxa"/>
            <w:gridSpan w:val="1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5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及专业</w:t>
            </w:r>
          </w:p>
        </w:tc>
        <w:tc>
          <w:tcPr>
            <w:tcW w:w="6488" w:type="dxa"/>
            <w:gridSpan w:val="1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在职教育</w:t>
            </w:r>
          </w:p>
        </w:tc>
        <w:tc>
          <w:tcPr>
            <w:tcW w:w="155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</w:t>
            </w:r>
            <w:r>
              <w:rPr>
                <w:rFonts w:ascii="黑体" w:hAnsi="黑体" w:eastAsia="黑体"/>
              </w:rPr>
              <w:t>学位</w:t>
            </w:r>
          </w:p>
        </w:tc>
        <w:tc>
          <w:tcPr>
            <w:tcW w:w="6488" w:type="dxa"/>
            <w:gridSpan w:val="1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5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及专业</w:t>
            </w:r>
          </w:p>
        </w:tc>
        <w:tc>
          <w:tcPr>
            <w:tcW w:w="6488" w:type="dxa"/>
            <w:gridSpan w:val="1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现居住地址</w:t>
            </w:r>
          </w:p>
        </w:tc>
        <w:tc>
          <w:tcPr>
            <w:tcW w:w="74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2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现所在单位及职务职称</w:t>
            </w:r>
          </w:p>
        </w:tc>
        <w:tc>
          <w:tcPr>
            <w:tcW w:w="2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特长</w:t>
            </w: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目前年</w:t>
            </w:r>
            <w:r>
              <w:rPr>
                <w:rFonts w:ascii="黑体" w:hAnsi="黑体" w:eastAsia="黑体"/>
              </w:rPr>
              <w:t>收入</w:t>
            </w:r>
          </w:p>
        </w:tc>
        <w:tc>
          <w:tcPr>
            <w:tcW w:w="1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期望年</w:t>
            </w:r>
            <w:r>
              <w:rPr>
                <w:rFonts w:ascii="黑体" w:hAnsi="黑体" w:eastAsia="黑体"/>
              </w:rPr>
              <w:t>收入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（从高中开始）</w:t>
            </w:r>
          </w:p>
        </w:tc>
        <w:tc>
          <w:tcPr>
            <w:tcW w:w="837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/>
                <w:spacing w:val="20"/>
              </w:rPr>
            </w:pPr>
            <w:r>
              <w:rPr>
                <w:rFonts w:hint="eastAsia" w:ascii="黑体" w:hAnsi="黑体" w:eastAsia="黑体"/>
                <w:spacing w:val="20"/>
              </w:rPr>
              <w:t>奖惩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/>
                <w:spacing w:val="20"/>
              </w:rPr>
            </w:pPr>
            <w:r>
              <w:rPr>
                <w:rFonts w:hint="eastAsia" w:ascii="黑体" w:hAnsi="黑体" w:eastAsia="黑体"/>
                <w:spacing w:val="20"/>
              </w:rPr>
              <w:t>情况</w:t>
            </w:r>
          </w:p>
        </w:tc>
        <w:tc>
          <w:tcPr>
            <w:tcW w:w="837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/>
                <w:spacing w:val="20"/>
              </w:rPr>
            </w:pPr>
            <w:r>
              <w:rPr>
                <w:rFonts w:hint="eastAsia" w:ascii="黑体" w:hAnsi="黑体" w:eastAsia="黑体"/>
                <w:spacing w:val="20"/>
              </w:rPr>
              <w:t>家庭成员及主要社会关系</w:t>
            </w: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pacing w:val="20"/>
              </w:rPr>
            </w:pP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9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pacing w:val="20"/>
              </w:rPr>
            </w:pP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9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pacing w:val="20"/>
              </w:rPr>
            </w:pP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9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诚信保证</w:t>
            </w:r>
          </w:p>
        </w:tc>
        <w:tc>
          <w:tcPr>
            <w:tcW w:w="837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left="4320" w:hanging="4320" w:hangingChars="240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本人以上所填写内容均为真实，学历为国家所承认，如有虚假，取消报名资格，责任自负。</w:t>
            </w:r>
          </w:p>
          <w:p>
            <w:pPr>
              <w:spacing w:line="280" w:lineRule="exact"/>
              <w:ind w:left="5040" w:leftChars="2400" w:firstLine="1080" w:firstLineChars="60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签名：</w:t>
            </w:r>
          </w:p>
          <w:p>
            <w:pPr>
              <w:spacing w:line="280" w:lineRule="exact"/>
              <w:ind w:firstLine="4320" w:firstLineChars="24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日期：</w:t>
            </w:r>
          </w:p>
        </w:tc>
      </w:tr>
    </w:tbl>
    <w:p>
      <w:pPr>
        <w:spacing w:line="520" w:lineRule="exact"/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8365392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86"/>
    <w:rsid w:val="0000246C"/>
    <w:rsid w:val="00005B6C"/>
    <w:rsid w:val="00007436"/>
    <w:rsid w:val="00013475"/>
    <w:rsid w:val="0006472C"/>
    <w:rsid w:val="00092477"/>
    <w:rsid w:val="000963D4"/>
    <w:rsid w:val="000A50B8"/>
    <w:rsid w:val="000D2B08"/>
    <w:rsid w:val="000D66B5"/>
    <w:rsid w:val="000E2EF5"/>
    <w:rsid w:val="000F7E31"/>
    <w:rsid w:val="001148CF"/>
    <w:rsid w:val="001354EE"/>
    <w:rsid w:val="00140484"/>
    <w:rsid w:val="001503F5"/>
    <w:rsid w:val="00174D3E"/>
    <w:rsid w:val="00195DFC"/>
    <w:rsid w:val="001D3BF9"/>
    <w:rsid w:val="001E0201"/>
    <w:rsid w:val="001F5FFC"/>
    <w:rsid w:val="001F7874"/>
    <w:rsid w:val="00206E99"/>
    <w:rsid w:val="002077F0"/>
    <w:rsid w:val="002203CF"/>
    <w:rsid w:val="002565AF"/>
    <w:rsid w:val="002654CE"/>
    <w:rsid w:val="002A1036"/>
    <w:rsid w:val="002A6386"/>
    <w:rsid w:val="002C316A"/>
    <w:rsid w:val="002C5F5B"/>
    <w:rsid w:val="002D3A69"/>
    <w:rsid w:val="003018BB"/>
    <w:rsid w:val="003053D3"/>
    <w:rsid w:val="003154FB"/>
    <w:rsid w:val="00317155"/>
    <w:rsid w:val="003328F0"/>
    <w:rsid w:val="00362F42"/>
    <w:rsid w:val="00363BE4"/>
    <w:rsid w:val="00365B42"/>
    <w:rsid w:val="00375728"/>
    <w:rsid w:val="003A696F"/>
    <w:rsid w:val="003B23C8"/>
    <w:rsid w:val="003C0D52"/>
    <w:rsid w:val="003C292A"/>
    <w:rsid w:val="003D499F"/>
    <w:rsid w:val="003D76B1"/>
    <w:rsid w:val="003E22A0"/>
    <w:rsid w:val="003E7E0D"/>
    <w:rsid w:val="003F1DB1"/>
    <w:rsid w:val="003F4F76"/>
    <w:rsid w:val="003F6ABF"/>
    <w:rsid w:val="0040745B"/>
    <w:rsid w:val="00411E36"/>
    <w:rsid w:val="00432F01"/>
    <w:rsid w:val="00443815"/>
    <w:rsid w:val="00443A1F"/>
    <w:rsid w:val="00471DBD"/>
    <w:rsid w:val="0047482F"/>
    <w:rsid w:val="00486037"/>
    <w:rsid w:val="0049363B"/>
    <w:rsid w:val="00494263"/>
    <w:rsid w:val="004A43E0"/>
    <w:rsid w:val="004B0723"/>
    <w:rsid w:val="004B1EA6"/>
    <w:rsid w:val="004E2650"/>
    <w:rsid w:val="00532C59"/>
    <w:rsid w:val="005373BC"/>
    <w:rsid w:val="0053740C"/>
    <w:rsid w:val="00545CF2"/>
    <w:rsid w:val="0054640E"/>
    <w:rsid w:val="005537AA"/>
    <w:rsid w:val="0056218B"/>
    <w:rsid w:val="00564FEC"/>
    <w:rsid w:val="00590F2E"/>
    <w:rsid w:val="005A7C8E"/>
    <w:rsid w:val="005C43FE"/>
    <w:rsid w:val="005E3C55"/>
    <w:rsid w:val="006235A0"/>
    <w:rsid w:val="00630EBA"/>
    <w:rsid w:val="00632F16"/>
    <w:rsid w:val="0064283B"/>
    <w:rsid w:val="00653433"/>
    <w:rsid w:val="00664D59"/>
    <w:rsid w:val="00664DF3"/>
    <w:rsid w:val="00665E13"/>
    <w:rsid w:val="00686371"/>
    <w:rsid w:val="006A448B"/>
    <w:rsid w:val="006B5120"/>
    <w:rsid w:val="006B549F"/>
    <w:rsid w:val="006E34AA"/>
    <w:rsid w:val="006F22DA"/>
    <w:rsid w:val="00712CE7"/>
    <w:rsid w:val="007145B0"/>
    <w:rsid w:val="00714812"/>
    <w:rsid w:val="00732ECB"/>
    <w:rsid w:val="007607C8"/>
    <w:rsid w:val="00790DD6"/>
    <w:rsid w:val="00791AEC"/>
    <w:rsid w:val="007A1173"/>
    <w:rsid w:val="007A43D5"/>
    <w:rsid w:val="007B1A8B"/>
    <w:rsid w:val="007D78B3"/>
    <w:rsid w:val="00824432"/>
    <w:rsid w:val="00824945"/>
    <w:rsid w:val="0084296C"/>
    <w:rsid w:val="00856B8B"/>
    <w:rsid w:val="008570C6"/>
    <w:rsid w:val="008973A9"/>
    <w:rsid w:val="008A4837"/>
    <w:rsid w:val="008F7892"/>
    <w:rsid w:val="009035A4"/>
    <w:rsid w:val="0091652B"/>
    <w:rsid w:val="0093237C"/>
    <w:rsid w:val="00935EFE"/>
    <w:rsid w:val="00953B71"/>
    <w:rsid w:val="00963431"/>
    <w:rsid w:val="00987DD6"/>
    <w:rsid w:val="009C4578"/>
    <w:rsid w:val="009D20C5"/>
    <w:rsid w:val="009F3D56"/>
    <w:rsid w:val="00A0059C"/>
    <w:rsid w:val="00A01A17"/>
    <w:rsid w:val="00A10B51"/>
    <w:rsid w:val="00A14317"/>
    <w:rsid w:val="00A233BB"/>
    <w:rsid w:val="00A32FC2"/>
    <w:rsid w:val="00A44874"/>
    <w:rsid w:val="00A44DA5"/>
    <w:rsid w:val="00A506C7"/>
    <w:rsid w:val="00A63C1D"/>
    <w:rsid w:val="00A64D17"/>
    <w:rsid w:val="00A722E3"/>
    <w:rsid w:val="00A95F88"/>
    <w:rsid w:val="00AB7908"/>
    <w:rsid w:val="00AD3F6E"/>
    <w:rsid w:val="00AD78E0"/>
    <w:rsid w:val="00AE025F"/>
    <w:rsid w:val="00AE7925"/>
    <w:rsid w:val="00B051F3"/>
    <w:rsid w:val="00B215DA"/>
    <w:rsid w:val="00B2179A"/>
    <w:rsid w:val="00B24647"/>
    <w:rsid w:val="00B248DD"/>
    <w:rsid w:val="00B54433"/>
    <w:rsid w:val="00B55E2B"/>
    <w:rsid w:val="00B77D53"/>
    <w:rsid w:val="00B9275E"/>
    <w:rsid w:val="00B95620"/>
    <w:rsid w:val="00BA228D"/>
    <w:rsid w:val="00BA4DD9"/>
    <w:rsid w:val="00BA589D"/>
    <w:rsid w:val="00BB0651"/>
    <w:rsid w:val="00BB168F"/>
    <w:rsid w:val="00BB6801"/>
    <w:rsid w:val="00BF13F6"/>
    <w:rsid w:val="00BF5BC8"/>
    <w:rsid w:val="00C163B4"/>
    <w:rsid w:val="00C170D1"/>
    <w:rsid w:val="00C17EFC"/>
    <w:rsid w:val="00C325B3"/>
    <w:rsid w:val="00C45686"/>
    <w:rsid w:val="00C511EA"/>
    <w:rsid w:val="00C5542D"/>
    <w:rsid w:val="00C66AE9"/>
    <w:rsid w:val="00C7082A"/>
    <w:rsid w:val="00C761E1"/>
    <w:rsid w:val="00C84E47"/>
    <w:rsid w:val="00CD709B"/>
    <w:rsid w:val="00CF30C3"/>
    <w:rsid w:val="00D13817"/>
    <w:rsid w:val="00D270EC"/>
    <w:rsid w:val="00D351D3"/>
    <w:rsid w:val="00D36024"/>
    <w:rsid w:val="00D40982"/>
    <w:rsid w:val="00D63952"/>
    <w:rsid w:val="00D67591"/>
    <w:rsid w:val="00D87817"/>
    <w:rsid w:val="00DA0140"/>
    <w:rsid w:val="00DB04A7"/>
    <w:rsid w:val="00DD71B4"/>
    <w:rsid w:val="00DE476A"/>
    <w:rsid w:val="00DF3A45"/>
    <w:rsid w:val="00E01AA7"/>
    <w:rsid w:val="00E1271B"/>
    <w:rsid w:val="00E15C41"/>
    <w:rsid w:val="00E445D2"/>
    <w:rsid w:val="00E45E8F"/>
    <w:rsid w:val="00E57188"/>
    <w:rsid w:val="00E603F9"/>
    <w:rsid w:val="00E8093D"/>
    <w:rsid w:val="00E84273"/>
    <w:rsid w:val="00E87D8F"/>
    <w:rsid w:val="00E95959"/>
    <w:rsid w:val="00E97648"/>
    <w:rsid w:val="00EA2C94"/>
    <w:rsid w:val="00EC2B09"/>
    <w:rsid w:val="00EF5CC8"/>
    <w:rsid w:val="00EF7206"/>
    <w:rsid w:val="00F121B6"/>
    <w:rsid w:val="00F35079"/>
    <w:rsid w:val="00F47EC6"/>
    <w:rsid w:val="00F52DA5"/>
    <w:rsid w:val="00F54070"/>
    <w:rsid w:val="00F552EE"/>
    <w:rsid w:val="00F6699F"/>
    <w:rsid w:val="00F9220D"/>
    <w:rsid w:val="00F93A7C"/>
    <w:rsid w:val="00FA6F9E"/>
    <w:rsid w:val="00FB22A3"/>
    <w:rsid w:val="00FC6BE1"/>
    <w:rsid w:val="00FD5491"/>
    <w:rsid w:val="00FE67B5"/>
    <w:rsid w:val="00FF4326"/>
    <w:rsid w:val="00FF5D8F"/>
    <w:rsid w:val="2213676B"/>
    <w:rsid w:val="2F5611BE"/>
    <w:rsid w:val="3EBCDE1B"/>
    <w:rsid w:val="3EFB23FE"/>
    <w:rsid w:val="46F6B1D0"/>
    <w:rsid w:val="51A247F3"/>
    <w:rsid w:val="5FF79744"/>
    <w:rsid w:val="69FF5ED4"/>
    <w:rsid w:val="733409AB"/>
    <w:rsid w:val="7BEB035E"/>
    <w:rsid w:val="7E4BEE2E"/>
    <w:rsid w:val="97F32015"/>
    <w:rsid w:val="A37E9C3C"/>
    <w:rsid w:val="B6E25F54"/>
    <w:rsid w:val="BEBE0524"/>
    <w:rsid w:val="D9FFDD7C"/>
    <w:rsid w:val="E7FF86C3"/>
    <w:rsid w:val="F77DC059"/>
    <w:rsid w:val="F7F6495A"/>
    <w:rsid w:val="F7FF3C37"/>
    <w:rsid w:val="F7FFF728"/>
    <w:rsid w:val="FAF72C53"/>
    <w:rsid w:val="FEEE4FE3"/>
    <w:rsid w:val="FF3F5A10"/>
    <w:rsid w:val="FFB6EE18"/>
    <w:rsid w:val="FFD7E7D0"/>
    <w:rsid w:val="FFE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rFonts w:ascii="等线" w:hAnsi="等线" w:eastAsia="等线" w:cs="等线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等线" w:hAnsi="等线" w:eastAsia="等线" w:cs="等线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等线" w:hAnsi="等线" w:eastAsia="等线" w:cs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479</Words>
  <Characters>2731</Characters>
  <Lines>22</Lines>
  <Paragraphs>6</Paragraphs>
  <TotalTime>5</TotalTime>
  <ScaleCrop>false</ScaleCrop>
  <LinksUpToDate>false</LinksUpToDate>
  <CharactersWithSpaces>3204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2023-07-18T02:21:00Z</dcterms:created>
  <dc:creator>徐挺(xuting)/nbjbq</dc:creator>
  <cp:lastModifiedBy>Administrator</cp:lastModifiedBy>
  <cp:lastPrinted>2021-07-27T19:13:00Z</cp:lastPrinted>
  <dcterms:modified xsi:type="dcterms:W3CDTF">2023-07-18T08:51:31Z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