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3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/>
          <w:sz w:val="36"/>
          <w:szCs w:val="36"/>
        </w:rPr>
        <w:t>辰溪县202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36"/>
          <w:szCs w:val="36"/>
        </w:rPr>
        <w:t>年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卫生健康系统事业单位公开招聘</w:t>
      </w:r>
    </w:p>
    <w:p>
      <w:pPr>
        <w:spacing w:line="53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专业技术人员</w:t>
      </w:r>
      <w:r>
        <w:rPr>
          <w:rFonts w:hint="eastAsia" w:ascii="方正小标宋简体" w:hAnsi="仿宋" w:eastAsia="方正小标宋简体"/>
          <w:sz w:val="36"/>
          <w:szCs w:val="36"/>
        </w:rPr>
        <w:t>诚信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考试</w:t>
      </w:r>
      <w:r>
        <w:rPr>
          <w:rFonts w:hint="eastAsia" w:ascii="方正小标宋简体" w:hAnsi="仿宋" w:eastAsia="方正小标宋简体"/>
          <w:sz w:val="36"/>
          <w:szCs w:val="36"/>
        </w:rPr>
        <w:t>承诺书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</w:t>
      </w:r>
      <w:r>
        <w:rPr>
          <w:rFonts w:hint="eastAsia" w:ascii="仿宋" w:hAnsi="仿宋" w:eastAsia="仿宋"/>
          <w:sz w:val="32"/>
          <w:szCs w:val="32"/>
          <w:lang w:eastAsia="zh-CN"/>
        </w:rPr>
        <w:t>公开</w:t>
      </w:r>
      <w:r>
        <w:rPr>
          <w:rFonts w:hint="eastAsia" w:ascii="仿宋" w:hAnsi="仿宋" w:eastAsia="仿宋"/>
          <w:sz w:val="32"/>
          <w:szCs w:val="32"/>
        </w:rPr>
        <w:t>招聘</w:t>
      </w: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hint="eastAsia"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B1"/>
    <w:rsid w:val="000F2B27"/>
    <w:rsid w:val="00250BD7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27907"/>
    <w:rsid w:val="0053619E"/>
    <w:rsid w:val="00556CF5"/>
    <w:rsid w:val="00560754"/>
    <w:rsid w:val="00561C85"/>
    <w:rsid w:val="0056584B"/>
    <w:rsid w:val="0059556C"/>
    <w:rsid w:val="005A281B"/>
    <w:rsid w:val="006105DF"/>
    <w:rsid w:val="006218B1"/>
    <w:rsid w:val="006468D7"/>
    <w:rsid w:val="0069363A"/>
    <w:rsid w:val="006A6CDD"/>
    <w:rsid w:val="006D7E77"/>
    <w:rsid w:val="007D47C1"/>
    <w:rsid w:val="008209E4"/>
    <w:rsid w:val="00854622"/>
    <w:rsid w:val="008C71F0"/>
    <w:rsid w:val="008F4386"/>
    <w:rsid w:val="009B2EC7"/>
    <w:rsid w:val="009D3E02"/>
    <w:rsid w:val="00A05FE0"/>
    <w:rsid w:val="00B15A86"/>
    <w:rsid w:val="00B45A56"/>
    <w:rsid w:val="00BF3918"/>
    <w:rsid w:val="00C057DE"/>
    <w:rsid w:val="00C701AD"/>
    <w:rsid w:val="00C710EF"/>
    <w:rsid w:val="00D340B0"/>
    <w:rsid w:val="00D539D7"/>
    <w:rsid w:val="00D708E8"/>
    <w:rsid w:val="00D864A9"/>
    <w:rsid w:val="00DF5112"/>
    <w:rsid w:val="00E83433"/>
    <w:rsid w:val="00EC5A7F"/>
    <w:rsid w:val="00F722D5"/>
    <w:rsid w:val="00F87287"/>
    <w:rsid w:val="00F9534B"/>
    <w:rsid w:val="00F97B0F"/>
    <w:rsid w:val="00FB5FC7"/>
    <w:rsid w:val="047D3D0F"/>
    <w:rsid w:val="0FC77EC6"/>
    <w:rsid w:val="17D41E8B"/>
    <w:rsid w:val="1898246A"/>
    <w:rsid w:val="20477F87"/>
    <w:rsid w:val="31301A58"/>
    <w:rsid w:val="35AC3298"/>
    <w:rsid w:val="37A31F31"/>
    <w:rsid w:val="3BEA6D1A"/>
    <w:rsid w:val="5B1C7507"/>
    <w:rsid w:val="5C687F10"/>
    <w:rsid w:val="5E023ADB"/>
    <w:rsid w:val="6A27133B"/>
    <w:rsid w:val="6DE60B7D"/>
    <w:rsid w:val="7FCC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248</Characters>
  <Lines>2</Lines>
  <Paragraphs>1</Paragraphs>
  <TotalTime>1</TotalTime>
  <ScaleCrop>false</ScaleCrop>
  <LinksUpToDate>false</LinksUpToDate>
  <CharactersWithSpaces>290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2020-09-09T00:12:00Z</dcterms:created>
  <dc:creator>潘冰清</dc:creator>
  <cp:lastModifiedBy>Administrator</cp:lastModifiedBy>
  <cp:lastPrinted>2023-08-10T09:39:00Z</cp:lastPrinted>
  <dcterms:modified xsi:type="dcterms:W3CDTF">2023-08-11T08:10:20Z</dcterms:modified>
  <dc:title>附件8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