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附件1：</w:t>
      </w:r>
    </w:p>
    <w:tbl>
      <w:tblPr>
        <w:tblStyle w:val="2"/>
        <w:tblW w:w="9019" w:type="dxa"/>
        <w:tblInd w:w="3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446"/>
        <w:gridCol w:w="1553"/>
        <w:gridCol w:w="50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西乡县劳动保障协理员招聘岗位表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镇办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白龙塘镇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两河口镇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峡口镇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白勉峡镇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骆家坝镇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沙河镇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城南街道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县园区管委会1名，五丰省级返乡创业示范园1名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柳树镇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其中：柳树社区1名（易地搬迁安置区就业创业服务）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高川镇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杨河镇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城北街道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裕添省级创业孵化基地1名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私渡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子午镇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桑园镇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大河镇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共计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701" w:right="1701" w:bottom="1701" w:left="1701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Gothic">
    <w:altName w:val="宋体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U5ZGYwMzFmMDUxMWY3MWE3YTJlZGY5ZTNhZDBiZmQifQ=="/>
  </w:docVars>
  <w:rsids>
    <w:rsidRoot w:val="5DD315A2"/>
    <w:rsid w:val="000122F4"/>
    <w:rsid w:val="000B14F1"/>
    <w:rsid w:val="00167412"/>
    <w:rsid w:val="001F4E00"/>
    <w:rsid w:val="002C2096"/>
    <w:rsid w:val="004B379A"/>
    <w:rsid w:val="005B6BA2"/>
    <w:rsid w:val="00643D36"/>
    <w:rsid w:val="00712CFB"/>
    <w:rsid w:val="00805CDD"/>
    <w:rsid w:val="00820D7A"/>
    <w:rsid w:val="008A4A04"/>
    <w:rsid w:val="00962F6B"/>
    <w:rsid w:val="00AB40B6"/>
    <w:rsid w:val="00B442F9"/>
    <w:rsid w:val="00BA3F83"/>
    <w:rsid w:val="00D664C6"/>
    <w:rsid w:val="00E247F9"/>
    <w:rsid w:val="00E81A82"/>
    <w:rsid w:val="00EB28A0"/>
    <w:rsid w:val="00FA2388"/>
    <w:rsid w:val="09903C9B"/>
    <w:rsid w:val="09E267BB"/>
    <w:rsid w:val="11C43B95"/>
    <w:rsid w:val="1AC31A76"/>
    <w:rsid w:val="1C00080C"/>
    <w:rsid w:val="1FD0487A"/>
    <w:rsid w:val="2F652AF3"/>
    <w:rsid w:val="31787C5C"/>
    <w:rsid w:val="38795776"/>
    <w:rsid w:val="3C6A25F0"/>
    <w:rsid w:val="42921699"/>
    <w:rsid w:val="429D0A5D"/>
    <w:rsid w:val="4699195A"/>
    <w:rsid w:val="475A3055"/>
    <w:rsid w:val="4D355CB8"/>
    <w:rsid w:val="4D390C42"/>
    <w:rsid w:val="4E7B3B9E"/>
    <w:rsid w:val="5663681E"/>
    <w:rsid w:val="5C0032C7"/>
    <w:rsid w:val="5C5F68AD"/>
    <w:rsid w:val="5DA26F4D"/>
    <w:rsid w:val="5DD315A2"/>
    <w:rsid w:val="5F455B07"/>
    <w:rsid w:val="6103458C"/>
    <w:rsid w:val="66EE46F1"/>
    <w:rsid w:val="72FA63F6"/>
    <w:rsid w:val="750079FF"/>
    <w:rsid w:val="756D3CEA"/>
    <w:rsid w:val="7E46636A"/>
    <w:rsid w:val="7F7F3B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26E5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345</Words>
  <Characters>1973</Characters>
  <Lines>16</Lines>
  <Paragraphs>4</Paragraphs>
  <TotalTime>430</TotalTime>
  <ScaleCrop>false</ScaleCrop>
  <LinksUpToDate>false</LinksUpToDate>
  <CharactersWithSpaces>2314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2023-10-05T14:55:00Z</dcterms:created>
  <dc:creator>碎碎唸♡婷葶</dc:creator>
  <cp:lastModifiedBy>admin</cp:lastModifiedBy>
  <dcterms:modified xsi:type="dcterms:W3CDTF">2023-10-08T09:39:16Z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A19B1AE48DE044D3A8580612B2809B1F_11</vt:lpwstr>
  </property>
</Properties>
</file>