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b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我已仔细阅读《澄迈县中医院2023年公开招聘编外工作人员公告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本人所填写（提供）的个人基本信息、学历学位、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专业技术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职称、工作经历等报考信息均真实有效。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本人自行与所在单位进行沟通，确保考察、调档等工作顺利进行，如因此导致后续公开招聘手续受阻的，责任自负。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3840" w:firstLineChars="1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>
      <w:pPr>
        <w:widowControl/>
        <w:snapToGrid w:val="0"/>
        <w:spacing w:line="560" w:lineRule="exact"/>
        <w:ind w:firstLine="3840" w:firstLineChars="1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napToGrid w:val="0"/>
        <w:spacing w:line="560" w:lineRule="exact"/>
        <w:ind w:firstLine="4640" w:firstLineChars="14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MmZlZTkwNTQ1ZDZmNTFkM2I5NjhkZDU5ZTYxZTgifQ=="/>
  </w:docVars>
  <w:rsids>
    <w:rsidRoot w:val="006321C4"/>
    <w:rsid w:val="001241DC"/>
    <w:rsid w:val="00460A67"/>
    <w:rsid w:val="006321C4"/>
    <w:rsid w:val="006322B1"/>
    <w:rsid w:val="00852D19"/>
    <w:rsid w:val="00A5674A"/>
    <w:rsid w:val="00EA202D"/>
    <w:rsid w:val="01995DF2"/>
    <w:rsid w:val="06821871"/>
    <w:rsid w:val="09FC3881"/>
    <w:rsid w:val="0C2A2A63"/>
    <w:rsid w:val="10D13950"/>
    <w:rsid w:val="1BE57A85"/>
    <w:rsid w:val="1E8B0144"/>
    <w:rsid w:val="23AE22E8"/>
    <w:rsid w:val="240D4F05"/>
    <w:rsid w:val="2F963897"/>
    <w:rsid w:val="33AC0455"/>
    <w:rsid w:val="38B3073F"/>
    <w:rsid w:val="3C6D1E86"/>
    <w:rsid w:val="3C8A02C8"/>
    <w:rsid w:val="41D84389"/>
    <w:rsid w:val="49B74049"/>
    <w:rsid w:val="49F87B2B"/>
    <w:rsid w:val="519849B3"/>
    <w:rsid w:val="53ED44DD"/>
    <w:rsid w:val="54617640"/>
    <w:rsid w:val="558D19F4"/>
    <w:rsid w:val="56C673F3"/>
    <w:rsid w:val="58D86B32"/>
    <w:rsid w:val="59F0572A"/>
    <w:rsid w:val="5BD027F3"/>
    <w:rsid w:val="64B95236"/>
    <w:rsid w:val="650B2B11"/>
    <w:rsid w:val="6B0F4CE5"/>
    <w:rsid w:val="706D362A"/>
    <w:rsid w:val="7130239F"/>
    <w:rsid w:val="722D2DDD"/>
    <w:rsid w:val="723D14DD"/>
    <w:rsid w:val="73222F4A"/>
    <w:rsid w:val="77783EF7"/>
    <w:rsid w:val="78980149"/>
    <w:rsid w:val="7AD068A9"/>
    <w:rsid w:val="7DB8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280</Characters>
  <Lines>2</Lines>
  <Paragraphs>1</Paragraphs>
  <TotalTime>2</TotalTime>
  <ScaleCrop>false</ScaleCrop>
  <LinksUpToDate>false</LinksUpToDate>
  <CharactersWithSpaces>327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2020-08-31T01:48:00Z</dcterms:created>
  <dc:creator>云永材</dc:creator>
  <cp:lastModifiedBy>freedom</cp:lastModifiedBy>
  <dcterms:modified xsi:type="dcterms:W3CDTF">2023-11-22T08:15:43Z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91C5946E7C6044D69C230EE16E415D16</vt:lpwstr>
  </property>
</Properties>
</file>