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42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长汀县水土保持中心</w:t>
      </w:r>
      <w:r>
        <w:rPr>
          <w:rFonts w:hint="eastAsia" w:ascii="方正小标宋简体" w:eastAsia="方正小标宋简体" w:cs="方正小标宋简体"/>
          <w:sz w:val="32"/>
          <w:szCs w:val="32"/>
        </w:rPr>
        <w:t>公开招聘劳务派遣人员</w:t>
      </w:r>
      <w:r>
        <w:rPr>
          <w:rFonts w:hint="eastAsia" w:ascii="黑体" w:hAnsi="黑体" w:eastAsia="黑体" w:cs="黑体"/>
          <w:sz w:val="32"/>
          <w:szCs w:val="32"/>
        </w:rPr>
        <w:t>报名登记表</w:t>
      </w:r>
    </w:p>
    <w:tbl>
      <w:tblPr>
        <w:tblStyle w:val="5"/>
        <w:tblW w:w="9545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55"/>
        <w:gridCol w:w="315"/>
        <w:gridCol w:w="1032"/>
        <w:gridCol w:w="112"/>
        <w:gridCol w:w="956"/>
        <w:gridCol w:w="260"/>
        <w:gridCol w:w="1105"/>
        <w:gridCol w:w="420"/>
        <w:gridCol w:w="735"/>
        <w:gridCol w:w="19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3" w:hRule="atLeast"/>
        </w:trPr>
        <w:tc>
          <w:tcPr>
            <w:tcW w:w="154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3" w:hRule="atLeast"/>
        </w:trPr>
        <w:tc>
          <w:tcPr>
            <w:tcW w:w="15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3" w:hRule="atLeast"/>
        </w:trPr>
        <w:tc>
          <w:tcPr>
            <w:tcW w:w="15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作时间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3" w:hRule="atLeast"/>
        </w:trPr>
        <w:tc>
          <w:tcPr>
            <w:tcW w:w="15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261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专业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9" w:hRule="atLeast"/>
        </w:trPr>
        <w:tc>
          <w:tcPr>
            <w:tcW w:w="15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2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9" w:hRule="atLeast"/>
        </w:trPr>
        <w:tc>
          <w:tcPr>
            <w:tcW w:w="15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8001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94" w:hRule="atLeas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2" w:hRule="atLeast"/>
        </w:trPr>
        <w:tc>
          <w:tcPr>
            <w:tcW w:w="154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2160" w:hanging="2160" w:hangingChars="9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</w:t>
            </w:r>
          </w:p>
          <w:p>
            <w:pPr>
              <w:spacing w:line="260" w:lineRule="exact"/>
              <w:ind w:left="2160" w:hanging="2160" w:hangingChars="9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2160" w:hanging="2160" w:hangingChars="9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2160" w:hanging="2160" w:hangingChars="9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8" w:hRule="atLeast"/>
        </w:trPr>
        <w:tc>
          <w:tcPr>
            <w:tcW w:w="154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8" w:hRule="atLeast"/>
        </w:trPr>
        <w:tc>
          <w:tcPr>
            <w:tcW w:w="15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04" w:hRule="atLeast"/>
        </w:trPr>
        <w:tc>
          <w:tcPr>
            <w:tcW w:w="15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2" w:hRule="atLeast"/>
        </w:trPr>
        <w:tc>
          <w:tcPr>
            <w:tcW w:w="154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504" w:hRule="atLeas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诚信承诺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left="-99" w:leftChars="-984" w:hanging="1967" w:hangingChars="7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本人以上所填写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内容及提供的相关材料真实、准确，如有虚假，一经查实，愿接受取消资格处理。</w:t>
            </w:r>
          </w:p>
          <w:p>
            <w:pPr>
              <w:spacing w:line="460" w:lineRule="exact"/>
              <w:ind w:left="-106" w:leftChars="-984" w:hanging="1960" w:hangingChars="7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</w:p>
          <w:p>
            <w:pPr>
              <w:spacing w:line="460" w:lineRule="exact"/>
              <w:ind w:left="-106" w:leftChars="-984" w:hanging="1960" w:hangingChars="7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310" w:hRule="atLeast"/>
        </w:trPr>
        <w:tc>
          <w:tcPr>
            <w:tcW w:w="154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长汀县劳务派遣服务有限公司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46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  <w:p>
            <w:pPr>
              <w:spacing w:line="460" w:lineRule="exact"/>
              <w:jc w:val="both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  <w:p>
            <w:pPr>
              <w:spacing w:line="46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单位（公章）：</w:t>
            </w:r>
          </w:p>
          <w:p>
            <w:pPr>
              <w:spacing w:line="460" w:lineRule="exact"/>
              <w:ind w:left="2530" w:hanging="2529" w:hangingChars="90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840"/>
        </w:tabs>
        <w:jc w:val="left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OWVmMTdjZDEyZDU4YTMxZjg5Nzc2ZGExYzAzOTEifQ=="/>
    <w:docVar w:name="KSO_WPS_MARK_KEY" w:val="5c914f36-fb04-46cb-b463-a1bef03e5f8e"/>
  </w:docVars>
  <w:rsids>
    <w:rsidRoot w:val="00DE5F7D"/>
    <w:rsid w:val="00003C5A"/>
    <w:rsid w:val="00005BA9"/>
    <w:rsid w:val="000120F3"/>
    <w:rsid w:val="0004170B"/>
    <w:rsid w:val="00047443"/>
    <w:rsid w:val="00062CC7"/>
    <w:rsid w:val="00081B3F"/>
    <w:rsid w:val="000D0D23"/>
    <w:rsid w:val="001113D4"/>
    <w:rsid w:val="00121D51"/>
    <w:rsid w:val="00127E93"/>
    <w:rsid w:val="0013312F"/>
    <w:rsid w:val="0015022A"/>
    <w:rsid w:val="00222B49"/>
    <w:rsid w:val="00225F30"/>
    <w:rsid w:val="0023596C"/>
    <w:rsid w:val="00250F63"/>
    <w:rsid w:val="00251BE4"/>
    <w:rsid w:val="002556C3"/>
    <w:rsid w:val="00263756"/>
    <w:rsid w:val="00281956"/>
    <w:rsid w:val="00281B86"/>
    <w:rsid w:val="00285BF3"/>
    <w:rsid w:val="002A725F"/>
    <w:rsid w:val="002E0DB3"/>
    <w:rsid w:val="002F610A"/>
    <w:rsid w:val="003209DD"/>
    <w:rsid w:val="00332797"/>
    <w:rsid w:val="003337DA"/>
    <w:rsid w:val="00337B2F"/>
    <w:rsid w:val="00370D35"/>
    <w:rsid w:val="00372076"/>
    <w:rsid w:val="003A272C"/>
    <w:rsid w:val="003A642B"/>
    <w:rsid w:val="003B17A3"/>
    <w:rsid w:val="003D3248"/>
    <w:rsid w:val="003E2C59"/>
    <w:rsid w:val="00443F69"/>
    <w:rsid w:val="004634D9"/>
    <w:rsid w:val="00493002"/>
    <w:rsid w:val="004A7AC6"/>
    <w:rsid w:val="004B7DDC"/>
    <w:rsid w:val="004E3899"/>
    <w:rsid w:val="00513483"/>
    <w:rsid w:val="00527F9C"/>
    <w:rsid w:val="00546738"/>
    <w:rsid w:val="005F5BF0"/>
    <w:rsid w:val="005F7274"/>
    <w:rsid w:val="0064258D"/>
    <w:rsid w:val="00654203"/>
    <w:rsid w:val="00684D10"/>
    <w:rsid w:val="006C3A0A"/>
    <w:rsid w:val="006F4871"/>
    <w:rsid w:val="00721557"/>
    <w:rsid w:val="0076369B"/>
    <w:rsid w:val="007735CD"/>
    <w:rsid w:val="00777495"/>
    <w:rsid w:val="00792CF7"/>
    <w:rsid w:val="00794E57"/>
    <w:rsid w:val="007F1639"/>
    <w:rsid w:val="008052E2"/>
    <w:rsid w:val="00861F36"/>
    <w:rsid w:val="008634D8"/>
    <w:rsid w:val="00867599"/>
    <w:rsid w:val="0087606E"/>
    <w:rsid w:val="00887AAC"/>
    <w:rsid w:val="008C19E0"/>
    <w:rsid w:val="008E3F02"/>
    <w:rsid w:val="00911D34"/>
    <w:rsid w:val="00920D94"/>
    <w:rsid w:val="0092385B"/>
    <w:rsid w:val="00953FAB"/>
    <w:rsid w:val="00964EF4"/>
    <w:rsid w:val="00980936"/>
    <w:rsid w:val="009B51B0"/>
    <w:rsid w:val="009F1C46"/>
    <w:rsid w:val="00AB4512"/>
    <w:rsid w:val="00AB54C3"/>
    <w:rsid w:val="00AC4606"/>
    <w:rsid w:val="00AD35C8"/>
    <w:rsid w:val="00AF6EBC"/>
    <w:rsid w:val="00B029AF"/>
    <w:rsid w:val="00B201BD"/>
    <w:rsid w:val="00B26E44"/>
    <w:rsid w:val="00B435E1"/>
    <w:rsid w:val="00B80A58"/>
    <w:rsid w:val="00B8695C"/>
    <w:rsid w:val="00BA2340"/>
    <w:rsid w:val="00BB6EE3"/>
    <w:rsid w:val="00BB71EC"/>
    <w:rsid w:val="00C07D15"/>
    <w:rsid w:val="00C10947"/>
    <w:rsid w:val="00C70745"/>
    <w:rsid w:val="00C774C8"/>
    <w:rsid w:val="00C87D0A"/>
    <w:rsid w:val="00CC12B6"/>
    <w:rsid w:val="00D13CDC"/>
    <w:rsid w:val="00D220F5"/>
    <w:rsid w:val="00D34B13"/>
    <w:rsid w:val="00D420F0"/>
    <w:rsid w:val="00D43782"/>
    <w:rsid w:val="00D940EA"/>
    <w:rsid w:val="00DA45A0"/>
    <w:rsid w:val="00DC0A14"/>
    <w:rsid w:val="00DC5D7D"/>
    <w:rsid w:val="00DE09C4"/>
    <w:rsid w:val="00DE5F7D"/>
    <w:rsid w:val="00E052D2"/>
    <w:rsid w:val="00E22F30"/>
    <w:rsid w:val="00E44B60"/>
    <w:rsid w:val="00E76869"/>
    <w:rsid w:val="00E76FF1"/>
    <w:rsid w:val="00E83A24"/>
    <w:rsid w:val="00EA52F7"/>
    <w:rsid w:val="00EC0A33"/>
    <w:rsid w:val="00ED669D"/>
    <w:rsid w:val="00F078C4"/>
    <w:rsid w:val="00F20238"/>
    <w:rsid w:val="00F2077A"/>
    <w:rsid w:val="00F513A6"/>
    <w:rsid w:val="00F62A05"/>
    <w:rsid w:val="00FB7E15"/>
    <w:rsid w:val="019A7B56"/>
    <w:rsid w:val="01BC4447"/>
    <w:rsid w:val="04883F5F"/>
    <w:rsid w:val="05550759"/>
    <w:rsid w:val="07DB311A"/>
    <w:rsid w:val="0AE17E97"/>
    <w:rsid w:val="0B1C0A44"/>
    <w:rsid w:val="0C98103A"/>
    <w:rsid w:val="0E303391"/>
    <w:rsid w:val="0E9D536E"/>
    <w:rsid w:val="11A402A8"/>
    <w:rsid w:val="11F34E04"/>
    <w:rsid w:val="14587090"/>
    <w:rsid w:val="15101EBC"/>
    <w:rsid w:val="166353A9"/>
    <w:rsid w:val="16D76D53"/>
    <w:rsid w:val="17CA022C"/>
    <w:rsid w:val="18F80767"/>
    <w:rsid w:val="19BF5A2C"/>
    <w:rsid w:val="1A04207E"/>
    <w:rsid w:val="1FA36B50"/>
    <w:rsid w:val="215E3E51"/>
    <w:rsid w:val="21BD3EBC"/>
    <w:rsid w:val="23F60C5D"/>
    <w:rsid w:val="271C0886"/>
    <w:rsid w:val="28357725"/>
    <w:rsid w:val="2CC57F1A"/>
    <w:rsid w:val="30B5311B"/>
    <w:rsid w:val="30E341B1"/>
    <w:rsid w:val="30FF27F2"/>
    <w:rsid w:val="327C20CA"/>
    <w:rsid w:val="33817681"/>
    <w:rsid w:val="34CC04BD"/>
    <w:rsid w:val="357B25E5"/>
    <w:rsid w:val="35AC3129"/>
    <w:rsid w:val="364404E1"/>
    <w:rsid w:val="38791D22"/>
    <w:rsid w:val="3CB10A80"/>
    <w:rsid w:val="3D8A2AB4"/>
    <w:rsid w:val="3DE63614"/>
    <w:rsid w:val="3DED3940"/>
    <w:rsid w:val="44F163CD"/>
    <w:rsid w:val="475C2DC4"/>
    <w:rsid w:val="494602D5"/>
    <w:rsid w:val="49E54A1A"/>
    <w:rsid w:val="4AD11959"/>
    <w:rsid w:val="4CB179E5"/>
    <w:rsid w:val="4D161970"/>
    <w:rsid w:val="4D77047B"/>
    <w:rsid w:val="4E690BA5"/>
    <w:rsid w:val="4EC02A0C"/>
    <w:rsid w:val="4F3D455C"/>
    <w:rsid w:val="509134EB"/>
    <w:rsid w:val="52A46405"/>
    <w:rsid w:val="54F825DC"/>
    <w:rsid w:val="56116360"/>
    <w:rsid w:val="57327DB6"/>
    <w:rsid w:val="5CE17B03"/>
    <w:rsid w:val="5CF23131"/>
    <w:rsid w:val="5DE773B2"/>
    <w:rsid w:val="609D14E4"/>
    <w:rsid w:val="60D000D0"/>
    <w:rsid w:val="65DB07C9"/>
    <w:rsid w:val="69C75396"/>
    <w:rsid w:val="6B801FE6"/>
    <w:rsid w:val="6BCA450B"/>
    <w:rsid w:val="6DDA5E8F"/>
    <w:rsid w:val="6EB748FD"/>
    <w:rsid w:val="6EB953F6"/>
    <w:rsid w:val="6F5416EC"/>
    <w:rsid w:val="715A2B28"/>
    <w:rsid w:val="73634A7D"/>
    <w:rsid w:val="74110B1E"/>
    <w:rsid w:val="74563626"/>
    <w:rsid w:val="77247ABF"/>
    <w:rsid w:val="7BE6523C"/>
    <w:rsid w:val="AF7FBA7E"/>
    <w:rsid w:val="FE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sz w:val="2"/>
      <w:szCs w:val="2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5</Pages>
  <Words>325</Words>
  <Characters>1854</Characters>
  <Lines>15</Lines>
  <Paragraphs>4</Paragraphs>
  <TotalTime>32</TotalTime>
  <ScaleCrop>false</ScaleCrop>
  <LinksUpToDate>false</LinksUpToDate>
  <CharactersWithSpaces>2175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2023-03-05T14:57:00Z</dcterms:created>
  <dc:creator>桑三博客</dc:creator>
  <cp:lastModifiedBy>jyzx</cp:lastModifiedBy>
  <cp:lastPrinted>2023-11-29T09:04:00Z</cp:lastPrinted>
  <dcterms:modified xsi:type="dcterms:W3CDTF">2023-11-29T15:27:00Z</dcterms:modified>
  <dc:title>连城环保局招聘公告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5C22DDA4D9CA4511BFD2F16F6470EED6_13</vt:lpwstr>
  </property>
</Properties>
</file>