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附件：</w:t>
      </w:r>
    </w:p>
    <w:p>
      <w:pPr>
        <w:widowControl/>
        <w:adjustRightInd w:val="0"/>
        <w:snapToGrid w:val="0"/>
        <w:spacing w:after="200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克什克腾旗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融媒体中心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引进播音主持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人员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报名表</w:t>
      </w:r>
    </w:p>
    <w:tbl>
      <w:tblPr>
        <w:tblStyle w:val="2"/>
        <w:tblpPr w:leftFromText="180" w:rightFromText="180" w:vertAnchor="page" w:horzAnchor="page" w:tblpXSpec="center" w:tblpY="3261"/>
        <w:tblW w:w="9000" w:type="dxa"/>
        <w:jc w:val="center"/>
        <w:tblBorders>
          <w:top w:val="outset" w:color="434343" w:sz="6" w:space="0"/>
          <w:left w:val="outset" w:color="434343" w:sz="6" w:space="0"/>
          <w:bottom w:val="outset" w:color="434343" w:sz="6" w:space="0"/>
          <w:right w:val="outset" w:color="43434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1"/>
        <w:gridCol w:w="1714"/>
        <w:gridCol w:w="1714"/>
        <w:gridCol w:w="1643"/>
        <w:gridCol w:w="242"/>
        <w:gridCol w:w="1886"/>
      </w:tblGrid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instrText xml:space="preserve"> INCLUDEPICTURE "D:\\up\\&lt;%=rs(" \* MERGEFORMATINET </w:instrTex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drawing>
                <wp:inline distT="0" distB="0" distL="114300" distR="114300">
                  <wp:extent cx="1316990" cy="18103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户籍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071" w:type="dxa"/>
            <w:gridSpan w:val="3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3771" w:type="dxa"/>
            <w:gridSpan w:val="3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428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86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在线验证码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default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普通话等级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6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学习及工作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7199" w:type="dxa"/>
            <w:gridSpan w:val="5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9000" w:type="dxa"/>
            <w:gridSpan w:val="6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此表为本人自愿填写，并确认无误，不做任何修改。所填写内容完全属实，如有弄虚作假，一经查实，自愿承担一切后果。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承诺人签字：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　　　　　　　　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MzA0NzMwNzIyZGIyYmY1MmEzNzQ3NjgwODcwNjQifQ=="/>
  </w:docVars>
  <w:rsids>
    <w:rsidRoot w:val="2F80430E"/>
    <w:rsid w:val="06110369"/>
    <w:rsid w:val="0AED458E"/>
    <w:rsid w:val="1E0D6A58"/>
    <w:rsid w:val="2F80430E"/>
    <w:rsid w:val="7C75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20</TotalTime>
  <ScaleCrop>false</ScaleCrop>
  <LinksUpToDate>false</LinksUpToDate>
  <CharactersWithSpaces>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2021-09-10T01:08:00Z</dcterms:created>
  <dc:creator>王恒伟</dc:creator>
  <cp:lastModifiedBy>王恒伟</cp:lastModifiedBy>
  <cp:lastPrinted>2023-11-28T07:58:00Z</cp:lastPrinted>
  <dcterms:modified xsi:type="dcterms:W3CDTF">2023-11-28T08:18:52Z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4969E58DA8014748B1F5C93999AB5226</vt:lpwstr>
  </property>
</Properties>
</file>