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0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_GB2312" w:hAnsi="方正小标宋简体" w:eastAsia="方正小标宋_GBK"/>
          <w:color w:val="000000"/>
          <w:spacing w:val="-2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0"/>
          <w:szCs w:val="40"/>
        </w:rPr>
        <w:t>工作经历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证明</w:t>
      </w:r>
    </w:p>
    <w:tbl>
      <w:tblPr>
        <w:tblStyle w:val="5"/>
        <w:tblW w:w="97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807"/>
        <w:gridCol w:w="736"/>
        <w:gridCol w:w="1080"/>
        <w:gridCol w:w="190"/>
        <w:gridCol w:w="720"/>
        <w:gridCol w:w="890"/>
        <w:gridCol w:w="550"/>
        <w:gridCol w:w="943"/>
        <w:gridCol w:w="847"/>
        <w:gridCol w:w="370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性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历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方正仿宋_GBK" w:hAnsi="宋体" w:eastAsia="方正仿宋_GBK" w:cs="宋体"/>
                <w:spacing w:val="-4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职 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（职务）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存放机构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身份证号</w:t>
            </w:r>
          </w:p>
        </w:tc>
        <w:tc>
          <w:tcPr>
            <w:tcW w:w="4423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联系手机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50" w:type="dxa"/>
            <w:gridSpan w:val="1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工作经历</w:t>
            </w:r>
            <w:r>
              <w:rPr>
                <w:rFonts w:hint="eastAsia" w:ascii="方正楷体_GBK" w:hAnsi="宋体" w:eastAsia="方正楷体_GBK" w:cs="宋体"/>
                <w:spacing w:val="-12"/>
                <w:w w:val="90"/>
                <w:sz w:val="24"/>
              </w:rPr>
              <w:t>（仅需填写招聘岗位所要求的部分）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工作单位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从事的具体工作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单位联系人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（单位盖章）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意见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上述内容属实。</w:t>
            </w:r>
          </w:p>
          <w:p>
            <w:pPr>
              <w:spacing w:line="360" w:lineRule="exact"/>
              <w:ind w:firstLine="840" w:firstLineChars="400"/>
              <w:rPr>
                <w:rFonts w:hint="eastAsia" w:ascii="方正仿宋_GBK" w:hAnsi="宋体" w:eastAsia="方正仿宋_GBK" w:cs="宋体"/>
                <w:szCs w:val="21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单位负责人签字：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（单位盖章）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年    月    日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承诺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</w:p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本人已认真阅读并理解本次招聘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公告</w:t>
            </w:r>
            <w:r>
              <w:rPr>
                <w:rFonts w:hint="eastAsia" w:ascii="方正仿宋_GBK" w:eastAsia="方正仿宋_GBK"/>
                <w:bCs/>
                <w:szCs w:val="21"/>
              </w:rPr>
              <w:t>，对以上填写内容的真实性负责。若违反规定</w:t>
            </w:r>
          </w:p>
          <w:p>
            <w:pPr>
              <w:spacing w:line="360" w:lineRule="exact"/>
              <w:jc w:val="left"/>
              <w:rPr>
                <w:rFonts w:hint="eastAsia"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或弄虚作假，承担取消报名或聘用资格等相应责任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szCs w:val="21"/>
              </w:rPr>
              <w:t xml:space="preserve">          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本人确认签字：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备注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（1）工作经历证明需经有关单位签字并盖章；社保证明、劳动合同、录（聘）用文件等能有效证明相关工作经历的，可视为佐证材料；（2）工作经历计算截止时间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以本次招聘公告规定为准</w:t>
            </w:r>
            <w:r>
              <w:rPr>
                <w:rFonts w:hint="eastAsia" w:ascii="方正仿宋_GBK" w:eastAsia="方正仿宋_GBK"/>
                <w:bCs/>
                <w:szCs w:val="21"/>
              </w:rPr>
              <w:t>。</w:t>
            </w:r>
          </w:p>
        </w:tc>
      </w:tr>
    </w:tbl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CA6"/>
    <w:rsid w:val="0D060BA8"/>
    <w:rsid w:val="1380559D"/>
    <w:rsid w:val="13807C14"/>
    <w:rsid w:val="18C215B7"/>
    <w:rsid w:val="1D1B0573"/>
    <w:rsid w:val="2AA7527B"/>
    <w:rsid w:val="2C1D3244"/>
    <w:rsid w:val="2FE856ED"/>
    <w:rsid w:val="30FF1FDF"/>
    <w:rsid w:val="319A47A4"/>
    <w:rsid w:val="3220129F"/>
    <w:rsid w:val="36F836A7"/>
    <w:rsid w:val="371105FA"/>
    <w:rsid w:val="3B190B18"/>
    <w:rsid w:val="3C734CED"/>
    <w:rsid w:val="3D88250E"/>
    <w:rsid w:val="3F0401FA"/>
    <w:rsid w:val="46000E9F"/>
    <w:rsid w:val="482247E6"/>
    <w:rsid w:val="48C47B5A"/>
    <w:rsid w:val="4A9A6ADD"/>
    <w:rsid w:val="50965506"/>
    <w:rsid w:val="598A357E"/>
    <w:rsid w:val="59A106AF"/>
    <w:rsid w:val="62362528"/>
    <w:rsid w:val="64095693"/>
    <w:rsid w:val="67EA400D"/>
    <w:rsid w:val="68AE1C8D"/>
    <w:rsid w:val="6CF84C06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2023-10-27T08:09:22Z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