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附件4            </w:t>
      </w:r>
      <w:r>
        <w:rPr>
          <w:rFonts w:hint="eastAsia" w:ascii="方正小标宋_GBK" w:hAnsi="方正小标宋_GBK" w:eastAsia="方正小标宋_GBK" w:cs="方正小标宋_GBK"/>
          <w:b/>
          <w:sz w:val="44"/>
        </w:rPr>
        <w:t>应聘诚信承诺书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我已仔细阅读</w:t>
      </w:r>
      <w:bookmarkStart w:id="0" w:name="_GoBack"/>
      <w:r>
        <w:rPr>
          <w:rFonts w:hint="eastAsia" w:ascii="仿宋_GB2312" w:hAnsi="仿宋_GB2312" w:eastAsia="仿宋_GB2312" w:cs="仿宋_GB2312"/>
          <w:sz w:val="32"/>
        </w:rPr>
        <w:t>《海南警察学院（筹）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2023年考核招聘工作人员公告</w:t>
      </w:r>
      <w:r>
        <w:rPr>
          <w:rFonts w:hint="eastAsia" w:ascii="仿宋_GB2312" w:hAnsi="仿宋_GB2312" w:eastAsia="仿宋_GB2312" w:cs="仿宋_GB2312"/>
          <w:sz w:val="32"/>
        </w:rPr>
        <w:t>》</w:t>
      </w:r>
      <w:bookmarkEnd w:id="0"/>
      <w:r>
        <w:rPr>
          <w:rFonts w:hint="eastAsia" w:ascii="仿宋_GB2312" w:hAnsi="仿宋_GB2312" w:eastAsia="仿宋_GB2312" w:cs="仿宋_GB2312"/>
          <w:sz w:val="32"/>
        </w:rPr>
        <w:t>，理解其内容，符合应聘条件，自愿应聘海南警察学院（筹），并郑重承诺：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一、本人自觉遵守海南警察学院（筹）招聘工作的各项规定，本人所提供的证明材料、证件等一切材料，均真实准确。对因提供有关信息证件不真实所造成的后果，本人自愿承担相应的责任。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本人所填《海南警察学院（筹）2023年公开招聘报名登记表》个人信息准确、有效，并对照应聘条件与本人情况认真核对无误。凭本人准考证、身份证参加考试。对因填写错误及缺失证件所造成的后果，本人自愿承担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三、若需要填写工作经验，本人保证在《海南警察学院（筹）2023年公开招聘报名登记表》中如实填写。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四、对于应聘岗位所要求的专业，保证做到对本人所学专业与岗位专业要求认真核对，不符合要求的决不应聘。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五、诚实守信，严守纪律。认真履行应聘人员的义务。对因违反纪律规定所造成的后果，本人自愿承担相应的责任。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应聘者本人签名：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本人身份证号码：</w:t>
      </w:r>
    </w:p>
    <w:p>
      <w:pPr>
        <w:spacing w:line="570" w:lineRule="exact"/>
        <w:ind w:firstLine="42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       年   月   日</w:t>
      </w:r>
    </w:p>
    <w:p/>
    <w:sectPr>
      <w:pgSz w:w="11906" w:h="16838"/>
      <w:pgMar w:top="1984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047805FF"/>
    <w:rsid w:val="10A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2023-12-04T13:28:00Z</dcterms:created>
  <dc:creator>sl</dc:creator>
  <cp:lastModifiedBy>麻麻肥靓</cp:lastModifiedBy>
  <dcterms:modified xsi:type="dcterms:W3CDTF">2023-12-11T09:33:20Z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BC4E5059AFE0480F9D077AAFDD325C60_12</vt:lpwstr>
  </property>
</Properties>
</file>