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同意报考证明（模本）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×××，男（女），身份证号×××××××××。××年××月参加工作，试用期自××年××月至××年××月，已（未）签订服务协议，服务期自××年××月至××年××月。我单位同意×××同志报考阳城县2023年公开招聘融媒体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工作人员考试，如被聘用，同意办理调出手续。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主管部门意见                组织部（人社局）意见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日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注：地市级以上单位按照干部管理权限要求单位、主管部门同意并加盖公章。</w:t>
      </w:r>
      <w:r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  <w:t>（模本根据个人情况，可以适当修改，确保信息真实完整）</w:t>
      </w:r>
    </w:p>
    <w:sectPr>
      <w:pgSz w:w="11906" w:h="16838"/>
      <w:pgMar w:top="1984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F1CB8"/>
    <w:rsid w:val="01C80178"/>
    <w:rsid w:val="117C75C8"/>
    <w:rsid w:val="119B05D6"/>
    <w:rsid w:val="12403E33"/>
    <w:rsid w:val="3CD6135B"/>
    <w:rsid w:val="4AFF1CB8"/>
    <w:rsid w:val="5F626160"/>
    <w:rsid w:val="706E7ADE"/>
    <w:rsid w:val="7905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2021-09-28T01:20:00Z</dcterms:created>
  <dc:creator>Administrator</dc:creator>
  <cp:lastModifiedBy>春暖花开</cp:lastModifiedBy>
  <cp:lastPrinted>2023-12-22T07:45:28Z</cp:lastPrinted>
  <dcterms:modified xsi:type="dcterms:W3CDTF">2023-12-22T07:46:26Z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