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智汇衢州”市县联动引进事业单位高层次紧缺人才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衢州市教育局“南孔学地•教职等你”硕博专场</w:t>
      </w:r>
    </w:p>
    <w:p>
      <w:pPr>
        <w:autoSpaceDE w:val="0"/>
        <w:autoSpaceDN w:val="0"/>
        <w:adjustRightInd w:val="0"/>
        <w:spacing w:line="520" w:lineRule="exact"/>
        <w:jc w:val="center"/>
      </w:pP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1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760"/>
        <w:gridCol w:w="153"/>
        <w:gridCol w:w="58"/>
        <w:gridCol w:w="806"/>
        <w:gridCol w:w="769"/>
        <w:gridCol w:w="237"/>
        <w:gridCol w:w="881"/>
        <w:gridCol w:w="337"/>
        <w:gridCol w:w="122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生源地（高中毕业时户籍）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是否持有教师资格证或合格证明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持证学段学科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填起，时间不中断）</w:t>
            </w:r>
          </w:p>
        </w:tc>
        <w:tc>
          <w:tcPr>
            <w:tcW w:w="7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both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三、所填“联系电话”应确保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畅通，以便后续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>
      <w:pPr>
        <w:spacing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lang w:eastAsia="zh-CN"/>
        </w:rPr>
      </w:pP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OTI1M2QwZjAyYmFkMzViZWQ1ZWNiODlhZjNkNTQ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5A77"/>
    <w:rsid w:val="000362A6"/>
    <w:rsid w:val="00036488"/>
    <w:rsid w:val="0003675B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6435"/>
    <w:rsid w:val="00067504"/>
    <w:rsid w:val="00074E95"/>
    <w:rsid w:val="00077EBE"/>
    <w:rsid w:val="0008250F"/>
    <w:rsid w:val="00082D92"/>
    <w:rsid w:val="00090EEE"/>
    <w:rsid w:val="00091273"/>
    <w:rsid w:val="0009193F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363B7"/>
    <w:rsid w:val="0014528E"/>
    <w:rsid w:val="00147BB8"/>
    <w:rsid w:val="001515DB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120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8BC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0A86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3EF2"/>
    <w:rsid w:val="0020412D"/>
    <w:rsid w:val="00214127"/>
    <w:rsid w:val="00216884"/>
    <w:rsid w:val="00223439"/>
    <w:rsid w:val="00224B18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220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E2A"/>
    <w:rsid w:val="00363F15"/>
    <w:rsid w:val="00366751"/>
    <w:rsid w:val="003720D0"/>
    <w:rsid w:val="00372F60"/>
    <w:rsid w:val="00375D87"/>
    <w:rsid w:val="0039582D"/>
    <w:rsid w:val="003A183B"/>
    <w:rsid w:val="003B2F16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224A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53F3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370B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B5889"/>
    <w:rsid w:val="005C2E8F"/>
    <w:rsid w:val="005D59BE"/>
    <w:rsid w:val="005E0CC3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E41"/>
    <w:rsid w:val="00667FE8"/>
    <w:rsid w:val="0067115B"/>
    <w:rsid w:val="00672159"/>
    <w:rsid w:val="00672318"/>
    <w:rsid w:val="00673086"/>
    <w:rsid w:val="006737DE"/>
    <w:rsid w:val="0068254E"/>
    <w:rsid w:val="0068407E"/>
    <w:rsid w:val="00690EEB"/>
    <w:rsid w:val="00691662"/>
    <w:rsid w:val="0069499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6F57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06B1C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0249"/>
    <w:rsid w:val="008536BD"/>
    <w:rsid w:val="008576CD"/>
    <w:rsid w:val="0086573C"/>
    <w:rsid w:val="008707EF"/>
    <w:rsid w:val="00871910"/>
    <w:rsid w:val="00880E41"/>
    <w:rsid w:val="008828AE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5E7E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979E8"/>
    <w:rsid w:val="009A2EA8"/>
    <w:rsid w:val="009A3CC1"/>
    <w:rsid w:val="009A58F5"/>
    <w:rsid w:val="009B2800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7100"/>
    <w:rsid w:val="00A00E6D"/>
    <w:rsid w:val="00A042F0"/>
    <w:rsid w:val="00A10358"/>
    <w:rsid w:val="00A116DF"/>
    <w:rsid w:val="00A129E0"/>
    <w:rsid w:val="00A12F47"/>
    <w:rsid w:val="00A1428B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07A0"/>
    <w:rsid w:val="00AD2339"/>
    <w:rsid w:val="00AD42CA"/>
    <w:rsid w:val="00AD793B"/>
    <w:rsid w:val="00AE051B"/>
    <w:rsid w:val="00AE0774"/>
    <w:rsid w:val="00AE2E1F"/>
    <w:rsid w:val="00AE4AB6"/>
    <w:rsid w:val="00AE6709"/>
    <w:rsid w:val="00AF0DAE"/>
    <w:rsid w:val="00B03572"/>
    <w:rsid w:val="00B05A0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4412C"/>
    <w:rsid w:val="00B5271D"/>
    <w:rsid w:val="00B53CBF"/>
    <w:rsid w:val="00B75B30"/>
    <w:rsid w:val="00B7607D"/>
    <w:rsid w:val="00B76C6F"/>
    <w:rsid w:val="00B808DA"/>
    <w:rsid w:val="00B81042"/>
    <w:rsid w:val="00B87DA0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1E89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18C2"/>
    <w:rsid w:val="00C749F8"/>
    <w:rsid w:val="00C83C69"/>
    <w:rsid w:val="00C9311A"/>
    <w:rsid w:val="00C97FFC"/>
    <w:rsid w:val="00CA1C1B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3EE4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82D8D"/>
    <w:rsid w:val="00DA08AC"/>
    <w:rsid w:val="00DA1D10"/>
    <w:rsid w:val="00DA4CFF"/>
    <w:rsid w:val="00DA55BD"/>
    <w:rsid w:val="00DA5748"/>
    <w:rsid w:val="00DB11C8"/>
    <w:rsid w:val="00DB1EF6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57E4"/>
    <w:rsid w:val="00E67694"/>
    <w:rsid w:val="00E75276"/>
    <w:rsid w:val="00E934DC"/>
    <w:rsid w:val="00E94348"/>
    <w:rsid w:val="00E959FC"/>
    <w:rsid w:val="00E96DBD"/>
    <w:rsid w:val="00EA35B1"/>
    <w:rsid w:val="00EA61DA"/>
    <w:rsid w:val="00EA6899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362F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207A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4AF"/>
    <w:rsid w:val="00FE18C2"/>
    <w:rsid w:val="00FF5948"/>
    <w:rsid w:val="00FF7F10"/>
    <w:rsid w:val="07D65F3C"/>
    <w:rsid w:val="0995245E"/>
    <w:rsid w:val="09C37BCB"/>
    <w:rsid w:val="0BFFBB69"/>
    <w:rsid w:val="0CFD08FC"/>
    <w:rsid w:val="17FFDDB6"/>
    <w:rsid w:val="1B8A6DFF"/>
    <w:rsid w:val="1BFE5DC6"/>
    <w:rsid w:val="1BFFA6C9"/>
    <w:rsid w:val="1DA60CF5"/>
    <w:rsid w:val="1F475B36"/>
    <w:rsid w:val="1FF24E55"/>
    <w:rsid w:val="219660A0"/>
    <w:rsid w:val="24C0142F"/>
    <w:rsid w:val="24C761C0"/>
    <w:rsid w:val="26AF7BA1"/>
    <w:rsid w:val="28E03D88"/>
    <w:rsid w:val="29BF5D34"/>
    <w:rsid w:val="2AFF1F0D"/>
    <w:rsid w:val="2B585F6F"/>
    <w:rsid w:val="2BBA56F9"/>
    <w:rsid w:val="2EDA1575"/>
    <w:rsid w:val="2FD76DE4"/>
    <w:rsid w:val="2FE430CC"/>
    <w:rsid w:val="31411521"/>
    <w:rsid w:val="34F9564C"/>
    <w:rsid w:val="3523487F"/>
    <w:rsid w:val="35BF40ED"/>
    <w:rsid w:val="35ED5935"/>
    <w:rsid w:val="36652514"/>
    <w:rsid w:val="36C985B1"/>
    <w:rsid w:val="37A31F11"/>
    <w:rsid w:val="37DBEA0D"/>
    <w:rsid w:val="37F79883"/>
    <w:rsid w:val="39F07D44"/>
    <w:rsid w:val="3B4E2194"/>
    <w:rsid w:val="3B774649"/>
    <w:rsid w:val="3BAFCE98"/>
    <w:rsid w:val="3D124D23"/>
    <w:rsid w:val="3DB34BE2"/>
    <w:rsid w:val="3DEE16E7"/>
    <w:rsid w:val="3DF71201"/>
    <w:rsid w:val="3DFF5606"/>
    <w:rsid w:val="3E1E6FB6"/>
    <w:rsid w:val="3EE7B0FB"/>
    <w:rsid w:val="3EFBC6A6"/>
    <w:rsid w:val="3F83E817"/>
    <w:rsid w:val="3F929838"/>
    <w:rsid w:val="3FBDDEAE"/>
    <w:rsid w:val="3FCE8EE2"/>
    <w:rsid w:val="3FEBC83F"/>
    <w:rsid w:val="3FF24135"/>
    <w:rsid w:val="3FFC31EC"/>
    <w:rsid w:val="3FFFF00B"/>
    <w:rsid w:val="41516A73"/>
    <w:rsid w:val="447D6DF4"/>
    <w:rsid w:val="44B3353B"/>
    <w:rsid w:val="47EF7A5B"/>
    <w:rsid w:val="4B75001F"/>
    <w:rsid w:val="4D7D6F89"/>
    <w:rsid w:val="4F30FCF4"/>
    <w:rsid w:val="4FFB0589"/>
    <w:rsid w:val="50A81E35"/>
    <w:rsid w:val="51ECB773"/>
    <w:rsid w:val="52154B32"/>
    <w:rsid w:val="5267541E"/>
    <w:rsid w:val="52E4F3D6"/>
    <w:rsid w:val="52EB0BC7"/>
    <w:rsid w:val="536846E4"/>
    <w:rsid w:val="54174C31"/>
    <w:rsid w:val="54316AAD"/>
    <w:rsid w:val="54E21766"/>
    <w:rsid w:val="5775901B"/>
    <w:rsid w:val="57D9E217"/>
    <w:rsid w:val="59DDE35C"/>
    <w:rsid w:val="5AD7C28E"/>
    <w:rsid w:val="5AFF068D"/>
    <w:rsid w:val="5C784E8D"/>
    <w:rsid w:val="5D7F6B5B"/>
    <w:rsid w:val="5E5F7786"/>
    <w:rsid w:val="5EA3DE48"/>
    <w:rsid w:val="5EB7BCB2"/>
    <w:rsid w:val="5F63D405"/>
    <w:rsid w:val="5F7C5DF8"/>
    <w:rsid w:val="5F7D33D6"/>
    <w:rsid w:val="5FBBD2DF"/>
    <w:rsid w:val="5FEF52C6"/>
    <w:rsid w:val="65490BB1"/>
    <w:rsid w:val="658FAD19"/>
    <w:rsid w:val="674E0B70"/>
    <w:rsid w:val="675E1C5E"/>
    <w:rsid w:val="677FD4C8"/>
    <w:rsid w:val="67EFCD98"/>
    <w:rsid w:val="67F21DC3"/>
    <w:rsid w:val="67FFE1D5"/>
    <w:rsid w:val="6AF53189"/>
    <w:rsid w:val="6D3E99B6"/>
    <w:rsid w:val="6DBBCB44"/>
    <w:rsid w:val="6E6FECB4"/>
    <w:rsid w:val="6EBB1AB4"/>
    <w:rsid w:val="6F732299"/>
    <w:rsid w:val="6F7E0A6A"/>
    <w:rsid w:val="6F7F5C05"/>
    <w:rsid w:val="6FF85A2A"/>
    <w:rsid w:val="705A2F19"/>
    <w:rsid w:val="71EFC8B7"/>
    <w:rsid w:val="72FB2926"/>
    <w:rsid w:val="736F3525"/>
    <w:rsid w:val="73C7F648"/>
    <w:rsid w:val="73DF59EF"/>
    <w:rsid w:val="73FAAA19"/>
    <w:rsid w:val="74CF96A2"/>
    <w:rsid w:val="757F2805"/>
    <w:rsid w:val="7653AEA1"/>
    <w:rsid w:val="77ED1B4B"/>
    <w:rsid w:val="77FFDAC5"/>
    <w:rsid w:val="78873F7C"/>
    <w:rsid w:val="799F4B14"/>
    <w:rsid w:val="79FFCEE1"/>
    <w:rsid w:val="7BFF784E"/>
    <w:rsid w:val="7C4A2AB7"/>
    <w:rsid w:val="7CFF819F"/>
    <w:rsid w:val="7E1C4E30"/>
    <w:rsid w:val="7E7ABB2E"/>
    <w:rsid w:val="7FB2F676"/>
    <w:rsid w:val="7FBF0607"/>
    <w:rsid w:val="7FE3837C"/>
    <w:rsid w:val="7FF61487"/>
    <w:rsid w:val="7FF61B2A"/>
    <w:rsid w:val="7FFBC9A4"/>
    <w:rsid w:val="7FFC830A"/>
    <w:rsid w:val="7FFE56B1"/>
    <w:rsid w:val="7FFF7F23"/>
    <w:rsid w:val="8D2D5DCE"/>
    <w:rsid w:val="8F6B7AFA"/>
    <w:rsid w:val="8FE5A5B6"/>
    <w:rsid w:val="936D3FF8"/>
    <w:rsid w:val="9A9F43B5"/>
    <w:rsid w:val="9ABBB87D"/>
    <w:rsid w:val="9BFE1608"/>
    <w:rsid w:val="9D4B5CFF"/>
    <w:rsid w:val="9DDD50C6"/>
    <w:rsid w:val="9FB729EB"/>
    <w:rsid w:val="9FFF7802"/>
    <w:rsid w:val="AB4B70F3"/>
    <w:rsid w:val="ACFA2D3C"/>
    <w:rsid w:val="ACFF29D9"/>
    <w:rsid w:val="AF5FFDF7"/>
    <w:rsid w:val="AFEDCA8C"/>
    <w:rsid w:val="AFFE327A"/>
    <w:rsid w:val="B5EBC2A2"/>
    <w:rsid w:val="B6D9B9D1"/>
    <w:rsid w:val="B7D4660A"/>
    <w:rsid w:val="BA7B23C6"/>
    <w:rsid w:val="BCDBCC50"/>
    <w:rsid w:val="BEB7D65C"/>
    <w:rsid w:val="BFF76DEF"/>
    <w:rsid w:val="BFFA8929"/>
    <w:rsid w:val="BFFE3EB6"/>
    <w:rsid w:val="BFFE86DE"/>
    <w:rsid w:val="BFFF46FA"/>
    <w:rsid w:val="CF7F6F97"/>
    <w:rsid w:val="CFADCE29"/>
    <w:rsid w:val="D77DF1A8"/>
    <w:rsid w:val="DBB3291E"/>
    <w:rsid w:val="DBEF9F41"/>
    <w:rsid w:val="DEEB33EE"/>
    <w:rsid w:val="DF3744C4"/>
    <w:rsid w:val="DF5D6994"/>
    <w:rsid w:val="DFB82FE2"/>
    <w:rsid w:val="DFBFA934"/>
    <w:rsid w:val="DFE368E5"/>
    <w:rsid w:val="DFED9A32"/>
    <w:rsid w:val="DFEF5EDD"/>
    <w:rsid w:val="DFF3FD56"/>
    <w:rsid w:val="E7FB8169"/>
    <w:rsid w:val="ECEE5B26"/>
    <w:rsid w:val="EDBA350F"/>
    <w:rsid w:val="EDCFFDDF"/>
    <w:rsid w:val="EEB7945C"/>
    <w:rsid w:val="EF951849"/>
    <w:rsid w:val="EFD46CBF"/>
    <w:rsid w:val="EFF731C3"/>
    <w:rsid w:val="EFFAD607"/>
    <w:rsid w:val="EFFF5673"/>
    <w:rsid w:val="EFFF8E8A"/>
    <w:rsid w:val="F16F4FFA"/>
    <w:rsid w:val="F1FD31DB"/>
    <w:rsid w:val="F39FDE02"/>
    <w:rsid w:val="F6B4C471"/>
    <w:rsid w:val="F73C1EBD"/>
    <w:rsid w:val="F75789DA"/>
    <w:rsid w:val="F75CCA55"/>
    <w:rsid w:val="F78F2E3B"/>
    <w:rsid w:val="F7D37BEC"/>
    <w:rsid w:val="F7DFB067"/>
    <w:rsid w:val="F7FF97EB"/>
    <w:rsid w:val="F91B3571"/>
    <w:rsid w:val="FAF34308"/>
    <w:rsid w:val="FAFFD907"/>
    <w:rsid w:val="FB9F9047"/>
    <w:rsid w:val="FBFB4B53"/>
    <w:rsid w:val="FCBB8D71"/>
    <w:rsid w:val="FCBD0540"/>
    <w:rsid w:val="FCDFB31D"/>
    <w:rsid w:val="FDAFEE14"/>
    <w:rsid w:val="FDD961A6"/>
    <w:rsid w:val="FDDE2BA1"/>
    <w:rsid w:val="FDF86AA9"/>
    <w:rsid w:val="FDFF8FEE"/>
    <w:rsid w:val="FE734873"/>
    <w:rsid w:val="FEB27D24"/>
    <w:rsid w:val="FEEBE8F8"/>
    <w:rsid w:val="FEEE8FE5"/>
    <w:rsid w:val="FEFC97DA"/>
    <w:rsid w:val="FEFF9BB3"/>
    <w:rsid w:val="FF278405"/>
    <w:rsid w:val="FF3ED884"/>
    <w:rsid w:val="FF6DE116"/>
    <w:rsid w:val="FF7D8774"/>
    <w:rsid w:val="FFBCACF6"/>
    <w:rsid w:val="FFD5C6FC"/>
    <w:rsid w:val="FFDA163C"/>
    <w:rsid w:val="FFFB4009"/>
    <w:rsid w:val="FFFB698B"/>
    <w:rsid w:val="FFFEE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autoRedefine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autoRedefine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autoRedefine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autoRedefine/>
    <w:qFormat/>
    <w:uiPriority w:val="0"/>
    <w:pPr>
      <w:tabs>
        <w:tab w:val="left" w:pos="7560"/>
      </w:tabs>
    </w:pPr>
    <w:rPr>
      <w:sz w:val="24"/>
    </w:rPr>
  </w:style>
  <w:style w:type="paragraph" w:styleId="7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Emphasis"/>
    <w:basedOn w:val="13"/>
    <w:autoRedefine/>
    <w:qFormat/>
    <w:uiPriority w:val="20"/>
    <w:rPr>
      <w:i/>
      <w:iCs/>
    </w:rPr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9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NormalCharacter"/>
    <w:autoRedefine/>
    <w:semiHidden/>
    <w:qFormat/>
    <w:uiPriority w:val="0"/>
  </w:style>
  <w:style w:type="character" w:customStyle="1" w:styleId="22">
    <w:name w:val="font11"/>
    <w:basedOn w:val="13"/>
    <w:autoRedefine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  <w:style w:type="character" w:customStyle="1" w:styleId="23">
    <w:name w:val="font10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4">
    <w:name w:val="font01"/>
    <w:basedOn w:val="13"/>
    <w:autoRedefine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91"/>
    <w:basedOn w:val="13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4"/>
    <w:basedOn w:val="13"/>
    <w:autoRedefine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5651</Words>
  <Characters>5997</Characters>
  <Lines>40</Lines>
  <Paragraphs>11</Paragraphs>
  <TotalTime>47</TotalTime>
  <ScaleCrop>false</ScaleCrop>
  <LinksUpToDate>false</LinksUpToDate>
  <CharactersWithSpaces>6178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2022-08-01T16:07:00Z</dcterms:created>
  <dc:creator>treqdt</dc:creator>
  <cp:lastModifiedBy> 吕攀</cp:lastModifiedBy>
  <cp:lastPrinted>2024-03-01T19:03:00Z</cp:lastPrinted>
  <dcterms:modified xsi:type="dcterms:W3CDTF">2024-03-22T07:52:39Z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5055B5E7D89048289E7AD57F08DFCF07_13</vt:lpwstr>
  </property>
</Properties>
</file>