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月参加服务基层项目前未与任何单位签订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年高校应届毕业生身份报考晋中市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太谷区中医院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公开招聘工作人员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年   月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RkOTk2NDdjOTJiNDk4ZGE4MzhjYjViNGQ3ZWFkNWYifQ=="/>
  </w:docVars>
  <w:rsids>
    <w:rsidRoot w:val="6D776DD5"/>
    <w:rsid w:val="000451A5"/>
    <w:rsid w:val="00AC1299"/>
    <w:rsid w:val="00BB20E3"/>
    <w:rsid w:val="00C9260E"/>
    <w:rsid w:val="00EF01FB"/>
    <w:rsid w:val="00FC6CB9"/>
    <w:rsid w:val="065425AA"/>
    <w:rsid w:val="09C45028"/>
    <w:rsid w:val="15AB5D03"/>
    <w:rsid w:val="1A4C6E17"/>
    <w:rsid w:val="1B120566"/>
    <w:rsid w:val="2F907B7B"/>
    <w:rsid w:val="31FF3C97"/>
    <w:rsid w:val="359D597F"/>
    <w:rsid w:val="385847D4"/>
    <w:rsid w:val="3AEF3ACE"/>
    <w:rsid w:val="419341BA"/>
    <w:rsid w:val="44E77584"/>
    <w:rsid w:val="464D3FB0"/>
    <w:rsid w:val="49B6261E"/>
    <w:rsid w:val="4D4E49BE"/>
    <w:rsid w:val="4FC714E4"/>
    <w:rsid w:val="51F21085"/>
    <w:rsid w:val="554C04CA"/>
    <w:rsid w:val="5BD35098"/>
    <w:rsid w:val="62C90C63"/>
    <w:rsid w:val="6D776DD5"/>
    <w:rsid w:val="6E701C04"/>
    <w:rsid w:val="71DD67C6"/>
    <w:rsid w:val="744907E0"/>
    <w:rsid w:val="7A5C74D9"/>
    <w:rsid w:val="7C3971CF"/>
    <w:rsid w:val="7DB33EDB"/>
    <w:rsid w:val="7FC5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183</Characters>
  <Lines>1</Lines>
  <Paragraphs>1</Paragraphs>
  <TotalTime>4</TotalTime>
  <ScaleCrop>false</ScaleCrop>
  <LinksUpToDate>false</LinksUpToDate>
  <CharactersWithSpaces>261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三葉</cp:lastModifiedBy>
  <cp:lastPrinted>2024-04-07T01:14:28Z</cp:lastPrinted>
  <dcterms:modified xsi:type="dcterms:W3CDTF">2024-04-07T01:14:37Z</dcterms:modified>
  <dc:title>个人未落实工作单位承诺书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288073A476F3438F99CEC7952C8D362C</vt:lpwstr>
  </property>
</Properties>
</file>