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ind w:firstLine="88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优秀城乡社区党组织书记</w:t>
      </w:r>
      <w:r>
        <w:rPr>
          <w:rFonts w:ascii="Times New Roman" w:hAnsi="Times New Roman" w:eastAsia="方正小标宋简体" w:cs="Times New Roman"/>
          <w:sz w:val="44"/>
          <w:szCs w:val="44"/>
        </w:rPr>
        <w:t>荣誉目录</w:t>
      </w:r>
    </w:p>
    <w:p>
      <w:pPr>
        <w:adjustRightInd w:val="0"/>
        <w:snapToGrid w:val="0"/>
        <w:spacing w:line="580" w:lineRule="exact"/>
        <w:ind w:firstLine="72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adjustRightInd w:val="0"/>
        <w:snapToGrid w:val="0"/>
        <w:spacing w:line="580" w:lineRule="exact"/>
        <w:ind w:firstLine="560" w:firstLineChars="20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（符合以下一项条件）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宁波市级及以上优秀共产党员、优秀党务工作者、劳动模范、十大强基先锋、兴村（治社）名师、担当作为好支书；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省千名好支书、省级以上优秀城乡社区工作者、社区工作领军人才、最美社工等综合性奖项或荣誉称号；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 宁波市级及以上先进基层党组织，省级以上和谐社区、先进基层群众性自治组织，全国乡村治理示范村等综合性集体奖项；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 余姚市委、市政府授予的个人综合性奖项或荣誉称号。</w:t>
      </w:r>
    </w:p>
    <w:p>
      <w:pPr>
        <w:spacing w:line="580" w:lineRule="exact"/>
        <w:ind w:firstLine="88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88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ind w:firstLine="880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ind w:firstLine="440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 ｺﾚﾌ Std R">
    <w:altName w:val="思源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  <w:rFonts w:ascii="Times New Roman" w:hAnsi="Times New Roman" w:cs="Times New Roman"/>
        <w:sz w:val="24"/>
        <w:szCs w:val="24"/>
      </w:rPr>
    </w:pPr>
    <w:r>
      <w:rPr>
        <w:rStyle w:val="14"/>
        <w:rFonts w:ascii="Times New Roman" w:hAnsi="Times New Roman" w:cs="Times New Roman"/>
        <w:sz w:val="24"/>
        <w:szCs w:val="24"/>
      </w:rPr>
      <w:fldChar w:fldCharType="begin"/>
    </w:r>
    <w:r>
      <w:rPr>
        <w:rStyle w:val="14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14"/>
        <w:rFonts w:ascii="Times New Roman" w:hAnsi="Times New Roman" w:cs="Times New Roman"/>
        <w:sz w:val="24"/>
        <w:szCs w:val="24"/>
      </w:rPr>
      <w:fldChar w:fldCharType="separate"/>
    </w:r>
    <w:r>
      <w:rPr>
        <w:rStyle w:val="14"/>
        <w:rFonts w:ascii="Times New Roman" w:hAnsi="Times New Roman" w:cs="Times New Roman"/>
        <w:sz w:val="24"/>
        <w:szCs w:val="24"/>
      </w:rPr>
      <w:t>9</w:t>
    </w:r>
    <w:r>
      <w:rPr>
        <w:rStyle w:val="14"/>
        <w:rFonts w:ascii="Times New Roman" w:hAnsi="Times New Roman" w:cs="Times New Roman"/>
        <w:sz w:val="24"/>
        <w:szCs w:val="24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WFjM2IwMGY2YzNjNjMwZDc2M2FiZDgxYjA1NjIifQ=="/>
  </w:docVars>
  <w:rsids>
    <w:rsidRoot w:val="654B7D05"/>
    <w:rsid w:val="000122F2"/>
    <w:rsid w:val="000718DE"/>
    <w:rsid w:val="000913CC"/>
    <w:rsid w:val="000B1373"/>
    <w:rsid w:val="000D5AD4"/>
    <w:rsid w:val="000D6415"/>
    <w:rsid w:val="000E5377"/>
    <w:rsid w:val="000F17FC"/>
    <w:rsid w:val="001118C5"/>
    <w:rsid w:val="00136A47"/>
    <w:rsid w:val="001376A9"/>
    <w:rsid w:val="0017391C"/>
    <w:rsid w:val="00176389"/>
    <w:rsid w:val="001A3744"/>
    <w:rsid w:val="00207448"/>
    <w:rsid w:val="00222BD9"/>
    <w:rsid w:val="00254DFD"/>
    <w:rsid w:val="002634FC"/>
    <w:rsid w:val="002E606D"/>
    <w:rsid w:val="003232A8"/>
    <w:rsid w:val="003245EE"/>
    <w:rsid w:val="00351B60"/>
    <w:rsid w:val="00354723"/>
    <w:rsid w:val="003A1587"/>
    <w:rsid w:val="003D4C60"/>
    <w:rsid w:val="003F7A9C"/>
    <w:rsid w:val="004518ED"/>
    <w:rsid w:val="00460365"/>
    <w:rsid w:val="00464D92"/>
    <w:rsid w:val="00480861"/>
    <w:rsid w:val="004901D8"/>
    <w:rsid w:val="00494288"/>
    <w:rsid w:val="004B2B21"/>
    <w:rsid w:val="004C38F4"/>
    <w:rsid w:val="004D3B7F"/>
    <w:rsid w:val="0050631B"/>
    <w:rsid w:val="00514A33"/>
    <w:rsid w:val="00515976"/>
    <w:rsid w:val="00521243"/>
    <w:rsid w:val="00544DFD"/>
    <w:rsid w:val="0054550F"/>
    <w:rsid w:val="005B146D"/>
    <w:rsid w:val="005C5721"/>
    <w:rsid w:val="00601CEC"/>
    <w:rsid w:val="00612BE5"/>
    <w:rsid w:val="00614420"/>
    <w:rsid w:val="006559A8"/>
    <w:rsid w:val="00657B50"/>
    <w:rsid w:val="00661AD1"/>
    <w:rsid w:val="006855FF"/>
    <w:rsid w:val="006B4F71"/>
    <w:rsid w:val="006C08CC"/>
    <w:rsid w:val="006F174A"/>
    <w:rsid w:val="006F48FC"/>
    <w:rsid w:val="00713C45"/>
    <w:rsid w:val="00717E73"/>
    <w:rsid w:val="00745A10"/>
    <w:rsid w:val="0077165C"/>
    <w:rsid w:val="007B4505"/>
    <w:rsid w:val="007C23A1"/>
    <w:rsid w:val="00804A68"/>
    <w:rsid w:val="008142C4"/>
    <w:rsid w:val="00826873"/>
    <w:rsid w:val="008326C1"/>
    <w:rsid w:val="008568AA"/>
    <w:rsid w:val="00865AAB"/>
    <w:rsid w:val="00870D4A"/>
    <w:rsid w:val="008B201D"/>
    <w:rsid w:val="008C7806"/>
    <w:rsid w:val="008F7F88"/>
    <w:rsid w:val="009166B2"/>
    <w:rsid w:val="00931474"/>
    <w:rsid w:val="009475ED"/>
    <w:rsid w:val="00966BE4"/>
    <w:rsid w:val="00973A7D"/>
    <w:rsid w:val="009961EF"/>
    <w:rsid w:val="009C2B03"/>
    <w:rsid w:val="009D2302"/>
    <w:rsid w:val="009F550B"/>
    <w:rsid w:val="00A0138C"/>
    <w:rsid w:val="00A01653"/>
    <w:rsid w:val="00A42BA5"/>
    <w:rsid w:val="00A5379E"/>
    <w:rsid w:val="00A82E0C"/>
    <w:rsid w:val="00AB0044"/>
    <w:rsid w:val="00AB70EC"/>
    <w:rsid w:val="00AD06A2"/>
    <w:rsid w:val="00B36637"/>
    <w:rsid w:val="00B37052"/>
    <w:rsid w:val="00B92678"/>
    <w:rsid w:val="00B95A69"/>
    <w:rsid w:val="00B9666A"/>
    <w:rsid w:val="00BB0F31"/>
    <w:rsid w:val="00BB246F"/>
    <w:rsid w:val="00BB568D"/>
    <w:rsid w:val="00BB72CF"/>
    <w:rsid w:val="00BD55AC"/>
    <w:rsid w:val="00BE446F"/>
    <w:rsid w:val="00C07015"/>
    <w:rsid w:val="00C1735A"/>
    <w:rsid w:val="00C638ED"/>
    <w:rsid w:val="00C67218"/>
    <w:rsid w:val="00C72FD3"/>
    <w:rsid w:val="00CA2D1A"/>
    <w:rsid w:val="00CC2BB4"/>
    <w:rsid w:val="00CD5783"/>
    <w:rsid w:val="00CF4423"/>
    <w:rsid w:val="00DD67E1"/>
    <w:rsid w:val="00DD68A8"/>
    <w:rsid w:val="00DE757E"/>
    <w:rsid w:val="00E04C7A"/>
    <w:rsid w:val="00E22988"/>
    <w:rsid w:val="00E24BAD"/>
    <w:rsid w:val="00E43F27"/>
    <w:rsid w:val="00E615FE"/>
    <w:rsid w:val="00E66603"/>
    <w:rsid w:val="00EB345C"/>
    <w:rsid w:val="00EC529D"/>
    <w:rsid w:val="00ED0F18"/>
    <w:rsid w:val="00EE2D46"/>
    <w:rsid w:val="00F020BE"/>
    <w:rsid w:val="00F046D1"/>
    <w:rsid w:val="00F24973"/>
    <w:rsid w:val="00F3791A"/>
    <w:rsid w:val="00F406AA"/>
    <w:rsid w:val="00F43B57"/>
    <w:rsid w:val="00F45EFA"/>
    <w:rsid w:val="00F62288"/>
    <w:rsid w:val="00F75750"/>
    <w:rsid w:val="00F84E5C"/>
    <w:rsid w:val="00F85CE1"/>
    <w:rsid w:val="00F874C2"/>
    <w:rsid w:val="00FC7841"/>
    <w:rsid w:val="00FE0AE6"/>
    <w:rsid w:val="01C506B1"/>
    <w:rsid w:val="0247556A"/>
    <w:rsid w:val="02EE59E6"/>
    <w:rsid w:val="039C5442"/>
    <w:rsid w:val="05322502"/>
    <w:rsid w:val="07020B51"/>
    <w:rsid w:val="08FD4BD5"/>
    <w:rsid w:val="08FF094D"/>
    <w:rsid w:val="0A00497C"/>
    <w:rsid w:val="0A7333A0"/>
    <w:rsid w:val="0B420FC5"/>
    <w:rsid w:val="0BFA53FB"/>
    <w:rsid w:val="0D570D57"/>
    <w:rsid w:val="0D927FE1"/>
    <w:rsid w:val="0DB37F58"/>
    <w:rsid w:val="0EA224A6"/>
    <w:rsid w:val="0ED308B1"/>
    <w:rsid w:val="110765F0"/>
    <w:rsid w:val="115A7068"/>
    <w:rsid w:val="11B55FB1"/>
    <w:rsid w:val="11CB1D14"/>
    <w:rsid w:val="12D9220E"/>
    <w:rsid w:val="15657D89"/>
    <w:rsid w:val="15CA279E"/>
    <w:rsid w:val="17451D60"/>
    <w:rsid w:val="18A24C56"/>
    <w:rsid w:val="18A356C6"/>
    <w:rsid w:val="18BC4164"/>
    <w:rsid w:val="190D676E"/>
    <w:rsid w:val="19BE3E8E"/>
    <w:rsid w:val="1A255D39"/>
    <w:rsid w:val="1AA9696A"/>
    <w:rsid w:val="1AD16E01"/>
    <w:rsid w:val="1B9E5DA3"/>
    <w:rsid w:val="1D0E6058"/>
    <w:rsid w:val="1D660B43"/>
    <w:rsid w:val="1DB418AE"/>
    <w:rsid w:val="1E442333"/>
    <w:rsid w:val="1E591A3E"/>
    <w:rsid w:val="1EAE3AF3"/>
    <w:rsid w:val="1EE14925"/>
    <w:rsid w:val="1F1C595D"/>
    <w:rsid w:val="1F8C06C8"/>
    <w:rsid w:val="24C70119"/>
    <w:rsid w:val="25C1725E"/>
    <w:rsid w:val="26404C6A"/>
    <w:rsid w:val="26485289"/>
    <w:rsid w:val="27335F39"/>
    <w:rsid w:val="27545EB0"/>
    <w:rsid w:val="29B03871"/>
    <w:rsid w:val="2A6308E4"/>
    <w:rsid w:val="2AC11AAE"/>
    <w:rsid w:val="2C267E1B"/>
    <w:rsid w:val="2C5F157F"/>
    <w:rsid w:val="2CA46F92"/>
    <w:rsid w:val="2CDE24A4"/>
    <w:rsid w:val="2D7A6D80"/>
    <w:rsid w:val="2DDC3961"/>
    <w:rsid w:val="2E53424F"/>
    <w:rsid w:val="2EDD205E"/>
    <w:rsid w:val="2F7470EF"/>
    <w:rsid w:val="313666F5"/>
    <w:rsid w:val="31A44643"/>
    <w:rsid w:val="33631954"/>
    <w:rsid w:val="33CD2241"/>
    <w:rsid w:val="362D1DA6"/>
    <w:rsid w:val="36C16F69"/>
    <w:rsid w:val="37490E61"/>
    <w:rsid w:val="386C2BE7"/>
    <w:rsid w:val="39E52F7A"/>
    <w:rsid w:val="3A1439A9"/>
    <w:rsid w:val="3ACF5B21"/>
    <w:rsid w:val="3CF4186F"/>
    <w:rsid w:val="3D711A82"/>
    <w:rsid w:val="3DFE4CA6"/>
    <w:rsid w:val="3E265A58"/>
    <w:rsid w:val="411E6EBB"/>
    <w:rsid w:val="41524DB6"/>
    <w:rsid w:val="4205007B"/>
    <w:rsid w:val="421D53C4"/>
    <w:rsid w:val="43EA1508"/>
    <w:rsid w:val="443609BF"/>
    <w:rsid w:val="450241CA"/>
    <w:rsid w:val="476A10AC"/>
    <w:rsid w:val="47FB404A"/>
    <w:rsid w:val="49134A25"/>
    <w:rsid w:val="492B03C7"/>
    <w:rsid w:val="49AE4919"/>
    <w:rsid w:val="49D46CB0"/>
    <w:rsid w:val="49EA0282"/>
    <w:rsid w:val="4A0330F2"/>
    <w:rsid w:val="4A5C438C"/>
    <w:rsid w:val="4B207717"/>
    <w:rsid w:val="4B3F63AB"/>
    <w:rsid w:val="4E89403C"/>
    <w:rsid w:val="4F822D0B"/>
    <w:rsid w:val="50390568"/>
    <w:rsid w:val="51330760"/>
    <w:rsid w:val="51F85506"/>
    <w:rsid w:val="52036385"/>
    <w:rsid w:val="5244791E"/>
    <w:rsid w:val="530103EA"/>
    <w:rsid w:val="530C3017"/>
    <w:rsid w:val="538A6632"/>
    <w:rsid w:val="5391176E"/>
    <w:rsid w:val="53C427B8"/>
    <w:rsid w:val="58711B6E"/>
    <w:rsid w:val="598853C1"/>
    <w:rsid w:val="598F535C"/>
    <w:rsid w:val="5A1F7AD4"/>
    <w:rsid w:val="5A4F63C3"/>
    <w:rsid w:val="5A8262B5"/>
    <w:rsid w:val="5AEA7AAE"/>
    <w:rsid w:val="5B8A3673"/>
    <w:rsid w:val="5D152C9F"/>
    <w:rsid w:val="5DB91FED"/>
    <w:rsid w:val="5DDC3F2E"/>
    <w:rsid w:val="5E331DA0"/>
    <w:rsid w:val="5EBF176B"/>
    <w:rsid w:val="5EEC2197"/>
    <w:rsid w:val="604E058B"/>
    <w:rsid w:val="60E455D3"/>
    <w:rsid w:val="627604AD"/>
    <w:rsid w:val="6280132C"/>
    <w:rsid w:val="628539FF"/>
    <w:rsid w:val="628A03FC"/>
    <w:rsid w:val="62F413B6"/>
    <w:rsid w:val="633E3777"/>
    <w:rsid w:val="63C032DF"/>
    <w:rsid w:val="63E1404C"/>
    <w:rsid w:val="6472739A"/>
    <w:rsid w:val="64B17EC2"/>
    <w:rsid w:val="65020EBB"/>
    <w:rsid w:val="651B17E0"/>
    <w:rsid w:val="654B7D05"/>
    <w:rsid w:val="663D12E2"/>
    <w:rsid w:val="66AB2972"/>
    <w:rsid w:val="67B53825"/>
    <w:rsid w:val="6832131A"/>
    <w:rsid w:val="69150E1B"/>
    <w:rsid w:val="69747710"/>
    <w:rsid w:val="6B7E7E55"/>
    <w:rsid w:val="6CF63A92"/>
    <w:rsid w:val="6D6261FE"/>
    <w:rsid w:val="6DCC13F5"/>
    <w:rsid w:val="6DDB40D5"/>
    <w:rsid w:val="6E96059B"/>
    <w:rsid w:val="6F26325B"/>
    <w:rsid w:val="71A848D3"/>
    <w:rsid w:val="71BC1C54"/>
    <w:rsid w:val="72A9042B"/>
    <w:rsid w:val="733E5017"/>
    <w:rsid w:val="74212243"/>
    <w:rsid w:val="74844CAB"/>
    <w:rsid w:val="749D7B1B"/>
    <w:rsid w:val="74A92964"/>
    <w:rsid w:val="768865A9"/>
    <w:rsid w:val="790E7239"/>
    <w:rsid w:val="7A37456E"/>
    <w:rsid w:val="7A420962"/>
    <w:rsid w:val="7AF81F4F"/>
    <w:rsid w:val="7BEEA4DB"/>
    <w:rsid w:val="7C9E6263"/>
    <w:rsid w:val="7CBC0D5A"/>
    <w:rsid w:val="7DD6409E"/>
    <w:rsid w:val="7E287CA7"/>
    <w:rsid w:val="7E9E696A"/>
    <w:rsid w:val="7EF944E8"/>
    <w:rsid w:val="7FDF36DE"/>
    <w:rsid w:val="7FEB28F7"/>
    <w:rsid w:val="B4BFD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17" w:lineRule="atLeast"/>
      <w:jc w:val="left"/>
      <w:outlineLvl w:val="0"/>
    </w:pPr>
    <w:rPr>
      <w:rFonts w:hint="eastAsia" w:ascii="宋体" w:hAnsi="宋体" w:eastAsia="宋体" w:cs="Times New Roman"/>
      <w:kern w:val="44"/>
      <w:sz w:val="54"/>
      <w:szCs w:val="5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1"/>
    <w:pPr>
      <w:ind w:left="104"/>
    </w:pPr>
    <w:rPr>
      <w:rFonts w:ascii="Adobe ｺﾚﾌ Std R" w:hAnsi="Adobe ｺﾚﾌ Std R" w:eastAsia="Adobe ｺﾚﾌ Std R"/>
      <w:sz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6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qFormat/>
    <w:uiPriority w:val="0"/>
    <w:pPr>
      <w:widowControl w:val="0"/>
      <w:suppressAutoHyphens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color w:val="333333"/>
      <w:kern w:val="0"/>
      <w:sz w:val="24"/>
    </w:rPr>
  </w:style>
  <w:style w:type="table" w:styleId="11">
    <w:name w:val="Table Grid"/>
    <w:basedOn w:val="10"/>
    <w:qFormat/>
    <w:uiPriority w:val="0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333333"/>
      <w:u w:val="none"/>
    </w:rPr>
  </w:style>
  <w:style w:type="character" w:styleId="16">
    <w:name w:val="HTML Definition"/>
    <w:basedOn w:val="12"/>
    <w:qFormat/>
    <w:uiPriority w:val="0"/>
    <w:rPr>
      <w:i/>
      <w:sz w:val="20"/>
      <w:szCs w:val="20"/>
    </w:rPr>
  </w:style>
  <w:style w:type="character" w:styleId="17">
    <w:name w:val="Hyperlink"/>
    <w:basedOn w:val="12"/>
    <w:qFormat/>
    <w:uiPriority w:val="0"/>
    <w:rPr>
      <w:color w:val="333333"/>
      <w:u w:val="none"/>
    </w:rPr>
  </w:style>
  <w:style w:type="character" w:styleId="18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9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1">
    <w:name w:val="jp-artist"/>
    <w:basedOn w:val="12"/>
    <w:qFormat/>
    <w:uiPriority w:val="0"/>
    <w:rPr>
      <w:color w:val="666666"/>
      <w:sz w:val="16"/>
      <w:szCs w:val="16"/>
    </w:rPr>
  </w:style>
  <w:style w:type="character" w:customStyle="1" w:styleId="22">
    <w:name w:val="hover5"/>
    <w:basedOn w:val="12"/>
    <w:qFormat/>
    <w:uiPriority w:val="0"/>
    <w:rPr>
      <w:color w:val="355E92"/>
    </w:rPr>
  </w:style>
  <w:style w:type="character" w:customStyle="1" w:styleId="23">
    <w:name w:val="hover"/>
    <w:basedOn w:val="12"/>
    <w:qFormat/>
    <w:uiPriority w:val="0"/>
    <w:rPr>
      <w:color w:val="355E92"/>
    </w:rPr>
  </w:style>
  <w:style w:type="character" w:customStyle="1" w:styleId="24">
    <w:name w:val="unnamed41"/>
    <w:basedOn w:val="12"/>
    <w:qFormat/>
    <w:uiPriority w:val="0"/>
    <w:rPr>
      <w:color w:val="000000"/>
      <w:sz w:val="24"/>
      <w:szCs w:val="24"/>
    </w:rPr>
  </w:style>
  <w:style w:type="character" w:customStyle="1" w:styleId="25">
    <w:name w:val="hover4"/>
    <w:basedOn w:val="12"/>
    <w:qFormat/>
    <w:uiPriority w:val="0"/>
    <w:rPr>
      <w:color w:val="355E92"/>
    </w:rPr>
  </w:style>
  <w:style w:type="character" w:customStyle="1" w:styleId="2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710</Words>
  <Characters>4053</Characters>
  <Lines>33</Lines>
  <Paragraphs>9</Paragraphs>
  <TotalTime>56</TotalTime>
  <ScaleCrop>false</ScaleCrop>
  <LinksUpToDate>false</LinksUpToDate>
  <CharactersWithSpaces>4754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2023-11-05T19:33:00Z</dcterms:created>
  <dc:creator>dzb</dc:creator>
  <cp:lastModifiedBy>renshejud</cp:lastModifiedBy>
  <cp:lastPrinted>2024-05-07T00:19:00Z</cp:lastPrinted>
  <dcterms:modified xsi:type="dcterms:W3CDTF">2024-05-31T16:12:59Z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CA06012C397FB4EBF5855966D4DE08A0</vt:lpwstr>
  </property>
</Properties>
</file>