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tLeast"/>
        <w:rPr>
          <w:rFonts w:hint="eastAsia" w:ascii="宋体" w:hAnsi="宋体" w:cs="宋体"/>
          <w:color w:val="000000"/>
          <w:kern w:val="0"/>
          <w:sz w:val="26"/>
          <w:szCs w:val="24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6"/>
          <w:szCs w:val="24"/>
        </w:rPr>
        <w:t>附件2：</w:t>
      </w:r>
    </w:p>
    <w:p>
      <w:pPr>
        <w:spacing w:line="480" w:lineRule="exact"/>
        <w:ind w:firstLine="720" w:firstLineChars="200"/>
        <w:jc w:val="center"/>
        <w:rPr>
          <w:rFonts w:hint="eastAsia" w:ascii="微软简标宋" w:hAnsi="宋体" w:eastAsia="微软简标宋" w:cs="宋体"/>
          <w:color w:val="000000"/>
          <w:kern w:val="0"/>
          <w:sz w:val="36"/>
          <w:szCs w:val="36"/>
        </w:rPr>
      </w:pPr>
      <w:r>
        <w:rPr>
          <w:rFonts w:hint="eastAsia" w:ascii="微软简标宋" w:hAnsi="宋体" w:eastAsia="微软简标宋" w:cs="宋体"/>
          <w:color w:val="000000"/>
          <w:kern w:val="0"/>
          <w:sz w:val="36"/>
          <w:szCs w:val="36"/>
        </w:rPr>
        <w:t>2024年郴州工业交通学校、郴州市理工职业技术学校公开招聘工作人员报名表</w:t>
      </w:r>
    </w:p>
    <w:p>
      <w:pPr>
        <w:spacing w:line="520" w:lineRule="atLeas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 xml:space="preserve">应聘单位：   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 xml:space="preserve">     　　 　应聘岗位：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    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　　 　 　　岗位代码：</w:t>
      </w:r>
    </w:p>
    <w:tbl>
      <w:tblPr>
        <w:tblStyle w:val="5"/>
        <w:tblW w:w="971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47"/>
        <w:gridCol w:w="1697"/>
        <w:gridCol w:w="10"/>
        <w:gridCol w:w="1083"/>
        <w:gridCol w:w="851"/>
        <w:gridCol w:w="427"/>
        <w:gridCol w:w="895"/>
        <w:gridCol w:w="127"/>
        <w:gridCol w:w="1342"/>
        <w:gridCol w:w="193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59" w:hRule="atLeast"/>
          <w:jc w:val="center"/>
        </w:trPr>
        <w:tc>
          <w:tcPr>
            <w:tcW w:w="134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名</w:t>
            </w:r>
          </w:p>
        </w:tc>
        <w:tc>
          <w:tcPr>
            <w:tcW w:w="16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性</w:t>
            </w:r>
            <w:r>
              <w:rPr>
                <w:rFonts w:ascii="宋体" w:hAnsi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别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族</w:t>
            </w:r>
          </w:p>
        </w:tc>
        <w:tc>
          <w:tcPr>
            <w:tcW w:w="146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粘贴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彩色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寸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25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出生年月</w:t>
            </w:r>
          </w:p>
        </w:tc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学历学位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毕业院校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所学专业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5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职称、执</w:t>
            </w:r>
          </w:p>
          <w:p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（职）业资格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取得时间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5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户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籍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所在地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婚姻状况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档案保管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单   位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68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身份证号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  <w:t>有何特长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通讯地址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  <w:t>邮政编码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12"/>
              <w:widowControl/>
              <w:adjustRightInd w:val="0"/>
              <w:spacing w:line="300" w:lineRule="exact"/>
              <w:ind w:left="720" w:firstLine="0" w:firstLineChars="0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联系电话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E-mail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12"/>
              <w:widowControl/>
              <w:adjustRightInd w:val="0"/>
              <w:spacing w:line="300" w:lineRule="exact"/>
              <w:ind w:left="720" w:firstLine="0" w:firstLineChars="0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888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简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历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（从高中开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始填写）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945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与应聘岗位相关的实践经历或取得的成绩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143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根据本人实际，在对应选项填写“是”或“否”，</w:t>
            </w:r>
          </w:p>
          <w:p>
            <w:pPr>
              <w:widowControl/>
              <w:adjustRightInd w:val="0"/>
              <w:jc w:val="center"/>
              <w:rPr>
                <w:rFonts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如是其他情况请备注说明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1.是否为</w:t>
            </w:r>
            <w:r>
              <w:rPr>
                <w:rFonts w:hint="eastAsia" w:ascii="宋体" w:hAnsi="宋体"/>
                <w:bCs/>
                <w:color w:val="000000"/>
                <w:spacing w:val="-10"/>
                <w:szCs w:val="21"/>
              </w:rPr>
              <w:t>2017年起国家统招的非全日制研究生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2.是否为“机关事业单位在编在岗人员”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；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3.是否“服务年限已满”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 xml:space="preserve">；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10"/>
                <w:szCs w:val="21"/>
              </w:rPr>
              <w:t>4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.其他情况：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/>
                <w:color w:val="000000"/>
                <w:spacing w:val="-10"/>
                <w:szCs w:val="21"/>
                <w:u w:val="single"/>
              </w:rPr>
              <w:t>　　　　　　　　　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 xml:space="preserve"> 。</w:t>
            </w:r>
            <w:r>
              <w:rPr>
                <w:rFonts w:hint="eastAsia" w:ascii="宋体" w:hAnsi="宋体" w:eastAsia="宋体"/>
                <w:color w:val="000000"/>
                <w:spacing w:val="-10"/>
                <w:szCs w:val="21"/>
              </w:rPr>
              <w:t>备注说明：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66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应聘</w:t>
            </w:r>
          </w:p>
          <w:p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人员</w:t>
            </w:r>
          </w:p>
          <w:p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承诺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380" w:firstLineChars="200"/>
              <w:jc w:val="left"/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我已仔细阅读2024年郴州工业交通学校、郴州市理工职业技术学校公开招聘工作人员公告、相关政策和违纪违规处理规定，清楚并理解其内容。我郑重承诺：自觉遵守事业单位公开招聘的有关规定及政策；真实、准确提供本人个人信息、证明资料、证件等相关材料，不弄虚作假，不隐瞒真实情况；准确、慎重报考符合条件的岗位，并对自己的报名负责；遵守考试纪律，服从考试安排，不舞弊或协助他人舞弊；按要求参与公开招聘，不违纪违规，不随意放弃；对违反以上承诺所造成的后果，本人自愿承担相应责任。</w:t>
            </w:r>
          </w:p>
          <w:p>
            <w:pPr>
              <w:ind w:firstLine="1235" w:firstLineChars="65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承诺人签名：                                          年    月 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14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资格</w:t>
            </w:r>
          </w:p>
          <w:p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初</w:t>
            </w:r>
            <w:r>
              <w:rPr>
                <w:rFonts w:hint="eastAsia" w:ascii="宋体" w:hAnsi="宋体"/>
                <w:spacing w:val="-10"/>
                <w:szCs w:val="21"/>
              </w:rPr>
              <w:t>审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意见</w:t>
            </w:r>
          </w:p>
        </w:tc>
        <w:tc>
          <w:tcPr>
            <w:tcW w:w="40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</w:p>
          <w:p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经</w:t>
            </w:r>
            <w:r>
              <w:rPr>
                <w:rFonts w:hint="eastAsia" w:ascii="宋体" w:hAnsi="宋体" w:eastAsia="宋体"/>
                <w:spacing w:val="-10"/>
                <w:szCs w:val="21"/>
              </w:rPr>
              <w:t>初</w:t>
            </w:r>
            <w:r>
              <w:rPr>
                <w:rFonts w:hint="eastAsia" w:ascii="宋体" w:hAnsi="宋体"/>
                <w:spacing w:val="-10"/>
                <w:szCs w:val="21"/>
              </w:rPr>
              <w:t>审，符合报考资格条件。</w:t>
            </w:r>
          </w:p>
          <w:p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</w:p>
          <w:p>
            <w:pPr>
              <w:ind w:firstLine="95" w:firstLineChars="50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审查人签名：</w:t>
            </w:r>
            <w:r>
              <w:rPr>
                <w:rFonts w:ascii="宋体" w:hAnsi="宋体"/>
                <w:spacing w:val="-10"/>
                <w:szCs w:val="21"/>
              </w:rPr>
              <w:t xml:space="preserve">       </w:t>
            </w:r>
          </w:p>
          <w:p>
            <w:pPr>
              <w:ind w:firstLine="95" w:firstLineChars="5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>
            <w:pPr>
              <w:widowControl/>
              <w:ind w:firstLine="1900" w:firstLineChars="100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年   月</w:t>
            </w:r>
            <w:r>
              <w:rPr>
                <w:rFonts w:ascii="宋体" w:hAnsi="宋体"/>
                <w:spacing w:val="-1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pacing w:val="-10"/>
                <w:szCs w:val="21"/>
              </w:rPr>
              <w:t xml:space="preserve">  </w:t>
            </w:r>
            <w:r>
              <w:rPr>
                <w:rFonts w:ascii="宋体" w:hAnsi="宋体"/>
                <w:spacing w:val="-10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-10"/>
                <w:szCs w:val="21"/>
              </w:rPr>
              <w:t>日</w:t>
            </w:r>
          </w:p>
        </w:tc>
        <w:tc>
          <w:tcPr>
            <w:tcW w:w="10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资格</w:t>
            </w:r>
          </w:p>
          <w:p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复</w:t>
            </w:r>
            <w:r>
              <w:rPr>
                <w:rFonts w:hint="eastAsia" w:ascii="宋体" w:hAnsi="宋体"/>
                <w:spacing w:val="-10"/>
                <w:szCs w:val="21"/>
              </w:rPr>
              <w:t>审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意见</w:t>
            </w:r>
          </w:p>
        </w:tc>
        <w:tc>
          <w:tcPr>
            <w:tcW w:w="32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经</w:t>
            </w:r>
            <w:r>
              <w:rPr>
                <w:rFonts w:hint="eastAsia" w:ascii="宋体" w:hAnsi="宋体" w:eastAsia="宋体"/>
                <w:spacing w:val="-10"/>
                <w:szCs w:val="21"/>
              </w:rPr>
              <w:t>复</w:t>
            </w:r>
            <w:r>
              <w:rPr>
                <w:rFonts w:hint="eastAsia" w:ascii="宋体" w:hAnsi="宋体"/>
                <w:spacing w:val="-10"/>
                <w:szCs w:val="21"/>
              </w:rPr>
              <w:t>审，符合报考资格条件。</w:t>
            </w:r>
          </w:p>
          <w:p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审查人签名：</w:t>
            </w:r>
            <w:r>
              <w:rPr>
                <w:rFonts w:ascii="宋体" w:hAnsi="宋体"/>
                <w:spacing w:val="-10"/>
                <w:szCs w:val="21"/>
              </w:rPr>
              <w:t xml:space="preserve">       </w:t>
            </w:r>
            <w:r>
              <w:rPr>
                <w:rFonts w:hint="eastAsia" w:ascii="宋体" w:hAnsi="宋体"/>
                <w:spacing w:val="-10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/>
                <w:spacing w:val="-10"/>
                <w:szCs w:val="21"/>
              </w:rPr>
            </w:pPr>
          </w:p>
          <w:p>
            <w:pPr>
              <w:widowControl/>
              <w:ind w:firstLine="1520" w:firstLineChars="80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 xml:space="preserve">年 </w:t>
            </w:r>
            <w:r>
              <w:rPr>
                <w:rFonts w:hint="eastAsia" w:ascii="宋体" w:hAnsi="宋体" w:eastAsia="宋体"/>
                <w:spacing w:val="-10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-10"/>
                <w:szCs w:val="21"/>
              </w:rPr>
              <w:t xml:space="preserve"> 月</w:t>
            </w:r>
            <w:r>
              <w:rPr>
                <w:rFonts w:hint="eastAsia" w:ascii="宋体" w:hAnsi="宋体" w:eastAsia="宋体"/>
                <w:spacing w:val="-10"/>
                <w:szCs w:val="21"/>
              </w:rPr>
              <w:t xml:space="preserve"> </w:t>
            </w:r>
            <w:r>
              <w:rPr>
                <w:rFonts w:ascii="宋体" w:hAnsi="宋体"/>
                <w:spacing w:val="-10"/>
                <w:szCs w:val="21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日</w:t>
            </w:r>
          </w:p>
        </w:tc>
      </w:tr>
    </w:tbl>
    <w:p>
      <w:pPr>
        <w:pStyle w:val="2"/>
        <w:spacing w:before="62" w:beforeLines="20" w:line="240" w:lineRule="exact"/>
        <w:ind w:left="492" w:leftChars="-114" w:hanging="731"/>
        <w:rPr>
          <w:rFonts w:hint="eastAsia" w:ascii="仿宋" w:hAnsi="仿宋" w:eastAsia="仿宋"/>
          <w:spacing w:val="-10"/>
          <w:sz w:val="21"/>
          <w:szCs w:val="21"/>
        </w:rPr>
      </w:pPr>
      <w:r>
        <w:rPr>
          <w:rFonts w:hint="eastAsia" w:ascii="仿宋" w:hAnsi="仿宋" w:eastAsia="仿宋"/>
          <w:spacing w:val="-10"/>
          <w:sz w:val="21"/>
          <w:szCs w:val="21"/>
        </w:rPr>
        <w:t>说明：1.考生必须如实填写上述内容，如填报虚假信息者，取消考试或聘用资格。2.经审查符合报名条件，由考生现场确认，此报名表由招聘单位留存。3.考生需准备1寸彩色照片2张，照片背面请写上自己的名字、报考岗位及岗位代码。4.如有其他学术成果或课题及需要说明的情况可另附。</w:t>
      </w:r>
    </w:p>
    <w:sectPr>
      <w:pgSz w:w="11906" w:h="16838"/>
      <w:pgMar w:top="851" w:right="1304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111"/>
    <w:rsid w:val="00024A99"/>
    <w:rsid w:val="00053865"/>
    <w:rsid w:val="0005707F"/>
    <w:rsid w:val="0007467F"/>
    <w:rsid w:val="000839AB"/>
    <w:rsid w:val="00083D18"/>
    <w:rsid w:val="00085B5C"/>
    <w:rsid w:val="0009130C"/>
    <w:rsid w:val="00092B1A"/>
    <w:rsid w:val="0011568A"/>
    <w:rsid w:val="00121FBB"/>
    <w:rsid w:val="00130E6E"/>
    <w:rsid w:val="00141C05"/>
    <w:rsid w:val="001579FF"/>
    <w:rsid w:val="00175B47"/>
    <w:rsid w:val="001A354F"/>
    <w:rsid w:val="001A4DE0"/>
    <w:rsid w:val="001D1114"/>
    <w:rsid w:val="001D726D"/>
    <w:rsid w:val="001E2477"/>
    <w:rsid w:val="001F1333"/>
    <w:rsid w:val="001F430A"/>
    <w:rsid w:val="001F795D"/>
    <w:rsid w:val="00263A86"/>
    <w:rsid w:val="002723F3"/>
    <w:rsid w:val="002929E4"/>
    <w:rsid w:val="002934C6"/>
    <w:rsid w:val="002A4CC1"/>
    <w:rsid w:val="002C00FD"/>
    <w:rsid w:val="002F2C44"/>
    <w:rsid w:val="0031596F"/>
    <w:rsid w:val="003455AD"/>
    <w:rsid w:val="00357579"/>
    <w:rsid w:val="003E2A30"/>
    <w:rsid w:val="0046099E"/>
    <w:rsid w:val="00460ABD"/>
    <w:rsid w:val="00465793"/>
    <w:rsid w:val="00496E44"/>
    <w:rsid w:val="004C3C54"/>
    <w:rsid w:val="004F397C"/>
    <w:rsid w:val="004F502B"/>
    <w:rsid w:val="005329CD"/>
    <w:rsid w:val="0054397A"/>
    <w:rsid w:val="0054540D"/>
    <w:rsid w:val="00546A65"/>
    <w:rsid w:val="00552A8B"/>
    <w:rsid w:val="005733E2"/>
    <w:rsid w:val="005A0D9C"/>
    <w:rsid w:val="005E35AD"/>
    <w:rsid w:val="005F3DE3"/>
    <w:rsid w:val="00612C6E"/>
    <w:rsid w:val="00632D4E"/>
    <w:rsid w:val="00660F0B"/>
    <w:rsid w:val="0066383C"/>
    <w:rsid w:val="006B670D"/>
    <w:rsid w:val="00704B09"/>
    <w:rsid w:val="00734D0F"/>
    <w:rsid w:val="00735192"/>
    <w:rsid w:val="00755678"/>
    <w:rsid w:val="00765632"/>
    <w:rsid w:val="00786341"/>
    <w:rsid w:val="00790B7D"/>
    <w:rsid w:val="00795284"/>
    <w:rsid w:val="007A69C0"/>
    <w:rsid w:val="007B0D83"/>
    <w:rsid w:val="00804CBC"/>
    <w:rsid w:val="00807086"/>
    <w:rsid w:val="00814F10"/>
    <w:rsid w:val="00863D86"/>
    <w:rsid w:val="008928F8"/>
    <w:rsid w:val="00895CFF"/>
    <w:rsid w:val="008C507C"/>
    <w:rsid w:val="008D2F26"/>
    <w:rsid w:val="008E7904"/>
    <w:rsid w:val="008F24AF"/>
    <w:rsid w:val="00911BEC"/>
    <w:rsid w:val="00926301"/>
    <w:rsid w:val="009522D7"/>
    <w:rsid w:val="00957268"/>
    <w:rsid w:val="00973F08"/>
    <w:rsid w:val="009803C3"/>
    <w:rsid w:val="009A1111"/>
    <w:rsid w:val="009C5984"/>
    <w:rsid w:val="009F2132"/>
    <w:rsid w:val="00A17F7D"/>
    <w:rsid w:val="00A43D2D"/>
    <w:rsid w:val="00A6026C"/>
    <w:rsid w:val="00A71705"/>
    <w:rsid w:val="00A909AB"/>
    <w:rsid w:val="00A9657B"/>
    <w:rsid w:val="00AB154F"/>
    <w:rsid w:val="00AC709E"/>
    <w:rsid w:val="00AE4F99"/>
    <w:rsid w:val="00AF23F5"/>
    <w:rsid w:val="00AF34A2"/>
    <w:rsid w:val="00AF5A84"/>
    <w:rsid w:val="00B03496"/>
    <w:rsid w:val="00B15A33"/>
    <w:rsid w:val="00B26D52"/>
    <w:rsid w:val="00B74466"/>
    <w:rsid w:val="00C35577"/>
    <w:rsid w:val="00C517A9"/>
    <w:rsid w:val="00C8306A"/>
    <w:rsid w:val="00C93C38"/>
    <w:rsid w:val="00CD27A2"/>
    <w:rsid w:val="00CD2F70"/>
    <w:rsid w:val="00CE7B5C"/>
    <w:rsid w:val="00D07497"/>
    <w:rsid w:val="00D34BFF"/>
    <w:rsid w:val="00D76A71"/>
    <w:rsid w:val="00DA4CE4"/>
    <w:rsid w:val="00DB09AF"/>
    <w:rsid w:val="00DC38BF"/>
    <w:rsid w:val="00DF6FEC"/>
    <w:rsid w:val="00E072D4"/>
    <w:rsid w:val="00E8207D"/>
    <w:rsid w:val="00E86373"/>
    <w:rsid w:val="00EA0C65"/>
    <w:rsid w:val="00EA39F0"/>
    <w:rsid w:val="00EB1873"/>
    <w:rsid w:val="00EB1B9A"/>
    <w:rsid w:val="00F17E02"/>
    <w:rsid w:val="00F70AA1"/>
    <w:rsid w:val="00F74C62"/>
    <w:rsid w:val="00F832A8"/>
    <w:rsid w:val="00FC112D"/>
    <w:rsid w:val="00FD5987"/>
    <w:rsid w:val="00FF0006"/>
    <w:rsid w:val="086633D1"/>
    <w:rsid w:val="0A1A690E"/>
    <w:rsid w:val="0BF04E95"/>
    <w:rsid w:val="0D8E1B41"/>
    <w:rsid w:val="0E212171"/>
    <w:rsid w:val="175F1A84"/>
    <w:rsid w:val="184D72AC"/>
    <w:rsid w:val="195567C1"/>
    <w:rsid w:val="19F527E2"/>
    <w:rsid w:val="1B5D73F4"/>
    <w:rsid w:val="1B6339EE"/>
    <w:rsid w:val="1DB2617F"/>
    <w:rsid w:val="1FDB3C17"/>
    <w:rsid w:val="20590050"/>
    <w:rsid w:val="206A1C66"/>
    <w:rsid w:val="23337D56"/>
    <w:rsid w:val="24BE16D2"/>
    <w:rsid w:val="26422880"/>
    <w:rsid w:val="26A37D53"/>
    <w:rsid w:val="26DC26C9"/>
    <w:rsid w:val="287A48F8"/>
    <w:rsid w:val="2ED94FFC"/>
    <w:rsid w:val="3A9B5E08"/>
    <w:rsid w:val="40E97EB7"/>
    <w:rsid w:val="43523AB3"/>
    <w:rsid w:val="43E44736"/>
    <w:rsid w:val="4590159E"/>
    <w:rsid w:val="50965548"/>
    <w:rsid w:val="54125618"/>
    <w:rsid w:val="54A707D1"/>
    <w:rsid w:val="54E101BC"/>
    <w:rsid w:val="559D608B"/>
    <w:rsid w:val="576C31B6"/>
    <w:rsid w:val="59DA6693"/>
    <w:rsid w:val="5B7B4953"/>
    <w:rsid w:val="5E3875E2"/>
    <w:rsid w:val="61FA229B"/>
    <w:rsid w:val="6267542A"/>
    <w:rsid w:val="62BD3C1F"/>
    <w:rsid w:val="685216D2"/>
    <w:rsid w:val="69490B68"/>
    <w:rsid w:val="6FA61568"/>
    <w:rsid w:val="7D284F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uiPriority w:val="0"/>
    <w:pPr>
      <w:spacing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uiPriority w:val="0"/>
    <w:rPr>
      <w:color w:val="0563C1"/>
      <w:u w:val="single"/>
    </w:rPr>
  </w:style>
  <w:style w:type="character" w:customStyle="1" w:styleId="9">
    <w:name w:val="正文文本缩进 Char"/>
    <w:link w:val="2"/>
    <w:semiHidden/>
    <w:uiPriority w:val="0"/>
    <w:rPr>
      <w:rFonts w:ascii="宋体" w:hAnsi="宋体" w:eastAsia="仿宋_GB2312"/>
      <w:kern w:val="2"/>
      <w:sz w:val="32"/>
      <w:szCs w:val="32"/>
      <w:lang w:val="en-US" w:eastAsia="zh-CN" w:bidi="ar-SA"/>
    </w:rPr>
  </w:style>
  <w:style w:type="character" w:customStyle="1" w:styleId="10">
    <w:name w:val="页脚 Char"/>
    <w:link w:val="3"/>
    <w:uiPriority w:val="99"/>
    <w:rPr>
      <w:kern w:val="2"/>
      <w:sz w:val="18"/>
      <w:szCs w:val="18"/>
    </w:rPr>
  </w:style>
  <w:style w:type="character" w:customStyle="1" w:styleId="11">
    <w:name w:val="页眉 Char"/>
    <w:link w:val="4"/>
    <w:uiPriority w:val="99"/>
    <w:rPr>
      <w:kern w:val="2"/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831</Characters>
  <Lines>6</Lines>
  <Paragraphs>1</Paragraphs>
  <TotalTime>0</TotalTime>
  <ScaleCrop>false</ScaleCrop>
  <LinksUpToDate>false</LinksUpToDate>
  <CharactersWithSpaces>975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2015-08-14T09:45:00Z</dcterms:created>
  <dc:creator>李志坚</dc:creator>
  <cp:lastModifiedBy>蚍蜉的歌唱</cp:lastModifiedBy>
  <cp:lastPrinted>2020-06-29T02:17:00Z</cp:lastPrinted>
  <dcterms:modified xsi:type="dcterms:W3CDTF">2024-06-19T09:44:28Z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48AD3AEB15B14CEEBC2368C877B45AB2_13</vt:lpwstr>
  </property>
</Properties>
</file>