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附件2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</w:rPr>
        <w:t>授权委托书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680" w:lineRule="atLeast"/>
        <w:ind w:firstLine="64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本人：        （身份证号：                 ），因个人原因，本人不能到现场进行报名，现特委托：       同志（身份证号：                      ）代为办理报名相关手续（报名岗位名称为：              ）。</w:t>
      </w:r>
    </w:p>
    <w:p>
      <w:pPr>
        <w:spacing w:line="680" w:lineRule="atLeast"/>
        <w:ind w:firstLine="560" w:firstLineChars="200"/>
        <w:rPr>
          <w:rFonts w:ascii="宋体" w:hAnsi="宋体"/>
          <w:sz w:val="28"/>
          <w:szCs w:val="28"/>
          <w:u w:val="single"/>
        </w:rPr>
      </w:pPr>
    </w:p>
    <w:p>
      <w:pPr>
        <w:spacing w:line="680" w:lineRule="atLeast"/>
        <w:ind w:firstLine="560" w:firstLineChars="200"/>
        <w:rPr>
          <w:rFonts w:ascii="宋体" w:hAnsi="宋体"/>
          <w:sz w:val="28"/>
          <w:szCs w:val="28"/>
          <w:u w:val="single"/>
        </w:rPr>
      </w:pP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委托人（签字）：                     </w:t>
      </w: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受托人（签字）：                     </w:t>
      </w:r>
    </w:p>
    <w:p>
      <w:pPr>
        <w:spacing w:before="624" w:beforeLines="200" w:after="560" w:line="680" w:lineRule="atLeast"/>
        <w:ind w:firstLine="640" w:firstLineChars="200"/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日          期：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ZWQ1ZDQ3YmFlODM0NjVkNGRkYjJlOTRkYzI5ZjQifQ=="/>
    <w:docVar w:name="KSO_WPS_MARK_KEY" w:val="1ed8f925-f2c5-45e4-927f-e3c693f17b9f"/>
  </w:docVars>
  <w:rsids>
    <w:rsidRoot w:val="00000000"/>
    <w:rsid w:val="45A835A8"/>
    <w:rsid w:val="624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285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2024-02-01T04:20:00Z</dcterms:created>
  <dc:creator>lenovo</dc:creator>
  <cp:lastModifiedBy>朱闰夫</cp:lastModifiedBy>
  <cp:lastPrinted>2024-07-19T01:45:13Z</cp:lastPrinted>
  <dcterms:modified xsi:type="dcterms:W3CDTF">2024-07-19T01:45:15Z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ED8E404242934BCD866C2D33322B7CFA_12</vt:lpwstr>
  </property>
</Properties>
</file>