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92" w:rsidRDefault="009F4792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36B4F" w:rsidRDefault="00D42091" w:rsidP="00936B4F">
      <w:pPr>
        <w:pStyle w:val="a7"/>
        <w:widowControl/>
        <w:shd w:val="clear" w:color="auto" w:fill="FFFFFF"/>
        <w:spacing w:before="210" w:beforeAutospacing="0" w:after="210" w:afterAutospacing="0" w:line="520" w:lineRule="exact"/>
        <w:jc w:val="center"/>
        <w:rPr>
          <w:rFonts w:ascii="黑体" w:eastAsia="黑体" w:hAnsi="黑体" w:cs="仿宋_GB2312"/>
          <w:b/>
          <w:bCs/>
          <w:color w:val="333333"/>
          <w:sz w:val="44"/>
          <w:szCs w:val="44"/>
          <w:shd w:val="clear" w:color="auto" w:fill="FFFFFF"/>
        </w:rPr>
      </w:pPr>
      <w:r w:rsidRPr="001B3C3A">
        <w:rPr>
          <w:rFonts w:ascii="黑体" w:eastAsia="黑体" w:hAnsi="黑体" w:cs="仿宋_GB2312" w:hint="eastAsia"/>
          <w:b/>
          <w:bCs/>
          <w:color w:val="333333"/>
          <w:sz w:val="44"/>
          <w:szCs w:val="44"/>
          <w:shd w:val="clear" w:color="auto" w:fill="FFFFFF"/>
        </w:rPr>
        <w:t>嫩江市2024年公开招聘</w:t>
      </w:r>
      <w:r w:rsidR="00936B4F">
        <w:rPr>
          <w:rFonts w:ascii="黑体" w:eastAsia="黑体" w:hAnsi="黑体" w:cs="仿宋_GB2312" w:hint="eastAsia"/>
          <w:b/>
          <w:bCs/>
          <w:color w:val="333333"/>
          <w:sz w:val="44"/>
          <w:szCs w:val="44"/>
          <w:shd w:val="clear" w:color="auto" w:fill="FFFFFF"/>
        </w:rPr>
        <w:t>社保</w:t>
      </w:r>
      <w:r w:rsidRPr="001B3C3A">
        <w:rPr>
          <w:rFonts w:ascii="黑体" w:eastAsia="黑体" w:hAnsi="黑体" w:cs="仿宋_GB2312" w:hint="eastAsia"/>
          <w:b/>
          <w:bCs/>
          <w:color w:val="333333"/>
          <w:sz w:val="44"/>
          <w:szCs w:val="44"/>
          <w:shd w:val="clear" w:color="auto" w:fill="FFFFFF"/>
        </w:rPr>
        <w:t>协理员</w:t>
      </w:r>
    </w:p>
    <w:p w:rsidR="009F4792" w:rsidRPr="00936B4F" w:rsidRDefault="001A4D5C" w:rsidP="00936B4F">
      <w:pPr>
        <w:pStyle w:val="a7"/>
        <w:widowControl/>
        <w:shd w:val="clear" w:color="auto" w:fill="FFFFFF"/>
        <w:spacing w:before="210" w:beforeAutospacing="0" w:after="210" w:afterAutospacing="0" w:line="520" w:lineRule="exact"/>
        <w:jc w:val="center"/>
        <w:rPr>
          <w:rFonts w:ascii="黑体" w:eastAsia="黑体" w:hAnsi="黑体" w:cs="仿宋_GB2312"/>
          <w:b/>
          <w:bCs/>
          <w:color w:val="333333"/>
          <w:sz w:val="44"/>
          <w:szCs w:val="44"/>
          <w:shd w:val="clear" w:color="auto" w:fill="FFFFFF"/>
        </w:rPr>
      </w:pPr>
      <w:r w:rsidRPr="00D42091">
        <w:rPr>
          <w:rFonts w:ascii="黑体" w:eastAsia="黑体" w:hAnsi="黑体" w:cs="仿宋_GB2312" w:hint="eastAsia"/>
          <w:b/>
          <w:bCs/>
          <w:color w:val="333333"/>
          <w:sz w:val="44"/>
          <w:szCs w:val="44"/>
          <w:shd w:val="clear" w:color="auto" w:fill="FFFFFF"/>
        </w:rPr>
        <w:t>报名资格审查表</w:t>
      </w:r>
    </w:p>
    <w:tbl>
      <w:tblPr>
        <w:tblpPr w:leftFromText="180" w:rightFromText="180" w:vertAnchor="text" w:horzAnchor="margin" w:tblpX="-700" w:tblpY="221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1163"/>
        <w:gridCol w:w="936"/>
        <w:gridCol w:w="1208"/>
        <w:gridCol w:w="739"/>
        <w:gridCol w:w="1134"/>
        <w:gridCol w:w="1157"/>
        <w:gridCol w:w="958"/>
        <w:gridCol w:w="713"/>
        <w:gridCol w:w="1283"/>
      </w:tblGrid>
      <w:tr w:rsidR="009F4792">
        <w:trPr>
          <w:cantSplit/>
          <w:trHeight w:val="6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9F4792">
        <w:trPr>
          <w:cantSplit/>
          <w:trHeight w:val="56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57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56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586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622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熟悉专业有何专长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626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（户口簿所在派出所）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trHeight w:val="674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机关、事业、国企、私企等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trHeight w:val="741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 岗位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1524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个人简历</w:t>
            </w:r>
          </w:p>
          <w:p w:rsidR="009F4792" w:rsidRDefault="009F47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（从报名所用学历开始填写、不得间断）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报名人承诺：</w:t>
            </w:r>
          </w:p>
          <w:p w:rsidR="009F4792" w:rsidRDefault="009F4792">
            <w:pPr>
              <w:widowControl/>
              <w:spacing w:line="440" w:lineRule="exac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 w:rsidR="009F4792" w:rsidRDefault="009F479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:rsidR="009F4792" w:rsidRDefault="009F479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  <w:p w:rsidR="009F4792" w:rsidRDefault="009F4792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月  日</w:t>
            </w:r>
          </w:p>
        </w:tc>
      </w:tr>
      <w:tr w:rsidR="009F4792">
        <w:trPr>
          <w:cantSplit/>
          <w:trHeight w:val="263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审查资料</w:t>
            </w:r>
          </w:p>
          <w:p w:rsidR="009F4792" w:rsidRDefault="009F4792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（在资料名称</w:t>
            </w:r>
          </w:p>
          <w:p w:rsidR="009F4792" w:rsidRDefault="009F479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后填写份数）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spacing w:line="480" w:lineRule="exact"/>
              <w:ind w:left="360" w:hanging="3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1、身份证：            2、毕业证书及学位证书：  </w:t>
            </w:r>
          </w:p>
          <w:p w:rsidR="009F4792" w:rsidRDefault="009F4792">
            <w:pPr>
              <w:widowControl/>
              <w:spacing w:line="480" w:lineRule="exact"/>
              <w:ind w:left="360" w:hanging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kern w:val="0"/>
                <w:szCs w:val="21"/>
              </w:rPr>
              <w:t>《教育部学历证书电子注册备案表》</w:t>
            </w:r>
            <w:r w:rsidR="00D10D2F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F4792" w:rsidRDefault="009F4792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4、《教育部学籍在线验证报告》：</w:t>
            </w:r>
          </w:p>
          <w:p w:rsidR="009F4792" w:rsidRDefault="009F4792">
            <w:pPr>
              <w:widowControl/>
              <w:spacing w:line="480" w:lineRule="exact"/>
              <w:ind w:left="360" w:hanging="3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5、</w:t>
            </w:r>
            <w:r w:rsidR="003D1F5F">
              <w:rPr>
                <w:rFonts w:ascii="宋体" w:hAnsi="宋体" w:cs="宋体" w:hint="eastAsia"/>
                <w:kern w:val="0"/>
                <w:szCs w:val="21"/>
              </w:rPr>
              <w:t>就业困难认员认定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：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9F4792" w:rsidRDefault="009F4792">
            <w:pPr>
              <w:widowControl/>
              <w:spacing w:line="480" w:lineRule="exact"/>
              <w:ind w:left="360" w:hanging="3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6、单位同意报考证明：                 </w:t>
            </w:r>
          </w:p>
          <w:p w:rsidR="009F4792" w:rsidRDefault="009F4792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7、其他材料：</w:t>
            </w: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92" w:rsidRDefault="009F47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4792">
        <w:trPr>
          <w:cantSplit/>
          <w:trHeight w:val="1018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审核意见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92" w:rsidRDefault="009F4792">
            <w:pPr>
              <w:widowControl/>
              <w:spacing w:line="360" w:lineRule="auto"/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9F4792" w:rsidRDefault="009F4792">
      <w:r>
        <w:rPr>
          <w:rFonts w:ascii="仿宋_GB2312" w:hint="eastAsia"/>
        </w:rPr>
        <w:t>说明：“联系电话”请填写能联系到本人或家人的电话，如填写错误、手机关机、停机等个人原因造成无法联系耽误考试聘用的后果自负。</w:t>
      </w:r>
    </w:p>
    <w:sectPr w:rsidR="009F4792" w:rsidSect="00936B4F">
      <w:pgSz w:w="11906" w:h="16838"/>
      <w:pgMar w:top="1440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F2" w:rsidRDefault="002E11F2" w:rsidP="009F7D00">
      <w:r>
        <w:separator/>
      </w:r>
    </w:p>
  </w:endnote>
  <w:endnote w:type="continuationSeparator" w:id="0">
    <w:p w:rsidR="002E11F2" w:rsidRDefault="002E11F2" w:rsidP="009F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F2" w:rsidRDefault="002E11F2" w:rsidP="009F7D00">
      <w:r>
        <w:separator/>
      </w:r>
    </w:p>
  </w:footnote>
  <w:footnote w:type="continuationSeparator" w:id="0">
    <w:p w:rsidR="002E11F2" w:rsidRDefault="002E11F2" w:rsidP="009F7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yYjU4YTA1MmE4MzQzZTgzYTUwMTg1ZTY3MDdhNTEifQ=="/>
  </w:docVars>
  <w:rsids>
    <w:rsidRoot w:val="00345C94"/>
    <w:rsid w:val="000262AF"/>
    <w:rsid w:val="000A09C8"/>
    <w:rsid w:val="00142522"/>
    <w:rsid w:val="00160558"/>
    <w:rsid w:val="00170860"/>
    <w:rsid w:val="001774BC"/>
    <w:rsid w:val="001A4D5C"/>
    <w:rsid w:val="002E11F2"/>
    <w:rsid w:val="002F230E"/>
    <w:rsid w:val="00345C94"/>
    <w:rsid w:val="003D1F5F"/>
    <w:rsid w:val="00432590"/>
    <w:rsid w:val="004642F9"/>
    <w:rsid w:val="004A1313"/>
    <w:rsid w:val="004C71CC"/>
    <w:rsid w:val="00767E3E"/>
    <w:rsid w:val="007B01B7"/>
    <w:rsid w:val="007B286E"/>
    <w:rsid w:val="007E0259"/>
    <w:rsid w:val="008874B4"/>
    <w:rsid w:val="00893464"/>
    <w:rsid w:val="008C6E9A"/>
    <w:rsid w:val="009228F6"/>
    <w:rsid w:val="00936B4F"/>
    <w:rsid w:val="009A6BB9"/>
    <w:rsid w:val="009C3B22"/>
    <w:rsid w:val="009F4792"/>
    <w:rsid w:val="009F7D00"/>
    <w:rsid w:val="009F7ED3"/>
    <w:rsid w:val="00A2681E"/>
    <w:rsid w:val="00AD2266"/>
    <w:rsid w:val="00B012CA"/>
    <w:rsid w:val="00C576DA"/>
    <w:rsid w:val="00D10D2F"/>
    <w:rsid w:val="00D42091"/>
    <w:rsid w:val="00DE0A83"/>
    <w:rsid w:val="00EE3363"/>
    <w:rsid w:val="064F33F6"/>
    <w:rsid w:val="17747F1A"/>
    <w:rsid w:val="29924385"/>
    <w:rsid w:val="2E2B5586"/>
    <w:rsid w:val="3A591498"/>
    <w:rsid w:val="41E81277"/>
    <w:rsid w:val="63EE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32590"/>
    <w:pPr>
      <w:widowControl/>
      <w:jc w:val="left"/>
    </w:pPr>
    <w:rPr>
      <w:rFonts w:ascii="宋体" w:eastAsia="仿宋_GB2312" w:hAnsi="宋体"/>
      <w:color w:val="122236"/>
      <w:kern w:val="0"/>
      <w:sz w:val="30"/>
      <w:szCs w:val="21"/>
    </w:rPr>
  </w:style>
  <w:style w:type="character" w:customStyle="1" w:styleId="Char">
    <w:name w:val="正文文本 Char"/>
    <w:basedOn w:val="a0"/>
    <w:link w:val="a3"/>
    <w:rsid w:val="00432590"/>
    <w:rPr>
      <w:rFonts w:ascii="宋体" w:eastAsia="仿宋_GB2312" w:hAnsi="宋体" w:cs="Times New Roman"/>
      <w:color w:val="122236"/>
      <w:kern w:val="0"/>
      <w:sz w:val="30"/>
      <w:szCs w:val="21"/>
    </w:rPr>
  </w:style>
  <w:style w:type="paragraph" w:styleId="a4">
    <w:name w:val="footer"/>
    <w:basedOn w:val="a"/>
    <w:link w:val="Char0"/>
    <w:uiPriority w:val="99"/>
    <w:unhideWhenUsed/>
    <w:rsid w:val="00432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5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32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32590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qFormat/>
    <w:rsid w:val="00432590"/>
    <w:pPr>
      <w:jc w:val="center"/>
      <w:outlineLvl w:val="0"/>
    </w:pPr>
    <w:rPr>
      <w:rFonts w:ascii="Arial" w:hAnsi="Arial"/>
      <w:b/>
      <w:szCs w:val="34"/>
    </w:rPr>
  </w:style>
  <w:style w:type="paragraph" w:styleId="a7">
    <w:name w:val="Normal (Web)"/>
    <w:basedOn w:val="a"/>
    <w:qFormat/>
    <w:rsid w:val="00D42091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2023-02-20T00:35:00Z</cp:lastPrinted>
  <dcterms:created xsi:type="dcterms:W3CDTF">2024-07-25T03:36:00Z</dcterms:created>
  <dcterms:modified xsi:type="dcterms:W3CDTF">2024-08-12T07:32:00Z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634C5385D5A44909BF80B288DAE5494A_13</vt:lpwstr>
  </property>
</Properties>
</file>