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6BB5">
      <w:pPr>
        <w:widowControl/>
        <w:shd w:val="clear" w:color="auto" w:fill="FFFFFF"/>
        <w:spacing w:before="100" w:after="100" w:line="560" w:lineRule="atLeast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附件1：</w:t>
      </w:r>
    </w:p>
    <w:p w14:paraId="673ED443">
      <w:pPr>
        <w:widowControl/>
        <w:shd w:val="clear" w:color="auto" w:fill="FFFFFF"/>
        <w:spacing w:line="400" w:lineRule="exact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 w14:paraId="0454DDD8">
      <w:pPr>
        <w:widowControl/>
        <w:shd w:val="clear" w:color="auto" w:fill="FFFFFF"/>
        <w:spacing w:before="100" w:after="100" w:line="560" w:lineRule="atLeast"/>
        <w:jc w:val="center"/>
        <w:rPr>
          <w:rFonts w:ascii="Times New Roman" w:hAnsi="Times New Roman" w:eastAsia="黑体"/>
          <w:kern w:val="0"/>
          <w:sz w:val="40"/>
          <w:szCs w:val="40"/>
        </w:rPr>
      </w:pPr>
      <w:r>
        <w:rPr>
          <w:rFonts w:ascii="Times New Roman" w:hAnsi="Times New Roman" w:eastAsia="黑体"/>
          <w:kern w:val="0"/>
          <w:sz w:val="40"/>
          <w:szCs w:val="40"/>
        </w:rPr>
        <w:t>芷江侗族自治县商务科技和工业信息化局2024年公开选调计划职位表</w:t>
      </w:r>
    </w:p>
    <w:tbl>
      <w:tblPr>
        <w:tblStyle w:val="7"/>
        <w:tblW w:w="1399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811"/>
        <w:gridCol w:w="1785"/>
        <w:gridCol w:w="1575"/>
        <w:gridCol w:w="1470"/>
        <w:gridCol w:w="840"/>
        <w:gridCol w:w="1375"/>
        <w:gridCol w:w="1281"/>
        <w:gridCol w:w="1124"/>
      </w:tblGrid>
      <w:tr w14:paraId="622BC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F6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458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D29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0B5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选调</w:t>
            </w:r>
          </w:p>
          <w:p w14:paraId="6A18D54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C83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02A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1D5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12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0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0FE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其他</w:t>
            </w:r>
          </w:p>
          <w:p w14:paraId="4DA4D19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14:paraId="0436F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C8E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2C4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芷江侗族自治县</w:t>
            </w:r>
          </w:p>
          <w:p w14:paraId="5450CE6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商务科技信息服务中心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6EC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工作人员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CCA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306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40周岁以下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C6F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320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大专</w:t>
            </w:r>
          </w:p>
          <w:p w14:paraId="14E5E22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及以上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0BD0">
            <w:pPr>
              <w:pStyle w:val="2"/>
              <w:ind w:firstLine="0"/>
              <w:jc w:val="center"/>
            </w:pPr>
            <w:r>
              <w:t>经济</w:t>
            </w:r>
          </w:p>
          <w:p w14:paraId="51F354B3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和管理学大类相关专业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764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不限</w:t>
            </w:r>
          </w:p>
        </w:tc>
      </w:tr>
    </w:tbl>
    <w:p w14:paraId="6CC89317">
      <w:pPr>
        <w:widowControl/>
        <w:shd w:val="clear" w:color="auto" w:fill="FFFFFF"/>
        <w:spacing w:before="100" w:after="100" w:line="560" w:lineRule="atLeas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注：40周岁以下是指198</w:t>
      </w:r>
      <w:r>
        <w:rPr>
          <w:rFonts w:hint="eastAsia"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年9 月30 日以后出生。</w:t>
      </w:r>
    </w:p>
    <w:p w14:paraId="45808084">
      <w:pPr>
        <w:widowControl/>
        <w:shd w:val="clear" w:color="auto" w:fill="FFFFFF"/>
        <w:spacing w:before="100" w:after="100" w:line="560" w:lineRule="atLeast"/>
        <w:jc w:val="left"/>
        <w:rPr>
          <w:rFonts w:ascii="Times New Roman" w:hAnsi="Times New Roman" w:eastAsia="微软雅黑"/>
          <w:kern w:val="0"/>
          <w:szCs w:val="21"/>
        </w:rPr>
      </w:pPr>
      <w:r>
        <w:rPr>
          <w:rFonts w:ascii="Times New Roman" w:hAnsi="Times New Roman"/>
          <w:kern w:val="0"/>
          <w:sz w:val="24"/>
          <w:szCs w:val="24"/>
        </w:rPr>
        <w:t> </w:t>
      </w:r>
      <w:r>
        <w:rPr>
          <w:rFonts w:ascii="Times New Roman" w:hAnsi="Times New Roman" w:eastAsia="微软雅黑"/>
          <w:kern w:val="0"/>
          <w:szCs w:val="21"/>
        </w:rPr>
        <w:t xml:space="preserve">    </w:t>
      </w:r>
    </w:p>
    <w:p w14:paraId="671C43BA">
      <w:pPr>
        <w:widowControl/>
        <w:shd w:val="clear" w:color="auto" w:fill="FFFFFF"/>
        <w:spacing w:line="600" w:lineRule="atLeast"/>
        <w:rPr>
          <w:rFonts w:ascii="Times New Roman" w:hAnsi="Times New Roman" w:eastAsia="微软雅黑"/>
          <w:kern w:val="0"/>
          <w:szCs w:val="21"/>
        </w:rPr>
      </w:pPr>
    </w:p>
    <w:p w14:paraId="4639A69D">
      <w:pPr>
        <w:widowControl/>
        <w:shd w:val="clear" w:color="auto" w:fill="FFFFFF"/>
        <w:spacing w:line="600" w:lineRule="atLeast"/>
        <w:rPr>
          <w:rFonts w:ascii="Times New Roman" w:hAnsi="Times New Roman" w:eastAsia="微软雅黑"/>
          <w:kern w:val="0"/>
          <w:szCs w:val="21"/>
        </w:rPr>
      </w:pPr>
    </w:p>
    <w:p w14:paraId="07027ABE">
      <w:pPr>
        <w:widowControl/>
        <w:shd w:val="clear" w:color="auto" w:fill="FFFFFF"/>
        <w:spacing w:line="600" w:lineRule="atLeast"/>
        <w:rPr>
          <w:rFonts w:ascii="Times New Roman" w:hAnsi="Times New Roman" w:eastAsia="微软雅黑"/>
          <w:kern w:val="0"/>
          <w:szCs w:val="21"/>
        </w:rPr>
      </w:pPr>
    </w:p>
    <w:p w14:paraId="61169DF0">
      <w:pPr>
        <w:widowControl/>
        <w:shd w:val="clear" w:color="auto" w:fill="FFFFFF"/>
        <w:spacing w:line="600" w:lineRule="atLeast"/>
        <w:rPr>
          <w:rFonts w:ascii="Times New Roman" w:hAnsi="Times New Roman" w:eastAsia="微软雅黑"/>
          <w:kern w:val="0"/>
          <w:szCs w:val="21"/>
        </w:rPr>
      </w:pPr>
    </w:p>
    <w:p w14:paraId="0B848D93">
      <w:pPr>
        <w:widowControl/>
        <w:shd w:val="clear" w:color="auto" w:fill="FFFFFF"/>
        <w:spacing w:line="600" w:lineRule="atLeast"/>
        <w:rPr>
          <w:rFonts w:ascii="Times New Roman" w:hAnsi="Times New Roman" w:eastAsia="微软雅黑"/>
          <w:kern w:val="0"/>
          <w:szCs w:val="21"/>
        </w:rPr>
        <w:sectPr>
          <w:footerReference r:id="rId3" w:type="default"/>
          <w:pgSz w:w="16838" w:h="11906" w:orient="landscape"/>
          <w:pgMar w:top="1701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776F89E">
      <w:pPr>
        <w:widowControl/>
        <w:shd w:val="clear" w:color="auto" w:fill="FFFFFF"/>
        <w:spacing w:before="100" w:after="100" w:line="560" w:lineRule="atLeast"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附件</w:t>
      </w:r>
      <w:r>
        <w:rPr>
          <w:rFonts w:ascii="Times New Roman" w:hAnsi="Times New Roman" w:eastAsia="黑体"/>
          <w:kern w:val="0"/>
          <w:sz w:val="28"/>
          <w:szCs w:val="28"/>
        </w:rPr>
        <w:t>2</w:t>
      </w:r>
      <w:r>
        <w:rPr>
          <w:rFonts w:ascii="Times New Roman" w:hAnsi="黑体" w:eastAsia="黑体"/>
          <w:kern w:val="0"/>
          <w:sz w:val="28"/>
          <w:szCs w:val="28"/>
        </w:rPr>
        <w:t>：</w:t>
      </w:r>
    </w:p>
    <w:p w14:paraId="29E6ECA6">
      <w:pPr>
        <w:widowControl/>
        <w:shd w:val="clear" w:color="auto" w:fill="FFFFFF"/>
        <w:spacing w:line="400" w:lineRule="exact"/>
        <w:jc w:val="left"/>
        <w:rPr>
          <w:rFonts w:ascii="Times New Roman" w:hAnsi="Times New Roman" w:eastAsia="黑体"/>
          <w:kern w:val="0"/>
          <w:sz w:val="28"/>
          <w:szCs w:val="28"/>
        </w:rPr>
      </w:pPr>
    </w:p>
    <w:p w14:paraId="016A51EE"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eastAsia="黑体"/>
          <w:kern w:val="0"/>
          <w:sz w:val="40"/>
          <w:szCs w:val="40"/>
        </w:rPr>
      </w:pPr>
      <w:r>
        <w:rPr>
          <w:rFonts w:ascii="Times New Roman" w:hAnsi="黑体" w:eastAsia="黑体"/>
          <w:kern w:val="0"/>
          <w:sz w:val="40"/>
          <w:szCs w:val="40"/>
        </w:rPr>
        <w:t>芷江侗族自治县商务科技和工业信息化局</w:t>
      </w:r>
    </w:p>
    <w:p w14:paraId="04716E56"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eastAsia="微软雅黑"/>
          <w:kern w:val="0"/>
          <w:sz w:val="40"/>
          <w:szCs w:val="40"/>
        </w:rPr>
      </w:pPr>
      <w:r>
        <w:rPr>
          <w:rFonts w:ascii="Times New Roman" w:hAnsi="Times New Roman" w:eastAsia="黑体"/>
          <w:kern w:val="0"/>
          <w:sz w:val="40"/>
          <w:szCs w:val="40"/>
        </w:rPr>
        <w:t>2024</w:t>
      </w:r>
      <w:r>
        <w:rPr>
          <w:rFonts w:ascii="Times New Roman" w:hAnsi="黑体" w:eastAsia="黑体"/>
          <w:kern w:val="0"/>
          <w:sz w:val="40"/>
          <w:szCs w:val="40"/>
        </w:rPr>
        <w:t>年公开选调事业单位工作人员报名登记表</w:t>
      </w:r>
    </w:p>
    <w:p w14:paraId="44F42514">
      <w:pPr>
        <w:widowControl/>
        <w:shd w:val="clear" w:color="auto" w:fill="FFFFFF"/>
        <w:spacing w:line="600" w:lineRule="atLeast"/>
        <w:ind w:left="1" w:hanging="70"/>
        <w:rPr>
          <w:rFonts w:ascii="Times New Roman" w:hAnsi="Times New Roman" w:eastAsia="微软雅黑"/>
          <w:kern w:val="0"/>
          <w:szCs w:val="21"/>
        </w:rPr>
      </w:pPr>
      <w:r>
        <w:rPr>
          <w:rFonts w:ascii="Times New Roman" w:hAnsi="宋体"/>
          <w:kern w:val="0"/>
          <w:sz w:val="28"/>
          <w:szCs w:val="28"/>
        </w:rPr>
        <w:t>报考单位</w:t>
      </w:r>
      <w:r>
        <w:rPr>
          <w:rFonts w:ascii="Times New Roman" w:hAnsi="Times New Roman"/>
          <w:kern w:val="0"/>
          <w:sz w:val="28"/>
          <w:szCs w:val="28"/>
        </w:rPr>
        <w:t>:     </w:t>
      </w:r>
      <w:r>
        <w:rPr>
          <w:rFonts w:ascii="Times New Roman" w:hAnsi="宋体"/>
          <w:kern w:val="0"/>
          <w:sz w:val="28"/>
          <w:szCs w:val="28"/>
        </w:rPr>
        <w:t>报考岗位</w:t>
      </w:r>
      <w:r>
        <w:rPr>
          <w:rFonts w:ascii="Times New Roman" w:hAnsi="Times New Roman"/>
          <w:kern w:val="0"/>
          <w:sz w:val="28"/>
          <w:szCs w:val="28"/>
        </w:rPr>
        <w:t>:         </w:t>
      </w:r>
      <w:r>
        <w:rPr>
          <w:rFonts w:ascii="Times New Roman" w:hAnsi="宋体"/>
          <w:kern w:val="0"/>
          <w:sz w:val="28"/>
          <w:szCs w:val="28"/>
        </w:rPr>
        <w:t>报名序号</w:t>
      </w:r>
      <w:r>
        <w:rPr>
          <w:rFonts w:ascii="Times New Roman" w:hAnsi="Times New Roman"/>
          <w:kern w:val="0"/>
          <w:sz w:val="28"/>
          <w:szCs w:val="28"/>
        </w:rPr>
        <w:t>:</w:t>
      </w:r>
    </w:p>
    <w:tbl>
      <w:tblPr>
        <w:tblStyle w:val="7"/>
        <w:tblW w:w="932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482"/>
        <w:gridCol w:w="960"/>
        <w:gridCol w:w="1484"/>
        <w:gridCol w:w="1274"/>
        <w:gridCol w:w="1231"/>
        <w:gridCol w:w="1042"/>
        <w:gridCol w:w="289"/>
        <w:gridCol w:w="1312"/>
        <w:gridCol w:w="17"/>
      </w:tblGrid>
      <w:tr w14:paraId="5C7A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846" w:hRule="atLeast"/>
          <w:jc w:val="center"/>
        </w:trPr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6F12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D102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378C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49BE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3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7F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照</w:t>
            </w:r>
          </w:p>
          <w:p w14:paraId="6E029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片</w:t>
            </w:r>
          </w:p>
        </w:tc>
      </w:tr>
      <w:tr w14:paraId="21693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840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0228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B2B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74AF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参加工作时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433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93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ADB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5BD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4193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95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1F9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2F4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B898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90D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20F7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1DCD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30D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8B2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571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E1C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D7E9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FB0F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DF61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D4F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B37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</w:tr>
      <w:tr w14:paraId="58A17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930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4D18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5A3D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5F41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87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EB31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</w:tr>
      <w:tr w14:paraId="646FB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693" w:hRule="atLeast"/>
          <w:jc w:val="center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912F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简</w:t>
            </w:r>
          </w:p>
          <w:p w14:paraId="679CC3DF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FD4449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199651C5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1AB73DB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1891B2E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7C47AAE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27FC02C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历</w:t>
            </w:r>
          </w:p>
          <w:p w14:paraId="23F80CB9">
            <w:pPr>
              <w:widowControl/>
              <w:spacing w:line="9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8074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A281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654704F2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9A055A7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26150572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0E72F3A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EC25F9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0516A60A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4730C09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F52988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25E55A02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A642A77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3E6D233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00B8F27C">
            <w:pPr>
              <w:widowControl/>
              <w:spacing w:line="9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</w:tr>
      <w:tr w14:paraId="32955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75" w:hRule="atLeast"/>
          <w:jc w:val="center"/>
        </w:trPr>
        <w:tc>
          <w:tcPr>
            <w:tcW w:w="4160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6B6A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近三年考核情况</w:t>
            </w: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52D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B97E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2022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ABAB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2023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</w:p>
        </w:tc>
      </w:tr>
      <w:tr w14:paraId="3F6FD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74" w:hRule="atLeast"/>
          <w:jc w:val="center"/>
        </w:trPr>
        <w:tc>
          <w:tcPr>
            <w:tcW w:w="4160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6B2E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8805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22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A62A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  <w:tc>
          <w:tcPr>
            <w:tcW w:w="16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5096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</w:tc>
      </w:tr>
      <w:tr w14:paraId="721F85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93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A7D2">
            <w:pPr>
              <w:widowControl/>
              <w:spacing w:line="480" w:lineRule="atLeast"/>
              <w:ind w:firstLine="627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 w:val="32"/>
                <w:szCs w:val="32"/>
              </w:rPr>
              <w:t>本人郑重承诺以上所填信息真实、准确，并愿意承担由于以上信息虚假带来的一切法律责任和后果。</w:t>
            </w:r>
          </w:p>
          <w:p w14:paraId="0CE630FC">
            <w:pPr>
              <w:widowControl/>
              <w:spacing w:line="350" w:lineRule="atLeast"/>
              <w:ind w:firstLine="627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6BD12CA">
            <w:pPr>
              <w:widowControl/>
              <w:spacing w:line="350" w:lineRule="atLeast"/>
              <w:ind w:firstLine="36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0609550C">
            <w:pPr>
              <w:widowControl/>
              <w:spacing w:line="350" w:lineRule="atLeast"/>
              <w:ind w:firstLine="55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报考人签名：</w:t>
            </w:r>
          </w:p>
          <w:p w14:paraId="56C08076">
            <w:pPr>
              <w:widowControl/>
              <w:spacing w:line="35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28D8C05">
            <w:pPr>
              <w:widowControl/>
              <w:spacing w:line="350" w:lineRule="atLeast"/>
              <w:ind w:right="480" w:firstLine="636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 w14:paraId="315207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8DFD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所在</w:t>
            </w:r>
          </w:p>
          <w:p w14:paraId="4EF5EDED">
            <w:pPr>
              <w:widowControl/>
              <w:spacing w:line="350" w:lineRule="atLeast"/>
              <w:ind w:firstLine="36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</w:t>
            </w:r>
          </w:p>
          <w:p w14:paraId="2B90B401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C43A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E23E8CD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75F9CE74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  </w:t>
            </w:r>
          </w:p>
          <w:p w14:paraId="5807299A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25556E03">
            <w:pPr>
              <w:widowControl/>
              <w:spacing w:line="35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单位领导签名：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1E883955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                          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（盖章）</w:t>
            </w:r>
          </w:p>
          <w:p w14:paraId="30609A92">
            <w:pPr>
              <w:widowControl/>
              <w:spacing w:before="240" w:line="350" w:lineRule="atLeast"/>
              <w:ind w:firstLine="4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 w14:paraId="15509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95B5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主管</w:t>
            </w:r>
          </w:p>
          <w:p w14:paraId="510F7EB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</w:t>
            </w:r>
          </w:p>
          <w:p w14:paraId="5165B90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AC9E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7C1B126E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  </w:t>
            </w:r>
          </w:p>
          <w:p w14:paraId="3F0EC0DA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1EF27D94">
            <w:pPr>
              <w:widowControl/>
              <w:spacing w:line="35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单位领导签名：</w:t>
            </w:r>
          </w:p>
          <w:p w14:paraId="2D76CED9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                         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（盖章）</w:t>
            </w:r>
          </w:p>
          <w:p w14:paraId="75BA16C1">
            <w:pPr>
              <w:widowControl/>
              <w:spacing w:before="240" w:line="350" w:lineRule="atLeast"/>
              <w:ind w:firstLine="4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 w14:paraId="556994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5316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选调</w:t>
            </w:r>
          </w:p>
          <w:p w14:paraId="53DD2504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</w:t>
            </w:r>
          </w:p>
          <w:p w14:paraId="57D59DF0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初审</w:t>
            </w:r>
          </w:p>
          <w:p w14:paraId="18FD885A">
            <w:pPr>
              <w:widowControl/>
              <w:spacing w:line="35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1B95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4B3AB5C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43B3FB3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  </w:t>
            </w:r>
          </w:p>
          <w:p w14:paraId="58A05A03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4DD05A03">
            <w:pPr>
              <w:widowControl/>
              <w:spacing w:line="35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单位领导签名：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14:paraId="60849F91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                          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（盖章）</w:t>
            </w:r>
          </w:p>
          <w:p w14:paraId="7588793D">
            <w:pPr>
              <w:widowControl/>
              <w:spacing w:before="240" w:line="350" w:lineRule="atLeast"/>
              <w:ind w:firstLine="4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 w14:paraId="313895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jc w:val="center"/>
        </w:trPr>
        <w:tc>
          <w:tcPr>
            <w:tcW w:w="17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52F1">
            <w:pPr>
              <w:widowControl/>
              <w:spacing w:line="33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组织</w:t>
            </w:r>
          </w:p>
          <w:p w14:paraId="2F9D4543">
            <w:pPr>
              <w:widowControl/>
              <w:spacing w:line="33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人社</w:t>
            </w:r>
          </w:p>
          <w:p w14:paraId="5A55293A">
            <w:pPr>
              <w:widowControl/>
              <w:spacing w:line="33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部门</w:t>
            </w:r>
          </w:p>
          <w:p w14:paraId="2B79B84D">
            <w:pPr>
              <w:widowControl/>
              <w:spacing w:line="33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审查</w:t>
            </w:r>
          </w:p>
          <w:p w14:paraId="1FF4660D">
            <w:pPr>
              <w:widowControl/>
              <w:spacing w:line="33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BC8F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3C45D262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  </w:t>
            </w:r>
          </w:p>
          <w:p w14:paraId="6B95C047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7A7277B9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 </w:t>
            </w:r>
          </w:p>
          <w:p w14:paraId="10753F5B">
            <w:pPr>
              <w:widowControl/>
              <w:spacing w:line="35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审查人员签名：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                  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（盖章）</w:t>
            </w:r>
          </w:p>
          <w:p w14:paraId="69DFB90E">
            <w:pPr>
              <w:widowControl/>
              <w:spacing w:before="240" w:line="350" w:lineRule="atLeast"/>
              <w:ind w:firstLine="4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   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</w:tbl>
    <w:p w14:paraId="217C1481">
      <w:pPr>
        <w:widowControl/>
        <w:shd w:val="clear" w:color="auto" w:fill="FFFFFF"/>
        <w:spacing w:line="14" w:lineRule="exact"/>
        <w:rPr>
          <w:rFonts w:ascii="Times New Roman" w:hAnsi="Times New Roman" w:eastAsia="微软雅黑"/>
          <w:kern w:val="0"/>
          <w:szCs w:val="21"/>
        </w:rPr>
      </w:pPr>
      <w:r>
        <w:rPr>
          <w:rFonts w:ascii="Times New Roman" w:hAnsi="Times New Roman" w:eastAsia="微软雅黑"/>
          <w:kern w:val="0"/>
          <w:szCs w:val="21"/>
        </w:rPr>
        <w:t> </w:t>
      </w:r>
    </w:p>
    <w:sectPr>
      <w:pgSz w:w="11906" w:h="16838"/>
      <w:pgMar w:top="1701" w:right="1247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03A0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5C21168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UwMWQzMGQ0OTRkYWI2Y2RkNDhhYmM0ZjAxMjFjNGEifQ=="/>
  </w:docVars>
  <w:rsids>
    <w:rsidRoot w:val="00ED2396"/>
    <w:rsid w:val="0001569C"/>
    <w:rsid w:val="0001576E"/>
    <w:rsid w:val="00023683"/>
    <w:rsid w:val="000423EE"/>
    <w:rsid w:val="00074EE7"/>
    <w:rsid w:val="00082E83"/>
    <w:rsid w:val="00082EB5"/>
    <w:rsid w:val="000876F8"/>
    <w:rsid w:val="0009129F"/>
    <w:rsid w:val="00093B01"/>
    <w:rsid w:val="000D5253"/>
    <w:rsid w:val="000D7492"/>
    <w:rsid w:val="000E2BCE"/>
    <w:rsid w:val="000F4FF9"/>
    <w:rsid w:val="000F5C31"/>
    <w:rsid w:val="001164E5"/>
    <w:rsid w:val="00177D28"/>
    <w:rsid w:val="001847EB"/>
    <w:rsid w:val="001860CA"/>
    <w:rsid w:val="00186130"/>
    <w:rsid w:val="00194CD6"/>
    <w:rsid w:val="00194E51"/>
    <w:rsid w:val="001B6522"/>
    <w:rsid w:val="001B7610"/>
    <w:rsid w:val="001D58DC"/>
    <w:rsid w:val="001D7613"/>
    <w:rsid w:val="0020796A"/>
    <w:rsid w:val="00224337"/>
    <w:rsid w:val="00227D04"/>
    <w:rsid w:val="002412AD"/>
    <w:rsid w:val="00262EAD"/>
    <w:rsid w:val="00290130"/>
    <w:rsid w:val="002A2239"/>
    <w:rsid w:val="002B4132"/>
    <w:rsid w:val="002D1034"/>
    <w:rsid w:val="002F1CCB"/>
    <w:rsid w:val="003338E6"/>
    <w:rsid w:val="00387C1C"/>
    <w:rsid w:val="003E2B40"/>
    <w:rsid w:val="003E5E4B"/>
    <w:rsid w:val="00404853"/>
    <w:rsid w:val="00431438"/>
    <w:rsid w:val="00434E99"/>
    <w:rsid w:val="004505F6"/>
    <w:rsid w:val="00457E7E"/>
    <w:rsid w:val="00483663"/>
    <w:rsid w:val="004C4ED0"/>
    <w:rsid w:val="004C519E"/>
    <w:rsid w:val="004C6D64"/>
    <w:rsid w:val="004E354D"/>
    <w:rsid w:val="00500124"/>
    <w:rsid w:val="00516F85"/>
    <w:rsid w:val="0051725A"/>
    <w:rsid w:val="0058330C"/>
    <w:rsid w:val="00584F63"/>
    <w:rsid w:val="005C2363"/>
    <w:rsid w:val="005C7459"/>
    <w:rsid w:val="005D53C8"/>
    <w:rsid w:val="005D6E41"/>
    <w:rsid w:val="0060795A"/>
    <w:rsid w:val="00612835"/>
    <w:rsid w:val="0061289F"/>
    <w:rsid w:val="00616BC0"/>
    <w:rsid w:val="00617A85"/>
    <w:rsid w:val="00621432"/>
    <w:rsid w:val="00621C14"/>
    <w:rsid w:val="00627872"/>
    <w:rsid w:val="0064533B"/>
    <w:rsid w:val="00677173"/>
    <w:rsid w:val="006C2C6F"/>
    <w:rsid w:val="006E48E5"/>
    <w:rsid w:val="00752B28"/>
    <w:rsid w:val="00760C1B"/>
    <w:rsid w:val="007A73DA"/>
    <w:rsid w:val="007C2108"/>
    <w:rsid w:val="00815D53"/>
    <w:rsid w:val="008167A2"/>
    <w:rsid w:val="0082107A"/>
    <w:rsid w:val="0082344F"/>
    <w:rsid w:val="00850244"/>
    <w:rsid w:val="00856350"/>
    <w:rsid w:val="00870612"/>
    <w:rsid w:val="00882411"/>
    <w:rsid w:val="00883FC3"/>
    <w:rsid w:val="008B65AA"/>
    <w:rsid w:val="008D7A2C"/>
    <w:rsid w:val="008F7075"/>
    <w:rsid w:val="00900D0A"/>
    <w:rsid w:val="0092735C"/>
    <w:rsid w:val="00934733"/>
    <w:rsid w:val="009364D8"/>
    <w:rsid w:val="00946D94"/>
    <w:rsid w:val="00956052"/>
    <w:rsid w:val="009B63C4"/>
    <w:rsid w:val="009C1AE2"/>
    <w:rsid w:val="00A24316"/>
    <w:rsid w:val="00A4434C"/>
    <w:rsid w:val="00A52380"/>
    <w:rsid w:val="00A63C65"/>
    <w:rsid w:val="00A83911"/>
    <w:rsid w:val="00A9692A"/>
    <w:rsid w:val="00AD3A89"/>
    <w:rsid w:val="00AF718C"/>
    <w:rsid w:val="00B334B5"/>
    <w:rsid w:val="00B6616D"/>
    <w:rsid w:val="00B70188"/>
    <w:rsid w:val="00B7341A"/>
    <w:rsid w:val="00B742E8"/>
    <w:rsid w:val="00BB02AF"/>
    <w:rsid w:val="00BC689A"/>
    <w:rsid w:val="00BE2023"/>
    <w:rsid w:val="00BF234A"/>
    <w:rsid w:val="00C36370"/>
    <w:rsid w:val="00C60C2B"/>
    <w:rsid w:val="00C61E8E"/>
    <w:rsid w:val="00C62D13"/>
    <w:rsid w:val="00C80DDA"/>
    <w:rsid w:val="00C82148"/>
    <w:rsid w:val="00C96A0F"/>
    <w:rsid w:val="00CB0425"/>
    <w:rsid w:val="00D1287E"/>
    <w:rsid w:val="00D146EF"/>
    <w:rsid w:val="00D15B9D"/>
    <w:rsid w:val="00D226B9"/>
    <w:rsid w:val="00D2487B"/>
    <w:rsid w:val="00D26F1E"/>
    <w:rsid w:val="00D308B7"/>
    <w:rsid w:val="00D46AF3"/>
    <w:rsid w:val="00D4775C"/>
    <w:rsid w:val="00D6107B"/>
    <w:rsid w:val="00D612F4"/>
    <w:rsid w:val="00D62473"/>
    <w:rsid w:val="00D67255"/>
    <w:rsid w:val="00DA0D98"/>
    <w:rsid w:val="00DA4B18"/>
    <w:rsid w:val="00DA5B6E"/>
    <w:rsid w:val="00DE2210"/>
    <w:rsid w:val="00DF18BE"/>
    <w:rsid w:val="00E03133"/>
    <w:rsid w:val="00E42EB0"/>
    <w:rsid w:val="00E513EF"/>
    <w:rsid w:val="00E64303"/>
    <w:rsid w:val="00E76096"/>
    <w:rsid w:val="00E76974"/>
    <w:rsid w:val="00E80FC0"/>
    <w:rsid w:val="00E964C6"/>
    <w:rsid w:val="00EC1653"/>
    <w:rsid w:val="00ED2396"/>
    <w:rsid w:val="00EE0E79"/>
    <w:rsid w:val="00F07C8A"/>
    <w:rsid w:val="00F23170"/>
    <w:rsid w:val="00F259BC"/>
    <w:rsid w:val="00F27FB1"/>
    <w:rsid w:val="00F575C0"/>
    <w:rsid w:val="00F87996"/>
    <w:rsid w:val="00FB5847"/>
    <w:rsid w:val="00FD07C7"/>
    <w:rsid w:val="00FE354C"/>
    <w:rsid w:val="00FF11B1"/>
    <w:rsid w:val="04DB3800"/>
    <w:rsid w:val="08B35399"/>
    <w:rsid w:val="109B0F24"/>
    <w:rsid w:val="3DF94B95"/>
    <w:rsid w:val="3F7647BE"/>
    <w:rsid w:val="405C51AD"/>
    <w:rsid w:val="474B29D4"/>
    <w:rsid w:val="484418FD"/>
    <w:rsid w:val="4AB32D6A"/>
    <w:rsid w:val="4FA42C81"/>
    <w:rsid w:val="55C91693"/>
    <w:rsid w:val="67277FC8"/>
    <w:rsid w:val="6F99231F"/>
    <w:rsid w:val="775A1CF3"/>
    <w:rsid w:val="77B40AA0"/>
    <w:rsid w:val="7B6F3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link w:val="1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uiPriority w:val="0"/>
    <w:pPr>
      <w:ind w:firstLine="640"/>
    </w:pPr>
    <w:rPr>
      <w:rFonts w:ascii="Times New Roman" w:hAnsi="Times New Roman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标题 3 Char"/>
    <w:basedOn w:val="8"/>
    <w:link w:val="3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2416</Words>
  <Characters>2685</Characters>
  <Lines>20</Lines>
  <Paragraphs>5</Paragraphs>
  <TotalTime>48</TotalTime>
  <ScaleCrop>false</ScaleCrop>
  <LinksUpToDate>false</LinksUpToDate>
  <CharactersWithSpaces>2717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2024-08-21T09:45:00Z</dcterms:created>
  <dc:creator>dreamsummit</dc:creator>
  <cp:lastModifiedBy>独</cp:lastModifiedBy>
  <cp:lastPrinted>2024-09-30T00:18:00Z</cp:lastPrinted>
  <dcterms:modified xsi:type="dcterms:W3CDTF">2024-10-08T07:21:23Z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02FF5442357445B48F44DF62F36FBA5D_12</vt:lpwstr>
  </property>
</Properties>
</file>