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8B36">
      <w:pPr>
        <w:spacing w:line="40" w:lineRule="exact"/>
        <w:rPr>
          <w:rFonts w:hint="default" w:ascii="Times New Roman" w:hAnsi="Times New Roman" w:cs="Times New Roman"/>
          <w:color w:val="000000" w:themeColor="text1"/>
          <w:szCs w:val="32"/>
        </w:rPr>
      </w:pPr>
    </w:p>
    <w:p w14:paraId="75ACD956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</w:rPr>
        <w:t>附件2</w:t>
      </w:r>
    </w:p>
    <w:p w14:paraId="406C73EE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阆中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  <w:t>市2024年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下半年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  <w:t>引进高层次人才报名表</w:t>
      </w:r>
    </w:p>
    <w:tbl>
      <w:tblPr>
        <w:tblStyle w:val="1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0266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128" w:type="dxa"/>
            <w:vAlign w:val="center"/>
          </w:tcPr>
          <w:p w14:paraId="2BA2018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14:paraId="3704D2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20C07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14:paraId="229F1C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D7160C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出 生</w:t>
            </w:r>
          </w:p>
          <w:p w14:paraId="286156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vAlign w:val="center"/>
          </w:tcPr>
          <w:p w14:paraId="670C5B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BCF70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照 片</w:t>
            </w:r>
          </w:p>
          <w:p w14:paraId="43C95A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  <w:t>寸彩色免冠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）</w:t>
            </w:r>
          </w:p>
        </w:tc>
      </w:tr>
      <w:tr w14:paraId="3CBC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128" w:type="dxa"/>
            <w:vAlign w:val="center"/>
          </w:tcPr>
          <w:p w14:paraId="123D87A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vAlign w:val="center"/>
          </w:tcPr>
          <w:p w14:paraId="6FE8D8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D6159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14:paraId="564DED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9EC1F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健 康</w:t>
            </w:r>
          </w:p>
          <w:p w14:paraId="6FF88DC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vAlign w:val="center"/>
          </w:tcPr>
          <w:p w14:paraId="77250B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E05C07B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14CB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128" w:type="dxa"/>
            <w:vAlign w:val="center"/>
          </w:tcPr>
          <w:p w14:paraId="36A8DA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入 党</w:t>
            </w:r>
          </w:p>
          <w:p w14:paraId="4D0A57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vAlign w:val="center"/>
          </w:tcPr>
          <w:p w14:paraId="0C3CCF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71EE2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参 工</w:t>
            </w:r>
          </w:p>
          <w:p w14:paraId="75EDEF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14:paraId="6165BB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EE084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专业技</w:t>
            </w:r>
          </w:p>
          <w:p w14:paraId="23C670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vAlign w:val="center"/>
          </w:tcPr>
          <w:p w14:paraId="2A7934F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7B317F0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7510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vAlign w:val="center"/>
          </w:tcPr>
          <w:p w14:paraId="622D29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历</w:t>
            </w:r>
          </w:p>
          <w:p w14:paraId="6E475D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vAlign w:val="center"/>
          </w:tcPr>
          <w:p w14:paraId="130A9A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全日制</w:t>
            </w:r>
          </w:p>
          <w:p w14:paraId="7A037E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554B07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ABB48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40CA43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135C83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4DD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vAlign w:val="center"/>
          </w:tcPr>
          <w:p w14:paraId="2CE0CE2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51F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在 职</w:t>
            </w:r>
          </w:p>
          <w:p w14:paraId="77F468B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66BA79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587AE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1860C2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69EF75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611C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5CD96E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身份证</w:t>
            </w:r>
          </w:p>
          <w:p w14:paraId="5A2C8F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vAlign w:val="center"/>
          </w:tcPr>
          <w:p w14:paraId="0AAED8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8BF5D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联系</w:t>
            </w:r>
          </w:p>
          <w:p w14:paraId="7B4344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1F18BF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2290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电子</w:t>
            </w:r>
          </w:p>
          <w:p w14:paraId="6231E9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39130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3F9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48FA71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现工作</w:t>
            </w:r>
          </w:p>
          <w:p w14:paraId="53B22C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vAlign w:val="center"/>
          </w:tcPr>
          <w:p w14:paraId="23CC1FB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5663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7809ED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报考单位</w:t>
            </w:r>
          </w:p>
          <w:p w14:paraId="3487F8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vAlign w:val="center"/>
          </w:tcPr>
          <w:p w14:paraId="0CC9DA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6D23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128" w:type="dxa"/>
            <w:vAlign w:val="center"/>
          </w:tcPr>
          <w:p w14:paraId="41A102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简</w:t>
            </w:r>
          </w:p>
          <w:p w14:paraId="0E1794B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  <w:p w14:paraId="7E607C3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vAlign w:val="center"/>
          </w:tcPr>
          <w:p w14:paraId="3641EB59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（从大学教育填起）</w:t>
            </w:r>
          </w:p>
        </w:tc>
      </w:tr>
      <w:tr w14:paraId="047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vAlign w:val="center"/>
          </w:tcPr>
          <w:p w14:paraId="063874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奖惩</w:t>
            </w:r>
          </w:p>
          <w:p w14:paraId="5DB0D3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vAlign w:val="center"/>
          </w:tcPr>
          <w:p w14:paraId="3EAE36E7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2A79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vAlign w:val="center"/>
          </w:tcPr>
          <w:p w14:paraId="75DF05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家庭主要</w:t>
            </w:r>
          </w:p>
          <w:p w14:paraId="41C9E5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成员及重</w:t>
            </w:r>
          </w:p>
          <w:p w14:paraId="71E317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要社会</w:t>
            </w:r>
          </w:p>
          <w:p w14:paraId="50AF1B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14:paraId="0821B7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vAlign w:val="center"/>
          </w:tcPr>
          <w:p w14:paraId="1976BF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21E375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</w:t>
            </w:r>
          </w:p>
          <w:p w14:paraId="2D2888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2ACE83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政治</w:t>
            </w:r>
          </w:p>
          <w:p w14:paraId="2194CD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14:paraId="09280B1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是否有</w:t>
            </w:r>
          </w:p>
          <w:p w14:paraId="07F7B6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14:paraId="526F47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工作单位及职务</w:t>
            </w:r>
          </w:p>
        </w:tc>
      </w:tr>
      <w:tr w14:paraId="1C8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4FCD67F2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062D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27E159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6A1329C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CD126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AC6D3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5352E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4B93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15A640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D15B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D1A8C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1D7AC8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A0975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96DE3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4B7D8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288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56DCB2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1640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A9058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40745C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277A5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E6E2A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B55A3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1009A219">
      <w:pPr>
        <w:widowControl/>
        <w:spacing w:line="240" w:lineRule="exact"/>
        <w:jc w:val="left"/>
        <w:rPr>
          <w:rFonts w:hint="default" w:ascii="Times New Roman" w:hAnsi="Times New Roman" w:cs="Times New Roman"/>
          <w:color w:val="000000" w:themeColor="text1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56" w:right="1588" w:bottom="1899" w:left="1588" w:header="851" w:footer="1531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60567">
    <w:pPr>
      <w:pStyle w:val="10"/>
      <w:ind w:right="246" w:rightChars="7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F5E7">
    <w:pPr>
      <w:pStyle w:val="10"/>
      <w:ind w:firstLine="281" w:firstLineChars="100"/>
    </w:pPr>
    <w:r>
      <w:rPr>
        <w:rStyle w:val="2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9DBB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4E50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1NjUwYjIyNWEyNmI4NTQxY2IwMWQ3ZDAwMDFmZTkifQ=="/>
  </w:docVars>
  <w:rsids>
    <w:rsidRoot w:val="0032498F"/>
    <w:rsid w:val="00007422"/>
    <w:rsid w:val="0002383B"/>
    <w:rsid w:val="00027816"/>
    <w:rsid w:val="00041D3E"/>
    <w:rsid w:val="00053210"/>
    <w:rsid w:val="0007654F"/>
    <w:rsid w:val="00077310"/>
    <w:rsid w:val="0008074F"/>
    <w:rsid w:val="00086244"/>
    <w:rsid w:val="00090198"/>
    <w:rsid w:val="000917A5"/>
    <w:rsid w:val="000941E4"/>
    <w:rsid w:val="000A1AF0"/>
    <w:rsid w:val="000A5D5F"/>
    <w:rsid w:val="000A6550"/>
    <w:rsid w:val="000B3C24"/>
    <w:rsid w:val="000B4157"/>
    <w:rsid w:val="000B4830"/>
    <w:rsid w:val="000B50F9"/>
    <w:rsid w:val="000C2756"/>
    <w:rsid w:val="000C4325"/>
    <w:rsid w:val="000D14E1"/>
    <w:rsid w:val="000E0FD1"/>
    <w:rsid w:val="000E6879"/>
    <w:rsid w:val="000E7E06"/>
    <w:rsid w:val="000F2AB2"/>
    <w:rsid w:val="000F3467"/>
    <w:rsid w:val="001053A7"/>
    <w:rsid w:val="00127390"/>
    <w:rsid w:val="00127EC4"/>
    <w:rsid w:val="001367F6"/>
    <w:rsid w:val="00157774"/>
    <w:rsid w:val="00171E11"/>
    <w:rsid w:val="00173517"/>
    <w:rsid w:val="001819C6"/>
    <w:rsid w:val="001827DE"/>
    <w:rsid w:val="00184EBD"/>
    <w:rsid w:val="001A3A69"/>
    <w:rsid w:val="001A6338"/>
    <w:rsid w:val="001B2F9C"/>
    <w:rsid w:val="001B419E"/>
    <w:rsid w:val="001B6625"/>
    <w:rsid w:val="001C265A"/>
    <w:rsid w:val="001D369E"/>
    <w:rsid w:val="001D3A4A"/>
    <w:rsid w:val="001E6286"/>
    <w:rsid w:val="001E784F"/>
    <w:rsid w:val="001E7C43"/>
    <w:rsid w:val="001F30C0"/>
    <w:rsid w:val="001F3745"/>
    <w:rsid w:val="00210923"/>
    <w:rsid w:val="00225F8B"/>
    <w:rsid w:val="00226D83"/>
    <w:rsid w:val="0023261A"/>
    <w:rsid w:val="0023638F"/>
    <w:rsid w:val="00255819"/>
    <w:rsid w:val="00265C52"/>
    <w:rsid w:val="00276971"/>
    <w:rsid w:val="00280D9F"/>
    <w:rsid w:val="00283898"/>
    <w:rsid w:val="002A2925"/>
    <w:rsid w:val="002C1663"/>
    <w:rsid w:val="002C2599"/>
    <w:rsid w:val="002C40CA"/>
    <w:rsid w:val="002D35D7"/>
    <w:rsid w:val="002E51C4"/>
    <w:rsid w:val="002E7ED4"/>
    <w:rsid w:val="0032498F"/>
    <w:rsid w:val="00330329"/>
    <w:rsid w:val="00331EE0"/>
    <w:rsid w:val="00334D36"/>
    <w:rsid w:val="0034262D"/>
    <w:rsid w:val="00344500"/>
    <w:rsid w:val="00344ABC"/>
    <w:rsid w:val="003554B4"/>
    <w:rsid w:val="00367D79"/>
    <w:rsid w:val="003744BA"/>
    <w:rsid w:val="00376D02"/>
    <w:rsid w:val="00395C9C"/>
    <w:rsid w:val="0039609D"/>
    <w:rsid w:val="003B3525"/>
    <w:rsid w:val="003B59E2"/>
    <w:rsid w:val="003C63D0"/>
    <w:rsid w:val="003D1740"/>
    <w:rsid w:val="003D4344"/>
    <w:rsid w:val="003D6332"/>
    <w:rsid w:val="003F1988"/>
    <w:rsid w:val="0043027C"/>
    <w:rsid w:val="004303E9"/>
    <w:rsid w:val="0043116D"/>
    <w:rsid w:val="00431BC9"/>
    <w:rsid w:val="004356CD"/>
    <w:rsid w:val="004417F9"/>
    <w:rsid w:val="004574C9"/>
    <w:rsid w:val="004731EA"/>
    <w:rsid w:val="004834D3"/>
    <w:rsid w:val="00486A6F"/>
    <w:rsid w:val="00490C89"/>
    <w:rsid w:val="004A0B37"/>
    <w:rsid w:val="004A3916"/>
    <w:rsid w:val="004B273B"/>
    <w:rsid w:val="004C570A"/>
    <w:rsid w:val="004C665D"/>
    <w:rsid w:val="004E042E"/>
    <w:rsid w:val="004F0C38"/>
    <w:rsid w:val="004F28E0"/>
    <w:rsid w:val="004F7D1D"/>
    <w:rsid w:val="00504176"/>
    <w:rsid w:val="005047A2"/>
    <w:rsid w:val="00515ED8"/>
    <w:rsid w:val="00520C5F"/>
    <w:rsid w:val="00527104"/>
    <w:rsid w:val="00551C4A"/>
    <w:rsid w:val="00594EA2"/>
    <w:rsid w:val="005B082C"/>
    <w:rsid w:val="005B2910"/>
    <w:rsid w:val="005B6F6C"/>
    <w:rsid w:val="005C7750"/>
    <w:rsid w:val="005E3810"/>
    <w:rsid w:val="005E6579"/>
    <w:rsid w:val="005E6E05"/>
    <w:rsid w:val="005F2515"/>
    <w:rsid w:val="005F4D92"/>
    <w:rsid w:val="005F541F"/>
    <w:rsid w:val="005F6FEF"/>
    <w:rsid w:val="00602ABD"/>
    <w:rsid w:val="0061556A"/>
    <w:rsid w:val="006357EF"/>
    <w:rsid w:val="00636C71"/>
    <w:rsid w:val="00653BB1"/>
    <w:rsid w:val="0066195B"/>
    <w:rsid w:val="006813B2"/>
    <w:rsid w:val="00683DF8"/>
    <w:rsid w:val="006B1109"/>
    <w:rsid w:val="006B2156"/>
    <w:rsid w:val="006C2008"/>
    <w:rsid w:val="006C25C0"/>
    <w:rsid w:val="006C7985"/>
    <w:rsid w:val="006D5A56"/>
    <w:rsid w:val="006D6416"/>
    <w:rsid w:val="006E0B14"/>
    <w:rsid w:val="006E1ABF"/>
    <w:rsid w:val="006E2075"/>
    <w:rsid w:val="006F465D"/>
    <w:rsid w:val="006F4EF4"/>
    <w:rsid w:val="007000AF"/>
    <w:rsid w:val="00710045"/>
    <w:rsid w:val="00713E4B"/>
    <w:rsid w:val="00721AB1"/>
    <w:rsid w:val="007349FA"/>
    <w:rsid w:val="00743F7B"/>
    <w:rsid w:val="0074722F"/>
    <w:rsid w:val="00754DE6"/>
    <w:rsid w:val="007572F5"/>
    <w:rsid w:val="00766037"/>
    <w:rsid w:val="00787D48"/>
    <w:rsid w:val="00795D3F"/>
    <w:rsid w:val="007A5C04"/>
    <w:rsid w:val="007D4B14"/>
    <w:rsid w:val="007E220C"/>
    <w:rsid w:val="007F182A"/>
    <w:rsid w:val="00821BF5"/>
    <w:rsid w:val="008276AF"/>
    <w:rsid w:val="00833515"/>
    <w:rsid w:val="00846EFB"/>
    <w:rsid w:val="008675A2"/>
    <w:rsid w:val="00877BAA"/>
    <w:rsid w:val="00884500"/>
    <w:rsid w:val="008A20B4"/>
    <w:rsid w:val="008B186A"/>
    <w:rsid w:val="008D0CC0"/>
    <w:rsid w:val="008F2492"/>
    <w:rsid w:val="00910E5F"/>
    <w:rsid w:val="00914F52"/>
    <w:rsid w:val="00917490"/>
    <w:rsid w:val="00935BFB"/>
    <w:rsid w:val="00944768"/>
    <w:rsid w:val="00965767"/>
    <w:rsid w:val="00966302"/>
    <w:rsid w:val="009712E1"/>
    <w:rsid w:val="00976580"/>
    <w:rsid w:val="00993E7B"/>
    <w:rsid w:val="009B3616"/>
    <w:rsid w:val="009B43ED"/>
    <w:rsid w:val="009B6409"/>
    <w:rsid w:val="009B6A68"/>
    <w:rsid w:val="009D08CF"/>
    <w:rsid w:val="009D128C"/>
    <w:rsid w:val="009D2F18"/>
    <w:rsid w:val="009D401E"/>
    <w:rsid w:val="009D5D56"/>
    <w:rsid w:val="009E59D4"/>
    <w:rsid w:val="009F045E"/>
    <w:rsid w:val="009F5BDB"/>
    <w:rsid w:val="009F5F14"/>
    <w:rsid w:val="009F7B49"/>
    <w:rsid w:val="00A00DC5"/>
    <w:rsid w:val="00A130C8"/>
    <w:rsid w:val="00A17142"/>
    <w:rsid w:val="00A25A13"/>
    <w:rsid w:val="00A43820"/>
    <w:rsid w:val="00A60955"/>
    <w:rsid w:val="00A762EC"/>
    <w:rsid w:val="00A80B21"/>
    <w:rsid w:val="00A82A58"/>
    <w:rsid w:val="00A84883"/>
    <w:rsid w:val="00A906F1"/>
    <w:rsid w:val="00AA4518"/>
    <w:rsid w:val="00AB207B"/>
    <w:rsid w:val="00AC48FC"/>
    <w:rsid w:val="00AC7992"/>
    <w:rsid w:val="00AD52DA"/>
    <w:rsid w:val="00AD5B55"/>
    <w:rsid w:val="00AE3B19"/>
    <w:rsid w:val="00AF001C"/>
    <w:rsid w:val="00AF1F84"/>
    <w:rsid w:val="00AF6FF1"/>
    <w:rsid w:val="00B0368C"/>
    <w:rsid w:val="00B0559F"/>
    <w:rsid w:val="00B05DF5"/>
    <w:rsid w:val="00B27582"/>
    <w:rsid w:val="00B30594"/>
    <w:rsid w:val="00B36163"/>
    <w:rsid w:val="00B37DBB"/>
    <w:rsid w:val="00B416CB"/>
    <w:rsid w:val="00B509A8"/>
    <w:rsid w:val="00B55307"/>
    <w:rsid w:val="00B748CF"/>
    <w:rsid w:val="00B829E2"/>
    <w:rsid w:val="00B95085"/>
    <w:rsid w:val="00BA6504"/>
    <w:rsid w:val="00BB0EE3"/>
    <w:rsid w:val="00BB5BE9"/>
    <w:rsid w:val="00BB6FD4"/>
    <w:rsid w:val="00BD5C82"/>
    <w:rsid w:val="00BE4D7A"/>
    <w:rsid w:val="00BF0EFD"/>
    <w:rsid w:val="00BF16B5"/>
    <w:rsid w:val="00BF208A"/>
    <w:rsid w:val="00BF2C4B"/>
    <w:rsid w:val="00BF65F8"/>
    <w:rsid w:val="00C06A94"/>
    <w:rsid w:val="00C25752"/>
    <w:rsid w:val="00C302B4"/>
    <w:rsid w:val="00C306E2"/>
    <w:rsid w:val="00C357B3"/>
    <w:rsid w:val="00C3736B"/>
    <w:rsid w:val="00C41CBC"/>
    <w:rsid w:val="00C41D0F"/>
    <w:rsid w:val="00C51F11"/>
    <w:rsid w:val="00C53554"/>
    <w:rsid w:val="00C704A6"/>
    <w:rsid w:val="00C8715E"/>
    <w:rsid w:val="00C87598"/>
    <w:rsid w:val="00C92EF8"/>
    <w:rsid w:val="00CA2995"/>
    <w:rsid w:val="00CA312E"/>
    <w:rsid w:val="00CA6654"/>
    <w:rsid w:val="00CA7EAC"/>
    <w:rsid w:val="00CD529D"/>
    <w:rsid w:val="00CE135B"/>
    <w:rsid w:val="00CE1D78"/>
    <w:rsid w:val="00CE2509"/>
    <w:rsid w:val="00CF102F"/>
    <w:rsid w:val="00D00055"/>
    <w:rsid w:val="00D0190A"/>
    <w:rsid w:val="00D25EAB"/>
    <w:rsid w:val="00D2735A"/>
    <w:rsid w:val="00D31628"/>
    <w:rsid w:val="00D4618E"/>
    <w:rsid w:val="00D46452"/>
    <w:rsid w:val="00D500C3"/>
    <w:rsid w:val="00D51ACC"/>
    <w:rsid w:val="00D54AA3"/>
    <w:rsid w:val="00D70AA8"/>
    <w:rsid w:val="00D70E7E"/>
    <w:rsid w:val="00D83E02"/>
    <w:rsid w:val="00D840B3"/>
    <w:rsid w:val="00D85073"/>
    <w:rsid w:val="00D86845"/>
    <w:rsid w:val="00D8730B"/>
    <w:rsid w:val="00D929B6"/>
    <w:rsid w:val="00D961F1"/>
    <w:rsid w:val="00DB6966"/>
    <w:rsid w:val="00DC0D25"/>
    <w:rsid w:val="00DC6A34"/>
    <w:rsid w:val="00DE5910"/>
    <w:rsid w:val="00DF147A"/>
    <w:rsid w:val="00DF2856"/>
    <w:rsid w:val="00DF3809"/>
    <w:rsid w:val="00DF3DE2"/>
    <w:rsid w:val="00E0513D"/>
    <w:rsid w:val="00E12EEE"/>
    <w:rsid w:val="00E16771"/>
    <w:rsid w:val="00E16807"/>
    <w:rsid w:val="00E2425B"/>
    <w:rsid w:val="00E27859"/>
    <w:rsid w:val="00E27F49"/>
    <w:rsid w:val="00E41AE7"/>
    <w:rsid w:val="00E56453"/>
    <w:rsid w:val="00E636E0"/>
    <w:rsid w:val="00E73930"/>
    <w:rsid w:val="00E81297"/>
    <w:rsid w:val="00E82E32"/>
    <w:rsid w:val="00E97173"/>
    <w:rsid w:val="00EA31C9"/>
    <w:rsid w:val="00EB05E6"/>
    <w:rsid w:val="00EB6289"/>
    <w:rsid w:val="00ED0AF9"/>
    <w:rsid w:val="00EF20F7"/>
    <w:rsid w:val="00F507B7"/>
    <w:rsid w:val="00F643C8"/>
    <w:rsid w:val="00F64A9B"/>
    <w:rsid w:val="00F7046B"/>
    <w:rsid w:val="00F7556E"/>
    <w:rsid w:val="00F81C30"/>
    <w:rsid w:val="00F974FF"/>
    <w:rsid w:val="00FD10B2"/>
    <w:rsid w:val="03757E97"/>
    <w:rsid w:val="062E0F1B"/>
    <w:rsid w:val="069845E6"/>
    <w:rsid w:val="0DC3433B"/>
    <w:rsid w:val="0E680D42"/>
    <w:rsid w:val="17424826"/>
    <w:rsid w:val="1B016FED"/>
    <w:rsid w:val="2A257690"/>
    <w:rsid w:val="2F65469D"/>
    <w:rsid w:val="32EC7412"/>
    <w:rsid w:val="35B257DD"/>
    <w:rsid w:val="36740636"/>
    <w:rsid w:val="3A543DA5"/>
    <w:rsid w:val="41833DE5"/>
    <w:rsid w:val="457930B3"/>
    <w:rsid w:val="4F824AB9"/>
    <w:rsid w:val="52EF06B7"/>
    <w:rsid w:val="719D2D5E"/>
    <w:rsid w:val="75063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100" w:beforeAutospacing="1" w:after="100" w:afterAutospacing="1" w:line="570" w:lineRule="exact"/>
      <w:ind w:firstLine="200" w:firstLineChars="200"/>
      <w:jc w:val="left"/>
      <w:outlineLvl w:val="0"/>
    </w:pPr>
    <w:rPr>
      <w:rFonts w:hint="eastAsia" w:ascii="宋体" w:hAnsi="宋体" w:eastAsia="宋体"/>
      <w:bCs/>
      <w:kern w:val="44"/>
      <w:sz w:val="48"/>
      <w:szCs w:val="48"/>
    </w:rPr>
  </w:style>
  <w:style w:type="paragraph" w:styleId="3">
    <w:name w:val="heading 2"/>
    <w:basedOn w:val="1"/>
    <w:next w:val="1"/>
    <w:link w:val="25"/>
    <w:autoRedefine/>
    <w:qFormat/>
    <w:uiPriority w:val="9"/>
    <w:pPr>
      <w:spacing w:beforeAutospacing="1" w:after="100" w:afterAutospacing="1" w:line="570" w:lineRule="exact"/>
      <w:ind w:firstLine="200" w:firstLineChars="200"/>
      <w:outlineLvl w:val="1"/>
    </w:pPr>
    <w:rPr>
      <w:rFonts w:hint="eastAsia" w:ascii="宋体" w:hAnsi="宋体" w:eastAsia="宋体"/>
      <w:sz w:val="36"/>
      <w:szCs w:val="36"/>
    </w:rPr>
  </w:style>
  <w:style w:type="paragraph" w:styleId="4">
    <w:name w:val="heading 3"/>
    <w:basedOn w:val="3"/>
    <w:next w:val="1"/>
    <w:link w:val="26"/>
    <w:autoRedefine/>
    <w:qFormat/>
    <w:uiPriority w:val="9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8"/>
    <w:qFormat/>
    <w:uiPriority w:val="99"/>
    <w:pPr>
      <w:spacing w:line="570" w:lineRule="exact"/>
      <w:ind w:firstLine="200" w:firstLineChars="200"/>
    </w:pPr>
    <w:rPr>
      <w:rFonts w:eastAsia="仿宋"/>
    </w:rPr>
  </w:style>
  <w:style w:type="paragraph" w:styleId="6">
    <w:name w:val="Body Text"/>
    <w:basedOn w:val="1"/>
    <w:link w:val="30"/>
    <w:autoRedefine/>
    <w:unhideWhenUsed/>
    <w:qFormat/>
    <w:uiPriority w:val="99"/>
    <w:pPr>
      <w:spacing w:line="570" w:lineRule="exact"/>
      <w:ind w:firstLine="200" w:firstLineChars="200"/>
    </w:pPr>
    <w:rPr>
      <w:rFonts w:ascii="Calibri" w:hAnsi="Calibri" w:eastAsia="宋体"/>
      <w:b w:val="0"/>
      <w:sz w:val="21"/>
    </w:rPr>
  </w:style>
  <w:style w:type="paragraph" w:styleId="7">
    <w:name w:val="Body Text Indent"/>
    <w:basedOn w:val="1"/>
    <w:link w:val="32"/>
    <w:autoRedefine/>
    <w:qFormat/>
    <w:uiPriority w:val="0"/>
    <w:pPr>
      <w:spacing w:after="120" w:line="570" w:lineRule="exact"/>
      <w:ind w:left="420" w:leftChars="200" w:firstLine="200" w:firstLineChars="200"/>
    </w:pPr>
    <w:rPr>
      <w:rFonts w:eastAsia="仿宋"/>
    </w:rPr>
  </w:style>
  <w:style w:type="paragraph" w:styleId="8">
    <w:name w:val="Date"/>
    <w:basedOn w:val="1"/>
    <w:next w:val="1"/>
    <w:link w:val="34"/>
    <w:autoRedefine/>
    <w:qFormat/>
    <w:uiPriority w:val="0"/>
    <w:pPr>
      <w:spacing w:line="570" w:lineRule="exact"/>
      <w:ind w:left="100" w:leftChars="2500" w:firstLine="200" w:firstLineChars="200"/>
    </w:pPr>
    <w:rPr>
      <w:rFonts w:eastAsia="仿宋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3">
    <w:name w:val="HTML Preformatted"/>
    <w:basedOn w:val="1"/>
    <w:link w:val="3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70" w:lineRule="exact"/>
      <w:ind w:firstLine="200" w:firstLineChars="200"/>
      <w:jc w:val="left"/>
    </w:pPr>
    <w:rPr>
      <w:rFonts w:hint="eastAsia" w:ascii="宋体" w:hAnsi="宋体" w:eastAsia="宋体"/>
      <w:kern w:val="0"/>
      <w:sz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570" w:lineRule="exact"/>
      <w:ind w:firstLine="200" w:firstLineChars="200"/>
      <w:jc w:val="left"/>
    </w:pPr>
    <w:rPr>
      <w:rFonts w:ascii="宋体" w:hAnsi="宋体" w:eastAsia="宋体" w:cs="宋体"/>
      <w:b w:val="0"/>
      <w:kern w:val="0"/>
      <w:sz w:val="24"/>
    </w:rPr>
  </w:style>
  <w:style w:type="paragraph" w:styleId="15">
    <w:name w:val="Body Text First Indent"/>
    <w:basedOn w:val="6"/>
    <w:link w:val="55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仿宋_GB2312"/>
      <w:b/>
      <w:sz w:val="32"/>
    </w:rPr>
  </w:style>
  <w:style w:type="paragraph" w:styleId="16">
    <w:name w:val="Body Text First Indent 2"/>
    <w:basedOn w:val="7"/>
    <w:link w:val="56"/>
    <w:autoRedefine/>
    <w:qFormat/>
    <w:uiPriority w:val="0"/>
    <w:pPr>
      <w:spacing w:line="240" w:lineRule="auto"/>
      <w:ind w:firstLine="420"/>
    </w:pPr>
    <w:rPr>
      <w:rFonts w:ascii="Calibri" w:hAnsi="Calibri" w:eastAsia="方正仿宋简体"/>
      <w:szCs w:val="32"/>
    </w:rPr>
  </w:style>
  <w:style w:type="table" w:styleId="18">
    <w:name w:val="Table Grid"/>
    <w:basedOn w:val="1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autoRedefine/>
    <w:qFormat/>
    <w:uiPriority w:val="22"/>
    <w:rPr>
      <w:b/>
      <w:bCs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Emphasis"/>
    <w:autoRedefine/>
    <w:qFormat/>
    <w:uiPriority w:val="20"/>
    <w:rPr>
      <w:i/>
      <w:iCs/>
    </w:rPr>
  </w:style>
  <w:style w:type="character" w:customStyle="1" w:styleId="23">
    <w:name w:val="页脚 Char"/>
    <w:basedOn w:val="19"/>
    <w:link w:val="10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4">
    <w:name w:val="标题 1 Char"/>
    <w:basedOn w:val="19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5">
    <w:name w:val="标题 2 Char"/>
    <w:basedOn w:val="19"/>
    <w:link w:val="3"/>
    <w:autoRedefine/>
    <w:qFormat/>
    <w:uiPriority w:val="9"/>
    <w:rPr>
      <w:rFonts w:ascii="宋体" w:hAnsi="宋体"/>
      <w:b/>
      <w:kern w:val="2"/>
      <w:sz w:val="36"/>
      <w:szCs w:val="36"/>
    </w:rPr>
  </w:style>
  <w:style w:type="character" w:customStyle="1" w:styleId="26">
    <w:name w:val="标题 3 Char"/>
    <w:basedOn w:val="19"/>
    <w:link w:val="4"/>
    <w:autoRedefine/>
    <w:qFormat/>
    <w:uiPriority w:val="9"/>
    <w:rPr>
      <w:rFonts w:ascii="宋体" w:hAnsi="宋体"/>
      <w:b/>
      <w:bCs/>
      <w:kern w:val="2"/>
      <w:sz w:val="32"/>
      <w:szCs w:val="32"/>
    </w:rPr>
  </w:style>
  <w:style w:type="character" w:customStyle="1" w:styleId="27">
    <w:name w:val="页脚 字符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8">
    <w:name w:val="称呼 Char"/>
    <w:basedOn w:val="19"/>
    <w:link w:val="5"/>
    <w:autoRedefine/>
    <w:qFormat/>
    <w:uiPriority w:val="99"/>
    <w:rPr>
      <w:rFonts w:eastAsia="仿宋"/>
      <w:b/>
      <w:kern w:val="2"/>
      <w:sz w:val="32"/>
      <w:szCs w:val="24"/>
    </w:rPr>
  </w:style>
  <w:style w:type="character" w:customStyle="1" w:styleId="29">
    <w:name w:val="正文文本 Char"/>
    <w:basedOn w:val="19"/>
    <w:link w:val="6"/>
    <w:autoRedefine/>
    <w:qFormat/>
    <w:uiPriority w:val="99"/>
    <w:rPr>
      <w:rFonts w:eastAsia="仿宋_GB2312"/>
      <w:b/>
      <w:kern w:val="2"/>
      <w:sz w:val="32"/>
      <w:szCs w:val="24"/>
    </w:rPr>
  </w:style>
  <w:style w:type="character" w:customStyle="1" w:styleId="30">
    <w:name w:val="正文文本 Char1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1">
    <w:name w:val="正文文本缩进 Char"/>
    <w:basedOn w:val="19"/>
    <w:link w:val="7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2">
    <w:name w:val="正文文本缩进 Char1"/>
    <w:link w:val="7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3">
    <w:name w:val="日期 Char"/>
    <w:basedOn w:val="19"/>
    <w:link w:val="8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4">
    <w:name w:val="日期 Char1"/>
    <w:link w:val="8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5">
    <w:name w:val="HTML 预设格式 Char"/>
    <w:basedOn w:val="19"/>
    <w:link w:val="13"/>
    <w:autoRedefine/>
    <w:qFormat/>
    <w:uiPriority w:val="0"/>
    <w:rPr>
      <w:rFonts w:ascii="宋体" w:hAnsi="宋体"/>
      <w:b/>
      <w:sz w:val="24"/>
      <w:szCs w:val="24"/>
    </w:rPr>
  </w:style>
  <w:style w:type="paragraph" w:customStyle="1" w:styleId="36">
    <w:name w:val="_Style 40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  <w:style w:type="character" w:customStyle="1" w:styleId="37">
    <w:name w:val="正文文本首行缩进 2 字符"/>
    <w:autoRedefine/>
    <w:qFormat/>
    <w:uiPriority w:val="0"/>
    <w:rPr>
      <w:rFonts w:ascii="Calibri" w:hAnsi="Calibri" w:eastAsia="方正仿宋简体"/>
      <w:b/>
      <w:kern w:val="2"/>
      <w:sz w:val="32"/>
      <w:szCs w:val="32"/>
    </w:rPr>
  </w:style>
  <w:style w:type="character" w:customStyle="1" w:styleId="38">
    <w:name w:val="明显引用 字符"/>
    <w:autoRedefine/>
    <w:qFormat/>
    <w:uiPriority w:val="99"/>
    <w:rPr>
      <w:rFonts w:eastAsia="方正仿宋简体"/>
      <w:b/>
      <w:i/>
      <w:iCs/>
      <w:color w:val="4472C4"/>
      <w:kern w:val="2"/>
      <w:sz w:val="32"/>
      <w:szCs w:val="24"/>
    </w:rPr>
  </w:style>
  <w:style w:type="paragraph" w:styleId="39">
    <w:name w:val="Intense Quote"/>
    <w:basedOn w:val="1"/>
    <w:next w:val="1"/>
    <w:link w:val="40"/>
    <w:autoRedefine/>
    <w:qFormat/>
    <w:uiPriority w:val="99"/>
    <w:pPr>
      <w:pBdr>
        <w:top w:val="single" w:color="4472C4" w:sz="4" w:space="10"/>
        <w:bottom w:val="single" w:color="4472C4" w:sz="4" w:space="10"/>
      </w:pBdr>
      <w:spacing w:before="360" w:after="360" w:line="570" w:lineRule="exact"/>
      <w:ind w:left="864" w:right="864" w:firstLine="200" w:firstLineChars="200"/>
      <w:jc w:val="center"/>
    </w:pPr>
    <w:rPr>
      <w:rFonts w:eastAsia="方正仿宋简体"/>
      <w:i/>
      <w:iCs/>
      <w:color w:val="4472C4"/>
    </w:rPr>
  </w:style>
  <w:style w:type="character" w:customStyle="1" w:styleId="40">
    <w:name w:val="明显引用 Char"/>
    <w:basedOn w:val="19"/>
    <w:link w:val="39"/>
    <w:autoRedefine/>
    <w:qFormat/>
    <w:uiPriority w:val="30"/>
    <w:rPr>
      <w:rFonts w:eastAsia="仿宋_GB2312"/>
      <w:bCs/>
      <w:i/>
      <w:iCs/>
      <w:color w:val="4F81BD"/>
      <w:kern w:val="2"/>
      <w:sz w:val="32"/>
      <w:szCs w:val="24"/>
    </w:rPr>
  </w:style>
  <w:style w:type="character" w:customStyle="1" w:styleId="41">
    <w:name w:val="apple-converted-space"/>
    <w:autoRedefine/>
    <w:qFormat/>
    <w:uiPriority w:val="0"/>
  </w:style>
  <w:style w:type="character" w:customStyle="1" w:styleId="42">
    <w:name w:val="bjh-p"/>
    <w:autoRedefine/>
    <w:qFormat/>
    <w:uiPriority w:val="0"/>
  </w:style>
  <w:style w:type="character" w:customStyle="1" w:styleId="43">
    <w:name w:val="_Style 42"/>
    <w:autoRedefine/>
    <w:qFormat/>
    <w:uiPriority w:val="21"/>
    <w:rPr>
      <w:i/>
      <w:iCs/>
      <w:color w:val="4472C4"/>
    </w:rPr>
  </w:style>
  <w:style w:type="character" w:customStyle="1" w:styleId="44">
    <w:name w:val="标题方正小标宋2号 字符"/>
    <w:link w:val="45"/>
    <w:qFormat/>
    <w:uiPriority w:val="0"/>
    <w:rPr>
      <w:rFonts w:eastAsia="方正小标宋简体"/>
      <w:b/>
      <w:kern w:val="2"/>
      <w:sz w:val="44"/>
      <w:szCs w:val="44"/>
    </w:rPr>
  </w:style>
  <w:style w:type="paragraph" w:customStyle="1" w:styleId="45">
    <w:name w:val="标题方正小标宋2号"/>
    <w:basedOn w:val="1"/>
    <w:link w:val="44"/>
    <w:qFormat/>
    <w:uiPriority w:val="0"/>
    <w:pPr>
      <w:spacing w:line="570" w:lineRule="exact"/>
      <w:ind w:firstLine="200" w:firstLineChars="200"/>
      <w:jc w:val="center"/>
    </w:pPr>
    <w:rPr>
      <w:rFonts w:eastAsia="方正小标宋简体"/>
      <w:sz w:val="44"/>
      <w:szCs w:val="44"/>
    </w:rPr>
  </w:style>
  <w:style w:type="character" w:customStyle="1" w:styleId="46">
    <w:name w:val="fontstyle01"/>
    <w:autoRedefine/>
    <w:qFormat/>
    <w:uiPriority w:val="0"/>
    <w:rPr>
      <w:rFonts w:hint="default" w:ascii="CIDFont+F2" w:hAnsi="CIDFont+F2"/>
      <w:color w:val="000000"/>
      <w:sz w:val="32"/>
      <w:szCs w:val="32"/>
    </w:rPr>
  </w:style>
  <w:style w:type="character" w:customStyle="1" w:styleId="47">
    <w:name w:val="fontstyle21"/>
    <w:qFormat/>
    <w:uiPriority w:val="0"/>
    <w:rPr>
      <w:rFonts w:hint="default" w:ascii="CIDFont+F3" w:hAnsi="CIDFont+F3"/>
      <w:b/>
      <w:bCs/>
      <w:color w:val="000000"/>
      <w:sz w:val="32"/>
      <w:szCs w:val="32"/>
    </w:rPr>
  </w:style>
  <w:style w:type="paragraph" w:customStyle="1" w:styleId="48">
    <w:name w:val="标准格式"/>
    <w:basedOn w:val="1"/>
    <w:autoRedefine/>
    <w:qFormat/>
    <w:uiPriority w:val="0"/>
    <w:pPr>
      <w:ind w:firstLine="420" w:firstLineChars="200"/>
    </w:pPr>
    <w:rPr>
      <w:rFonts w:eastAsia="仿宋"/>
    </w:rPr>
  </w:style>
  <w:style w:type="paragraph" w:customStyle="1" w:styleId="49">
    <w:name w:val="_Style 10"/>
    <w:basedOn w:val="1"/>
    <w:autoRedefine/>
    <w:qFormat/>
    <w:uiPriority w:val="0"/>
    <w:pPr>
      <w:spacing w:line="570" w:lineRule="exact"/>
      <w:ind w:firstLine="200" w:firstLineChars="200"/>
    </w:pPr>
    <w:rPr>
      <w:rFonts w:ascii="Calibri" w:hAnsi="Calibri" w:eastAsia="仿宋"/>
      <w:sz w:val="30"/>
      <w:szCs w:val="30"/>
    </w:rPr>
  </w:style>
  <w:style w:type="paragraph" w:customStyle="1" w:styleId="50">
    <w:name w:val="_Style 44"/>
    <w:basedOn w:val="7"/>
    <w:next w:val="16"/>
    <w:autoRedefine/>
    <w:qFormat/>
    <w:uiPriority w:val="0"/>
    <w:pPr>
      <w:spacing w:line="240" w:lineRule="auto"/>
      <w:ind w:firstLine="420"/>
    </w:pPr>
    <w:rPr>
      <w:rFonts w:ascii="Calibri" w:hAnsi="Calibri"/>
      <w:szCs w:val="32"/>
    </w:rPr>
  </w:style>
  <w:style w:type="paragraph" w:customStyle="1" w:styleId="51">
    <w:name w:val="default paragraph font Char"/>
    <w:basedOn w:val="1"/>
    <w:autoRedefine/>
    <w:qFormat/>
    <w:uiPriority w:val="0"/>
    <w:pPr>
      <w:spacing w:line="240" w:lineRule="atLeast"/>
      <w:ind w:left="420" w:firstLine="420" w:firstLineChars="200"/>
    </w:pPr>
    <w:rPr>
      <w:kern w:val="0"/>
      <w:szCs w:val="21"/>
    </w:rPr>
  </w:style>
  <w:style w:type="paragraph" w:customStyle="1" w:styleId="5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Char Char1"/>
    <w:basedOn w:val="1"/>
    <w:autoRedefine/>
    <w:qFormat/>
    <w:uiPriority w:val="0"/>
    <w:pPr>
      <w:spacing w:line="570" w:lineRule="exact"/>
      <w:ind w:firstLine="200" w:firstLineChars="200"/>
    </w:pPr>
    <w:rPr>
      <w:rFonts w:eastAsia="仿宋"/>
      <w:kern w:val="0"/>
      <w:sz w:val="34"/>
      <w:szCs w:val="34"/>
    </w:rPr>
  </w:style>
  <w:style w:type="paragraph" w:customStyle="1" w:styleId="54">
    <w:name w:val="正文 首行缩进:  2 字符"/>
    <w:basedOn w:val="1"/>
    <w:autoRedefine/>
    <w:qFormat/>
    <w:uiPriority w:val="99"/>
    <w:pPr>
      <w:spacing w:line="570" w:lineRule="exact"/>
      <w:ind w:firstLine="579" w:firstLineChars="200"/>
    </w:pPr>
    <w:rPr>
      <w:rFonts w:eastAsia="仿宋" w:cs="宋体"/>
      <w:sz w:val="28"/>
      <w:szCs w:val="20"/>
    </w:rPr>
  </w:style>
  <w:style w:type="character" w:customStyle="1" w:styleId="55">
    <w:name w:val="正文首行缩进 Char"/>
    <w:basedOn w:val="30"/>
    <w:link w:val="15"/>
    <w:autoRedefine/>
    <w:qFormat/>
    <w:uiPriority w:val="0"/>
    <w:rPr>
      <w:rFonts w:eastAsia="仿宋_GB2312"/>
      <w:b/>
      <w:sz w:val="32"/>
    </w:rPr>
  </w:style>
  <w:style w:type="character" w:customStyle="1" w:styleId="56">
    <w:name w:val="正文首行缩进 2 Char"/>
    <w:basedOn w:val="32"/>
    <w:link w:val="16"/>
    <w:autoRedefine/>
    <w:qFormat/>
    <w:uiPriority w:val="0"/>
    <w:rPr>
      <w:rFonts w:eastAsia="仿宋_GB2312"/>
    </w:rPr>
  </w:style>
  <w:style w:type="paragraph" w:customStyle="1" w:styleId="57">
    <w:name w:val="_Style 65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168</Words>
  <Characters>171</Characters>
  <Lines>2</Lines>
  <Paragraphs>1</Paragraphs>
  <TotalTime>43</TotalTime>
  <ScaleCrop>false</ScaleCrop>
  <LinksUpToDate>false</LinksUpToDate>
  <CharactersWithSpaces>189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2019-05-12T12:01:00Z</dcterms:created>
  <dc:creator>china</dc:creator>
  <cp:lastModifiedBy>昨梦依旧</cp:lastModifiedBy>
  <cp:lastPrinted>2024-09-22T02:32:00Z</cp:lastPrinted>
  <dcterms:modified xsi:type="dcterms:W3CDTF">2024-09-23T07:36:25Z</dcterms:modified>
  <dc:title>序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7060302FA0504DBABD185836D6C6F3E2</vt:lpwstr>
  </property>
</Properties>
</file>