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2D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  <w:t>附件3：</w:t>
      </w:r>
    </w:p>
    <w:tbl>
      <w:tblPr>
        <w:tblStyle w:val="3"/>
        <w:tblpPr w:leftFromText="180" w:rightFromText="180" w:vertAnchor="text" w:horzAnchor="page" w:tblpX="1288" w:tblpY="91"/>
        <w:tblOverlap w:val="never"/>
        <w:tblW w:w="9774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7"/>
        <w:gridCol w:w="1789"/>
        <w:gridCol w:w="9"/>
        <w:gridCol w:w="509"/>
        <w:gridCol w:w="575"/>
        <w:gridCol w:w="15"/>
        <w:gridCol w:w="724"/>
        <w:gridCol w:w="630"/>
        <w:gridCol w:w="1104"/>
        <w:gridCol w:w="1176"/>
        <w:gridCol w:w="911"/>
        <w:gridCol w:w="1065"/>
      </w:tblGrid>
      <w:tr w14:paraId="17B001F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75" w:hRule="atLeast"/>
        </w:trPr>
        <w:tc>
          <w:tcPr>
            <w:tcW w:w="9774" w:type="dxa"/>
            <w:gridSpan w:val="14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02F76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32"/>
                <w:szCs w:val="32"/>
                <w:lang w:val="en-US" w:eastAsia="zh-CN"/>
              </w:rPr>
              <w:t>宁远县2025年纪检监察机关下属事业单位公开招聘工作人员</w:t>
            </w:r>
          </w:p>
          <w:p w14:paraId="32469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32"/>
                <w:szCs w:val="32"/>
                <w:lang w:val="en-US" w:eastAsia="zh-CN"/>
              </w:rPr>
              <w:t>报名登记表</w:t>
            </w:r>
          </w:p>
          <w:p w14:paraId="14489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报名序号：</w:t>
            </w:r>
          </w:p>
        </w:tc>
      </w:tr>
      <w:tr w14:paraId="08D036A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2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99473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应聘单位</w:t>
            </w:r>
          </w:p>
        </w:tc>
        <w:tc>
          <w:tcPr>
            <w:tcW w:w="288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D912A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D15ED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职位名称</w:t>
            </w:r>
          </w:p>
        </w:tc>
        <w:tc>
          <w:tcPr>
            <w:tcW w:w="2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8A9A8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7F78C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职位代码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601EE0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14A0963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204F6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5870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AC88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性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3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779E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884514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民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1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25E7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1E322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相</w:t>
            </w:r>
          </w:p>
          <w:p w14:paraId="7F4CF1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片</w:t>
            </w:r>
          </w:p>
        </w:tc>
      </w:tr>
      <w:tr w14:paraId="44AAF05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5EAC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286A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8C26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3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2C5A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7454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E670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6B92C3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46FC6F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ABCDA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17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5E475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20A5A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3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57D85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EA0672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籍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5CD3B6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1BD0652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752E2F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6A9C3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2453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A4416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92B3A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1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C01AF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0B126B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A0FF3E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FEE24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户  籍</w:t>
            </w:r>
          </w:p>
          <w:p w14:paraId="7265D0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91852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3022E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36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79ECA8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021DF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档案保</w:t>
            </w:r>
          </w:p>
          <w:p w14:paraId="4F51CB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176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A696EA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80BE4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085B78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B78817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4258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91A84E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10270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15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07E5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2CCD8E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0B03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536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FA124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8E5B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5E73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ED5B0E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8550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3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0B0DA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C6F1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47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2964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608A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是否落实</w:t>
            </w:r>
          </w:p>
          <w:p w14:paraId="0AC921C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编制内工作</w:t>
            </w:r>
          </w:p>
        </w:tc>
        <w:tc>
          <w:tcPr>
            <w:tcW w:w="19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E1EE3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否</w:t>
            </w:r>
          </w:p>
        </w:tc>
      </w:tr>
      <w:tr w14:paraId="5A4B694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7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B6BF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简历</w:t>
            </w:r>
          </w:p>
          <w:p w14:paraId="0A4AFE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（从高中起填写至今，无间断）</w:t>
            </w:r>
          </w:p>
        </w:tc>
        <w:tc>
          <w:tcPr>
            <w:tcW w:w="8514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66C441B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E73241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22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9556EB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514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61D456F2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CEC52C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4CE3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应</w:t>
            </w:r>
          </w:p>
          <w:p w14:paraId="7298D2B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聘</w:t>
            </w:r>
          </w:p>
          <w:p w14:paraId="1200F4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人</w:t>
            </w:r>
          </w:p>
          <w:p w14:paraId="721844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员</w:t>
            </w:r>
          </w:p>
          <w:p w14:paraId="145522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承</w:t>
            </w:r>
          </w:p>
          <w:p w14:paraId="153B7A3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6A446"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  <w:lang w:eastAsia="zh-CN"/>
              </w:rPr>
              <w:t>；主动报告与领导人员的亲属关系，并执行回避相关规定。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如有弄虚作假，承诺自动放弃考试和聘用资格。</w:t>
            </w:r>
          </w:p>
          <w:p w14:paraId="163AB1A7">
            <w:pPr>
              <w:autoSpaceDE w:val="0"/>
              <w:autoSpaceDN w:val="0"/>
              <w:adjustRightInd w:val="0"/>
              <w:spacing w:line="240" w:lineRule="exact"/>
              <w:ind w:firstLine="0" w:firstLineChars="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 w14:paraId="06425D2C"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 w14:paraId="754161EA"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 w14:paraId="5E3A217D">
            <w:pPr>
              <w:autoSpaceDE w:val="0"/>
              <w:autoSpaceDN w:val="0"/>
              <w:adjustRightInd w:val="0"/>
              <w:spacing w:line="280" w:lineRule="exact"/>
              <w:ind w:left="0" w:firstLine="1525" w:firstLineChars="6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C5DD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资</w:t>
            </w:r>
          </w:p>
          <w:p w14:paraId="1A70374E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格</w:t>
            </w:r>
          </w:p>
          <w:p w14:paraId="69AEFCD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审</w:t>
            </w:r>
          </w:p>
          <w:p w14:paraId="452891F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查</w:t>
            </w:r>
          </w:p>
          <w:p w14:paraId="094023CA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意</w:t>
            </w:r>
          </w:p>
          <w:p w14:paraId="2572230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8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C8D31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</w:t>
            </w:r>
            <w:r>
              <w:rPr>
                <w:rFonts w:hint="eastAsia" w:ascii="楷体_GB2312" w:eastAsia="楷体_GB2312"/>
                <w:b/>
                <w:bCs w:val="0"/>
                <w:color w:val="000000"/>
                <w:sz w:val="24"/>
              </w:rPr>
              <w:t>符合应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聘资格条件。</w:t>
            </w:r>
          </w:p>
          <w:p w14:paraId="66CF4BF5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7597C284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1C5C23FB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 w14:paraId="1EAF5E46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2348BED2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 w14:paraId="53F6295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6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798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 w14:paraId="5FED70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92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9C46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</w:tbl>
    <w:p w14:paraId="0CCC64CC">
      <w:pPr>
        <w:pStyle w:val="2"/>
        <w:ind w:left="0" w:leftChars="0" w:firstLine="0" w:firstLineChars="0"/>
        <w:jc w:val="left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</w:rPr>
        <w:t>说明</w:t>
      </w:r>
      <w:r>
        <w:rPr>
          <w:rFonts w:hint="eastAsia" w:ascii="宋体" w:hAnsi="宋体" w:eastAsia="宋体" w:cs="宋体"/>
          <w:lang w:eastAsia="zh-CN"/>
        </w:rPr>
        <w:t>：</w:t>
      </w: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</w:rPr>
        <w:t>报名序号由招聘单位填写。</w:t>
      </w:r>
      <w:r>
        <w:rPr>
          <w:rFonts w:hint="eastAsia" w:cs="宋体"/>
          <w:lang w:val="en-US" w:eastAsia="zh-CN"/>
        </w:rPr>
        <w:t>2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</w:rPr>
        <w:t>经审查符合</w:t>
      </w:r>
      <w:r>
        <w:rPr>
          <w:rFonts w:hint="eastAsia" w:ascii="宋体" w:hAnsi="宋体" w:eastAsia="宋体" w:cs="宋体"/>
          <w:lang w:eastAsia="zh-CN"/>
        </w:rPr>
        <w:t>报名</w:t>
      </w:r>
      <w:r>
        <w:rPr>
          <w:rFonts w:hint="eastAsia" w:ascii="宋体" w:hAnsi="宋体" w:eastAsia="宋体" w:cs="宋体"/>
        </w:rPr>
        <w:t>条件，由考生现场确认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</w:rPr>
        <w:t>此</w:t>
      </w:r>
      <w:r>
        <w:rPr>
          <w:rFonts w:hint="eastAsia" w:ascii="宋体" w:hAnsi="宋体" w:eastAsia="宋体" w:cs="宋体"/>
          <w:lang w:eastAsia="zh-CN"/>
        </w:rPr>
        <w:t>报名</w:t>
      </w:r>
      <w:r>
        <w:rPr>
          <w:rFonts w:hint="eastAsia" w:ascii="宋体" w:hAnsi="宋体" w:eastAsia="宋体" w:cs="宋体"/>
        </w:rPr>
        <w:t>表由招聘单位留存。</w:t>
      </w:r>
      <w:r>
        <w:rPr>
          <w:rFonts w:hint="eastAsia" w:cs="宋体"/>
          <w:lang w:val="en-US" w:eastAsia="zh-CN"/>
        </w:rPr>
        <w:t>3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</w:rPr>
        <w:t>考生需准备1寸彩色照片3张，照片背面请写上自己的名字。</w:t>
      </w:r>
      <w:r>
        <w:rPr>
          <w:rFonts w:hint="eastAsia" w:cs="宋体"/>
          <w:lang w:val="en-US" w:eastAsia="zh-CN"/>
        </w:rPr>
        <w:t>4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</w:rPr>
        <w:t>如有其他学术成果或课题及需要说明的情况可另附</w:t>
      </w:r>
      <w:r>
        <w:rPr>
          <w:rFonts w:hint="eastAsia" w:ascii="宋体" w:hAnsi="宋体" w:cs="宋体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OWU3ZmNmMjdjN2VhOWM3NjgyNzE2ZjUzNzQ2MWQifQ=="/>
    <w:docVar w:name="KSO_WPS_MARK_KEY" w:val="216e3898-ee7c-418f-a9ee-d5147ff6d819"/>
  </w:docVars>
  <w:rsids>
    <w:rsidRoot w:val="598B2864"/>
    <w:rsid w:val="0AE147AE"/>
    <w:rsid w:val="0D6214AA"/>
    <w:rsid w:val="0DA748D4"/>
    <w:rsid w:val="0FB842B9"/>
    <w:rsid w:val="107514F4"/>
    <w:rsid w:val="13C0517C"/>
    <w:rsid w:val="13F46FAE"/>
    <w:rsid w:val="14C64156"/>
    <w:rsid w:val="19B833E1"/>
    <w:rsid w:val="1D570900"/>
    <w:rsid w:val="22CA1B74"/>
    <w:rsid w:val="24A84129"/>
    <w:rsid w:val="2C6D49AA"/>
    <w:rsid w:val="31CD5038"/>
    <w:rsid w:val="34987C7E"/>
    <w:rsid w:val="37021484"/>
    <w:rsid w:val="422F6EA6"/>
    <w:rsid w:val="445B4977"/>
    <w:rsid w:val="48CE11C6"/>
    <w:rsid w:val="4F836F80"/>
    <w:rsid w:val="53FA7313"/>
    <w:rsid w:val="596A4F3B"/>
    <w:rsid w:val="598B2864"/>
    <w:rsid w:val="5B671B4A"/>
    <w:rsid w:val="629D3C8C"/>
    <w:rsid w:val="64EA5182"/>
    <w:rsid w:val="66140692"/>
    <w:rsid w:val="6EC407F2"/>
    <w:rsid w:val="74847CF1"/>
    <w:rsid w:val="76F61027"/>
    <w:rsid w:val="D757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397</Words>
  <Characters>404</Characters>
  <Lines>0</Lines>
  <Paragraphs>0</Paragraphs>
  <TotalTime>41</TotalTime>
  <ScaleCrop>false</ScaleCrop>
  <LinksUpToDate>false</LinksUpToDate>
  <CharactersWithSpaces>445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2020-12-07T10:11:00Z</dcterms:created>
  <dc:creator>Sophie姝</dc:creator>
  <cp:lastModifiedBy>周文敏</cp:lastModifiedBy>
  <dcterms:modified xsi:type="dcterms:W3CDTF">2025-07-22T01:19:24Z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7DCDCEB8E0574D908ED0E78678B9D263_12</vt:lpwstr>
  </property>
  <property fmtid="{D5CDD505-2E9C-101B-9397-08002B2CF9AE}" pid="4" name="KSOTemplateDocerSaveRecord">
    <vt:lpwstr>eyJoZGlkIjoiNWVmMjI5OGVmMmIwN2FhZDg4MDU0ZDgyNmI4MGFhNjYiLCJ1c2VySWQiOiI0NzczMzQ5MjkifQ==</vt:lpwstr>
  </property>
</Properties>
</file>