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B835A">
      <w:pPr>
        <w:spacing w:line="440" w:lineRule="exact"/>
        <w:rPr>
          <w:rFonts w:hint="eastAsia" w:ascii="仿宋_GB2312" w:hAnsi="黑体" w:eastAsia="仿宋_GB2312"/>
          <w:bCs/>
          <w:spacing w:val="30"/>
          <w:sz w:val="30"/>
          <w:szCs w:val="30"/>
        </w:rPr>
      </w:pPr>
      <w:bookmarkStart w:id="0" w:name="_GoBack"/>
      <w:bookmarkEnd w:id="0"/>
      <w:r>
        <w:rPr>
          <w:rFonts w:hint="eastAsia" w:ascii="仿宋_GB2312" w:hAnsi="黑体" w:eastAsia="仿宋_GB2312"/>
          <w:bCs/>
          <w:spacing w:val="30"/>
          <w:sz w:val="30"/>
          <w:szCs w:val="30"/>
        </w:rPr>
        <w:t>附件3</w:t>
      </w:r>
    </w:p>
    <w:p w14:paraId="2DF52DE6">
      <w:pPr>
        <w:spacing w:line="440" w:lineRule="exact"/>
        <w:rPr>
          <w:rFonts w:hint="eastAsia" w:ascii="仿宋_GB2312" w:hAnsi="黑体" w:eastAsia="仿宋_GB2312"/>
          <w:bCs/>
          <w:spacing w:val="30"/>
          <w:sz w:val="30"/>
          <w:szCs w:val="30"/>
        </w:rPr>
      </w:pPr>
    </w:p>
    <w:p w14:paraId="64452545">
      <w:pPr>
        <w:spacing w:line="440" w:lineRule="exact"/>
        <w:jc w:val="center"/>
        <w:rPr>
          <w:rFonts w:hint="eastAsia" w:ascii="方正大标宋简体" w:hAnsi="方正大标宋简体" w:eastAsia="方正大标宋简体" w:cs="方正大标宋简体"/>
          <w:bCs/>
          <w:spacing w:val="30"/>
          <w:sz w:val="44"/>
        </w:rPr>
      </w:pPr>
      <w:r>
        <w:rPr>
          <w:rFonts w:hint="eastAsia" w:ascii="方正大标宋简体" w:hAnsi="方正大标宋简体" w:eastAsia="方正大标宋简体" w:cs="方正大标宋简体"/>
          <w:bCs/>
          <w:spacing w:val="30"/>
          <w:sz w:val="44"/>
        </w:rPr>
        <w:t>驻军军人基本情况表</w:t>
      </w:r>
    </w:p>
    <w:p w14:paraId="5984C543">
      <w:pPr>
        <w:rPr>
          <w:rFonts w:hint="eastAsia"/>
        </w:rPr>
      </w:pPr>
    </w:p>
    <w:tbl>
      <w:tblPr>
        <w:tblStyle w:val="6"/>
        <w:tblW w:w="93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1538"/>
        <w:gridCol w:w="1271"/>
        <w:gridCol w:w="707"/>
        <w:gridCol w:w="849"/>
        <w:gridCol w:w="706"/>
        <w:gridCol w:w="707"/>
        <w:gridCol w:w="566"/>
        <w:gridCol w:w="1272"/>
        <w:gridCol w:w="1734"/>
      </w:tblGrid>
      <w:tr w14:paraId="17D60F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wBefore w:w="0" w:type="dxa"/>
          <w:wAfter w:w="0" w:type="dxa"/>
          <w:trHeight w:val="587" w:hRule="exact"/>
          <w:jc w:val="center"/>
        </w:trPr>
        <w:tc>
          <w:tcPr>
            <w:tcW w:w="1538" w:type="dxa"/>
            <w:tcBorders>
              <w:top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C5CC7B">
            <w:pPr>
              <w:spacing w:line="26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军人姓名</w:t>
            </w:r>
          </w:p>
        </w:tc>
        <w:tc>
          <w:tcPr>
            <w:tcW w:w="1271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8291DA">
            <w:pPr>
              <w:spacing w:line="260" w:lineRule="atLeas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707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E6C837">
            <w:pPr>
              <w:spacing w:line="26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49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21AB97">
            <w:pPr>
              <w:spacing w:line="26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06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7CB9CD">
            <w:pPr>
              <w:spacing w:line="26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273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432543">
            <w:pPr>
              <w:spacing w:line="26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2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42" w:type="dxa"/>
              <w:right w:w="142" w:type="dxa"/>
            </w:tcMar>
            <w:vAlign w:val="center"/>
          </w:tcPr>
          <w:p w14:paraId="5FD862D0">
            <w:pPr>
              <w:spacing w:line="26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0"/>
                <w:kern w:val="0"/>
                <w:sz w:val="24"/>
                <w:fitText w:val="960" w:id="-50486783"/>
              </w:rPr>
              <w:t>出生时间</w:t>
            </w:r>
          </w:p>
        </w:tc>
        <w:tc>
          <w:tcPr>
            <w:tcW w:w="1734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516BB2E2">
            <w:pPr>
              <w:spacing w:line="26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6FF25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wBefore w:w="0" w:type="dxa"/>
          <w:wAfter w:w="0" w:type="dxa"/>
          <w:trHeight w:val="646" w:hRule="exact"/>
          <w:jc w:val="center"/>
        </w:trPr>
        <w:tc>
          <w:tcPr>
            <w:tcW w:w="153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3FA996">
            <w:pPr>
              <w:spacing w:line="26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现任职务</w:t>
            </w:r>
          </w:p>
        </w:tc>
        <w:tc>
          <w:tcPr>
            <w:tcW w:w="480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C337C6">
            <w:pPr>
              <w:snapToGrid w:val="0"/>
              <w:spacing w:line="240" w:lineRule="atLeas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42" w:type="dxa"/>
              <w:right w:w="142" w:type="dxa"/>
            </w:tcMar>
            <w:vAlign w:val="center"/>
          </w:tcPr>
          <w:p w14:paraId="19ED9A77">
            <w:pPr>
              <w:spacing w:line="24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现 职 级</w:t>
            </w:r>
          </w:p>
          <w:p w14:paraId="30DBEB26">
            <w:pPr>
              <w:spacing w:line="260" w:lineRule="atLeast"/>
              <w:jc w:val="distribute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及 时 间</w:t>
            </w:r>
          </w:p>
        </w:tc>
        <w:tc>
          <w:tcPr>
            <w:tcW w:w="1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 w14:paraId="78D07EEF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34E85A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wBefore w:w="0" w:type="dxa"/>
          <w:wAfter w:w="0" w:type="dxa"/>
          <w:trHeight w:val="589" w:hRule="exact"/>
          <w:jc w:val="center"/>
        </w:trPr>
        <w:tc>
          <w:tcPr>
            <w:tcW w:w="153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53" w:type="dxa"/>
              <w:right w:w="153" w:type="dxa"/>
            </w:tcMar>
            <w:vAlign w:val="center"/>
          </w:tcPr>
          <w:p w14:paraId="56E4D2D7">
            <w:pPr>
              <w:spacing w:line="240" w:lineRule="atLeas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入伍(工作)</w:t>
            </w:r>
          </w:p>
          <w:p w14:paraId="58FC606B">
            <w:pPr>
              <w:spacing w:line="240" w:lineRule="atLeast"/>
              <w:ind w:right="57" w:rightChars="27"/>
              <w:jc w:val="center"/>
              <w:rPr>
                <w:rFonts w:hint="eastAsia" w:ascii="仿宋_GB2312" w:hAnsi="宋体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时       间</w:t>
            </w:r>
          </w:p>
        </w:tc>
        <w:tc>
          <w:tcPr>
            <w:tcW w:w="12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85" w:type="dxa"/>
              <w:right w:w="85" w:type="dxa"/>
            </w:tcMar>
            <w:vAlign w:val="center"/>
          </w:tcPr>
          <w:p w14:paraId="04A7CE72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70" w:type="dxa"/>
              <w:right w:w="170" w:type="dxa"/>
            </w:tcMar>
            <w:vAlign w:val="center"/>
          </w:tcPr>
          <w:p w14:paraId="4F0DFEF8"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入党(团)</w:t>
            </w:r>
          </w:p>
          <w:p w14:paraId="49B1CDDB"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   间</w:t>
            </w:r>
          </w:p>
        </w:tc>
        <w:tc>
          <w:tcPr>
            <w:tcW w:w="19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 w14:paraId="4F93F441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42" w:type="dxa"/>
              <w:right w:w="142" w:type="dxa"/>
            </w:tcMar>
            <w:vAlign w:val="center"/>
          </w:tcPr>
          <w:p w14:paraId="18A581EE">
            <w:pPr>
              <w:spacing w:line="260" w:lineRule="atLeast"/>
              <w:jc w:val="distribute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现军衔</w:t>
            </w:r>
          </w:p>
          <w:p w14:paraId="16F98E7C"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 时 间</w:t>
            </w:r>
          </w:p>
        </w:tc>
        <w:tc>
          <w:tcPr>
            <w:tcW w:w="1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 w14:paraId="0FAA349D"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6CDBC1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wBefore w:w="0" w:type="dxa"/>
          <w:wAfter w:w="0" w:type="dxa"/>
          <w:trHeight w:val="1903" w:hRule="exact"/>
          <w:jc w:val="center"/>
        </w:trPr>
        <w:tc>
          <w:tcPr>
            <w:tcW w:w="153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C6008C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奖惩情况</w:t>
            </w:r>
          </w:p>
        </w:tc>
        <w:tc>
          <w:tcPr>
            <w:tcW w:w="781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tcMar>
              <w:left w:w="227" w:type="dxa"/>
              <w:right w:w="227" w:type="dxa"/>
            </w:tcMar>
            <w:vAlign w:val="center"/>
          </w:tcPr>
          <w:p w14:paraId="441E71BF">
            <w:pPr>
              <w:adjustRightInd w:val="0"/>
              <w:snapToGrid w:val="0"/>
              <w:spacing w:line="260" w:lineRule="exact"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（填写三等功以上奖励，须注明受奖时间。）</w:t>
            </w:r>
          </w:p>
        </w:tc>
      </w:tr>
      <w:tr w14:paraId="1FCAD4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wBefore w:w="0" w:type="dxa"/>
          <w:wAfter w:w="0" w:type="dxa"/>
          <w:trHeight w:val="810" w:hRule="exact"/>
          <w:jc w:val="center"/>
        </w:trPr>
        <w:tc>
          <w:tcPr>
            <w:tcW w:w="153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2F305A">
            <w:pPr>
              <w:spacing w:line="3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边远艰苦地区服役情况</w:t>
            </w:r>
          </w:p>
        </w:tc>
        <w:tc>
          <w:tcPr>
            <w:tcW w:w="781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tcMar>
              <w:left w:w="227" w:type="dxa"/>
              <w:right w:w="227" w:type="dxa"/>
            </w:tcMar>
            <w:vAlign w:val="center"/>
          </w:tcPr>
          <w:p w14:paraId="232B6F43">
            <w:pPr>
              <w:adjustRightInd w:val="0"/>
              <w:snapToGrid w:val="0"/>
              <w:spacing w:line="260" w:lineRule="exact"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 w14:paraId="553975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wBefore w:w="0" w:type="dxa"/>
          <w:wAfter w:w="0" w:type="dxa"/>
          <w:trHeight w:val="4650" w:hRule="exact"/>
          <w:jc w:val="center"/>
        </w:trPr>
        <w:tc>
          <w:tcPr>
            <w:tcW w:w="153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F94CD3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 w14:paraId="0BE8116C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0D12FDB9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0955A361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5906E4F7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33881626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5C7104C0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781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tcMar>
              <w:top w:w="170" w:type="dxa"/>
              <w:left w:w="227" w:type="dxa"/>
              <w:bottom w:w="170" w:type="dxa"/>
              <w:right w:w="227" w:type="dxa"/>
            </w:tcMar>
            <w:vAlign w:val="top"/>
          </w:tcPr>
          <w:p w14:paraId="6A42F7E9">
            <w:pPr>
              <w:snapToGrid w:val="0"/>
              <w:spacing w:before="200" w:line="280" w:lineRule="exact"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 w14:paraId="40AE90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wBefore w:w="0" w:type="dxa"/>
          <w:wAfter w:w="0" w:type="dxa"/>
          <w:trHeight w:val="3038" w:hRule="exact"/>
          <w:jc w:val="center"/>
        </w:trPr>
        <w:tc>
          <w:tcPr>
            <w:tcW w:w="1538" w:type="dxa"/>
            <w:tcBorders>
              <w:top w:val="single" w:color="auto" w:sz="8" w:space="0"/>
              <w:bottom w:val="single" w:color="auto" w:sz="12" w:space="0"/>
            </w:tcBorders>
            <w:noWrap w:val="0"/>
            <w:vAlign w:val="center"/>
          </w:tcPr>
          <w:p w14:paraId="62BAB7E1">
            <w:pPr>
              <w:snapToGrid w:val="0"/>
              <w:spacing w:before="200" w:line="28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军人本人</w:t>
            </w:r>
          </w:p>
          <w:p w14:paraId="79F071D1">
            <w:pPr>
              <w:snapToGrid w:val="0"/>
              <w:spacing w:before="200" w:line="28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签    名</w:t>
            </w:r>
          </w:p>
        </w:tc>
        <w:tc>
          <w:tcPr>
            <w:tcW w:w="2827" w:type="dxa"/>
            <w:gridSpan w:val="3"/>
            <w:tcBorders>
              <w:top w:val="single" w:color="auto" w:sz="8" w:space="0"/>
              <w:bottom w:val="single" w:color="auto" w:sz="12" w:space="0"/>
            </w:tcBorders>
            <w:noWrap w:val="0"/>
            <w:vAlign w:val="center"/>
          </w:tcPr>
          <w:p w14:paraId="65981C24">
            <w:pPr>
              <w:snapToGrid w:val="0"/>
              <w:spacing w:before="200" w:line="28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  <w:p w14:paraId="3811C71C">
            <w:pPr>
              <w:snapToGrid w:val="0"/>
              <w:spacing w:before="200" w:line="28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  <w:p w14:paraId="58E1BCAE">
            <w:pPr>
              <w:snapToGrid w:val="0"/>
              <w:spacing w:before="200" w:line="28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  <w:p w14:paraId="5920D66B">
            <w:pPr>
              <w:snapToGrid w:val="0"/>
              <w:spacing w:before="200" w:line="28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  <w:p w14:paraId="359539F7">
            <w:pPr>
              <w:snapToGrid w:val="0"/>
              <w:spacing w:before="200" w:line="28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年  月  日</w:t>
            </w:r>
          </w:p>
        </w:tc>
        <w:tc>
          <w:tcPr>
            <w:tcW w:w="1413" w:type="dxa"/>
            <w:gridSpan w:val="2"/>
            <w:tcBorders>
              <w:top w:val="single" w:color="auto" w:sz="8" w:space="0"/>
              <w:bottom w:val="single" w:color="auto" w:sz="12" w:space="0"/>
            </w:tcBorders>
            <w:noWrap w:val="0"/>
            <w:vAlign w:val="center"/>
          </w:tcPr>
          <w:p w14:paraId="4D308AC5">
            <w:pPr>
              <w:snapToGrid w:val="0"/>
              <w:spacing w:before="200" w:line="28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单位政治</w:t>
            </w:r>
          </w:p>
          <w:p w14:paraId="3C48E08A">
            <w:pPr>
              <w:snapToGrid w:val="0"/>
              <w:spacing w:before="200" w:line="28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机关审核</w:t>
            </w:r>
          </w:p>
        </w:tc>
        <w:tc>
          <w:tcPr>
            <w:tcW w:w="3572" w:type="dxa"/>
            <w:gridSpan w:val="3"/>
            <w:tcBorders>
              <w:top w:val="single" w:color="auto" w:sz="8" w:space="0"/>
              <w:bottom w:val="single" w:color="auto" w:sz="12" w:space="0"/>
            </w:tcBorders>
            <w:noWrap w:val="0"/>
            <w:vAlign w:val="center"/>
          </w:tcPr>
          <w:p w14:paraId="7DED694F">
            <w:pPr>
              <w:snapToGrid w:val="0"/>
              <w:spacing w:before="200" w:line="28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  <w:p w14:paraId="07BBD7A2">
            <w:pPr>
              <w:snapToGrid w:val="0"/>
              <w:spacing w:before="200" w:line="28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  <w:p w14:paraId="2D2A806A">
            <w:pPr>
              <w:snapToGrid w:val="0"/>
              <w:spacing w:before="200" w:line="28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  <w:p w14:paraId="4AA475C1">
            <w:pPr>
              <w:snapToGrid w:val="0"/>
              <w:spacing w:before="200" w:line="28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（盖章）</w:t>
            </w:r>
          </w:p>
          <w:p w14:paraId="7F8D4B61">
            <w:pPr>
              <w:snapToGrid w:val="0"/>
              <w:spacing w:before="200" w:line="28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 年  月  日</w:t>
            </w:r>
          </w:p>
        </w:tc>
      </w:tr>
    </w:tbl>
    <w:p w14:paraId="788F6E78">
      <w:pPr>
        <w:spacing w:line="100" w:lineRule="exact"/>
        <w:rPr>
          <w:rFonts w:hint="eastAsia" w:ascii="楷体_GB2312" w:eastAsia="楷体_GB2312"/>
          <w:sz w:val="24"/>
        </w:rPr>
      </w:pPr>
    </w:p>
    <w:p w14:paraId="3A0CA0C0">
      <w:pPr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审核人：</w:t>
      </w:r>
    </w:p>
    <w:sectPr>
      <w:headerReference r:id="rId3" w:type="default"/>
      <w:pgSz w:w="11907" w:h="16840"/>
      <w:pgMar w:top="1588" w:right="1077" w:bottom="737" w:left="1134" w:header="851" w:footer="992" w:gutter="284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11612C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7AE"/>
    <w:rsid w:val="000204CF"/>
    <w:rsid w:val="00037CBA"/>
    <w:rsid w:val="00040707"/>
    <w:rsid w:val="00045845"/>
    <w:rsid w:val="00094B80"/>
    <w:rsid w:val="00097B1B"/>
    <w:rsid w:val="000A412B"/>
    <w:rsid w:val="000A784D"/>
    <w:rsid w:val="000A78B9"/>
    <w:rsid w:val="000B654B"/>
    <w:rsid w:val="000D1C6A"/>
    <w:rsid w:val="000D3E33"/>
    <w:rsid w:val="000E35B2"/>
    <w:rsid w:val="001165A6"/>
    <w:rsid w:val="00135671"/>
    <w:rsid w:val="00136432"/>
    <w:rsid w:val="00160628"/>
    <w:rsid w:val="00171A7F"/>
    <w:rsid w:val="00183D33"/>
    <w:rsid w:val="00191B1E"/>
    <w:rsid w:val="00194A87"/>
    <w:rsid w:val="001A1E1C"/>
    <w:rsid w:val="001B0650"/>
    <w:rsid w:val="001B5E09"/>
    <w:rsid w:val="001E549C"/>
    <w:rsid w:val="001E6F36"/>
    <w:rsid w:val="00220F1C"/>
    <w:rsid w:val="00224FB1"/>
    <w:rsid w:val="00227E70"/>
    <w:rsid w:val="00243E3B"/>
    <w:rsid w:val="00245794"/>
    <w:rsid w:val="002519A1"/>
    <w:rsid w:val="002558D4"/>
    <w:rsid w:val="00302F12"/>
    <w:rsid w:val="00305B61"/>
    <w:rsid w:val="00313CA2"/>
    <w:rsid w:val="003351F6"/>
    <w:rsid w:val="00356A5C"/>
    <w:rsid w:val="00365C9F"/>
    <w:rsid w:val="00393403"/>
    <w:rsid w:val="003A3B6E"/>
    <w:rsid w:val="003A42DA"/>
    <w:rsid w:val="003B5407"/>
    <w:rsid w:val="003C6A70"/>
    <w:rsid w:val="003D36A5"/>
    <w:rsid w:val="003D77A2"/>
    <w:rsid w:val="003F5ADD"/>
    <w:rsid w:val="004148EB"/>
    <w:rsid w:val="004213CA"/>
    <w:rsid w:val="00425E47"/>
    <w:rsid w:val="00432284"/>
    <w:rsid w:val="00432CC1"/>
    <w:rsid w:val="00435929"/>
    <w:rsid w:val="00494C75"/>
    <w:rsid w:val="004A2588"/>
    <w:rsid w:val="004A4146"/>
    <w:rsid w:val="004B05B0"/>
    <w:rsid w:val="004B665F"/>
    <w:rsid w:val="004C0205"/>
    <w:rsid w:val="004F2424"/>
    <w:rsid w:val="005158B5"/>
    <w:rsid w:val="00516516"/>
    <w:rsid w:val="005271E7"/>
    <w:rsid w:val="00532C2D"/>
    <w:rsid w:val="005924C0"/>
    <w:rsid w:val="005C716F"/>
    <w:rsid w:val="005C7C3B"/>
    <w:rsid w:val="005D506A"/>
    <w:rsid w:val="005E2DFC"/>
    <w:rsid w:val="005E753A"/>
    <w:rsid w:val="005F07FC"/>
    <w:rsid w:val="00640B84"/>
    <w:rsid w:val="006439F7"/>
    <w:rsid w:val="00643D54"/>
    <w:rsid w:val="00650669"/>
    <w:rsid w:val="00674941"/>
    <w:rsid w:val="006766EB"/>
    <w:rsid w:val="006B1A6B"/>
    <w:rsid w:val="006E0C00"/>
    <w:rsid w:val="006F51DF"/>
    <w:rsid w:val="0074419B"/>
    <w:rsid w:val="007454AD"/>
    <w:rsid w:val="00752357"/>
    <w:rsid w:val="0075388B"/>
    <w:rsid w:val="00772250"/>
    <w:rsid w:val="00786605"/>
    <w:rsid w:val="007940EC"/>
    <w:rsid w:val="007F2991"/>
    <w:rsid w:val="007F736F"/>
    <w:rsid w:val="0081703D"/>
    <w:rsid w:val="00823A41"/>
    <w:rsid w:val="00831D61"/>
    <w:rsid w:val="00862575"/>
    <w:rsid w:val="008721D9"/>
    <w:rsid w:val="00876BFE"/>
    <w:rsid w:val="00877431"/>
    <w:rsid w:val="008776DC"/>
    <w:rsid w:val="00892C2D"/>
    <w:rsid w:val="008A072F"/>
    <w:rsid w:val="008A27AE"/>
    <w:rsid w:val="008B6365"/>
    <w:rsid w:val="008B7007"/>
    <w:rsid w:val="008C2E02"/>
    <w:rsid w:val="008C587C"/>
    <w:rsid w:val="008D6F88"/>
    <w:rsid w:val="00903ADA"/>
    <w:rsid w:val="00904819"/>
    <w:rsid w:val="00917D14"/>
    <w:rsid w:val="00944402"/>
    <w:rsid w:val="00947EAA"/>
    <w:rsid w:val="0095029E"/>
    <w:rsid w:val="0095309C"/>
    <w:rsid w:val="009546CE"/>
    <w:rsid w:val="00983D24"/>
    <w:rsid w:val="00984727"/>
    <w:rsid w:val="00985F52"/>
    <w:rsid w:val="009B452B"/>
    <w:rsid w:val="009B6C52"/>
    <w:rsid w:val="009C612D"/>
    <w:rsid w:val="009D727D"/>
    <w:rsid w:val="009E27C7"/>
    <w:rsid w:val="009E78C6"/>
    <w:rsid w:val="009F2CB6"/>
    <w:rsid w:val="00A1478B"/>
    <w:rsid w:val="00A1605B"/>
    <w:rsid w:val="00A24454"/>
    <w:rsid w:val="00A46985"/>
    <w:rsid w:val="00A66C90"/>
    <w:rsid w:val="00A80464"/>
    <w:rsid w:val="00A85227"/>
    <w:rsid w:val="00AC55BA"/>
    <w:rsid w:val="00AE1C5C"/>
    <w:rsid w:val="00AE59A4"/>
    <w:rsid w:val="00AF4454"/>
    <w:rsid w:val="00B037FB"/>
    <w:rsid w:val="00B05CCB"/>
    <w:rsid w:val="00B30A5C"/>
    <w:rsid w:val="00B37B05"/>
    <w:rsid w:val="00B40415"/>
    <w:rsid w:val="00B63FAD"/>
    <w:rsid w:val="00BA416A"/>
    <w:rsid w:val="00BB08B2"/>
    <w:rsid w:val="00BB3890"/>
    <w:rsid w:val="00BB4480"/>
    <w:rsid w:val="00BD7696"/>
    <w:rsid w:val="00BD774C"/>
    <w:rsid w:val="00BE0ABF"/>
    <w:rsid w:val="00C120B4"/>
    <w:rsid w:val="00C14E86"/>
    <w:rsid w:val="00C2512E"/>
    <w:rsid w:val="00C33D16"/>
    <w:rsid w:val="00C45DE1"/>
    <w:rsid w:val="00C46FB9"/>
    <w:rsid w:val="00C479FD"/>
    <w:rsid w:val="00C64887"/>
    <w:rsid w:val="00C7396C"/>
    <w:rsid w:val="00C864C1"/>
    <w:rsid w:val="00C94245"/>
    <w:rsid w:val="00CA2C73"/>
    <w:rsid w:val="00CD1185"/>
    <w:rsid w:val="00D05322"/>
    <w:rsid w:val="00D419ED"/>
    <w:rsid w:val="00D61B24"/>
    <w:rsid w:val="00D7060F"/>
    <w:rsid w:val="00D764C2"/>
    <w:rsid w:val="00D81D91"/>
    <w:rsid w:val="00D843D0"/>
    <w:rsid w:val="00D9582B"/>
    <w:rsid w:val="00DB7647"/>
    <w:rsid w:val="00DC422D"/>
    <w:rsid w:val="00DE1C15"/>
    <w:rsid w:val="00E13E0A"/>
    <w:rsid w:val="00E16CC7"/>
    <w:rsid w:val="00E30A37"/>
    <w:rsid w:val="00E372B9"/>
    <w:rsid w:val="00E51152"/>
    <w:rsid w:val="00E514AE"/>
    <w:rsid w:val="00E6753B"/>
    <w:rsid w:val="00E76EFA"/>
    <w:rsid w:val="00E8571A"/>
    <w:rsid w:val="00E8591A"/>
    <w:rsid w:val="00E916C7"/>
    <w:rsid w:val="00EA0124"/>
    <w:rsid w:val="00EA3025"/>
    <w:rsid w:val="00EC466D"/>
    <w:rsid w:val="00ED2120"/>
    <w:rsid w:val="00EF25C4"/>
    <w:rsid w:val="00EF2B64"/>
    <w:rsid w:val="00F40448"/>
    <w:rsid w:val="00F524D4"/>
    <w:rsid w:val="00F536BD"/>
    <w:rsid w:val="00F556CD"/>
    <w:rsid w:val="00F55851"/>
    <w:rsid w:val="00F5645E"/>
    <w:rsid w:val="00F93B6B"/>
    <w:rsid w:val="00FB44D1"/>
    <w:rsid w:val="00FB6157"/>
    <w:rsid w:val="00FB63FF"/>
    <w:rsid w:val="00FC6C9E"/>
    <w:rsid w:val="00FD722F"/>
    <w:rsid w:val="00FD77CD"/>
    <w:rsid w:val="00FE5219"/>
    <w:rsid w:val="00FF5A9F"/>
    <w:rsid w:val="00FF66A0"/>
    <w:rsid w:val="04AD61B7"/>
    <w:rsid w:val="0F8E52CA"/>
    <w:rsid w:val="7D675100"/>
    <w:rsid w:val="7D9E7C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uiPriority w:val="0"/>
    <w:pPr>
      <w:spacing w:line="500" w:lineRule="atLeast"/>
      <w:jc w:val="center"/>
    </w:pPr>
    <w:rPr>
      <w:rFonts w:ascii="仿宋_GB2312" w:eastAsia="仿宋_GB2312"/>
      <w:spacing w:val="-20"/>
      <w:sz w:val="24"/>
    </w:rPr>
  </w:style>
  <w:style w:type="paragraph" w:styleId="3">
    <w:name w:val="Balloon Text"/>
    <w:basedOn w:val="1"/>
    <w:link w:val="9"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 Char"/>
    <w:link w:val="2"/>
    <w:uiPriority w:val="0"/>
    <w:rPr>
      <w:rFonts w:ascii="仿宋_GB2312" w:hAnsi="Times New Roman" w:eastAsia="仿宋_GB2312"/>
      <w:spacing w:val="-20"/>
      <w:kern w:val="2"/>
      <w:sz w:val="24"/>
      <w:szCs w:val="24"/>
    </w:rPr>
  </w:style>
  <w:style w:type="character" w:customStyle="1" w:styleId="9">
    <w:name w:val="批注框文本 Char"/>
    <w:link w:val="3"/>
    <w:semiHidden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0">
    <w:name w:val="页脚 Char"/>
    <w:link w:val="4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1">
    <w:name w:val="页眉 Char"/>
    <w:link w:val="5"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119</Words>
  <Characters>119</Characters>
  <Lines>1</Lines>
  <Paragraphs>1</Paragraphs>
  <TotalTime>0</TotalTime>
  <ScaleCrop>false</ScaleCrop>
  <LinksUpToDate>false</LinksUpToDate>
  <CharactersWithSpaces>173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2017-03-13T01:36:00Z</dcterms:created>
  <dc:creator>User</dc:creator>
  <cp:lastModifiedBy>云晨</cp:lastModifiedBy>
  <cp:lastPrinted>2018-11-06T01:31:00Z</cp:lastPrinted>
  <dcterms:modified xsi:type="dcterms:W3CDTF">2025-10-11T00:49:57Z</dcterms:modified>
  <dc:title>附件3：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eyJoZGlkIjoiZGYxNTg5MTI3OTZiODBhNTI0MjIzZWVhNmU2YjdkNWMiLCJ1c2VySWQiOiIxMTIzODMyMDM0In0=</vt:lpwstr>
  </property>
  <property fmtid="{D5CDD505-2E9C-101B-9397-08002B2CF9AE}" pid="4" name="ICV">
    <vt:lpwstr>A3CC059F277A4074A7165556A899A1E4_13</vt:lpwstr>
  </property>
</Properties>
</file>