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A7D0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DED2AF8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1289F36F">
      <w:pPr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</w:t>
      </w:r>
      <w:r>
        <w:rPr>
          <w:rFonts w:hint="eastAsia" w:ascii="方正小标宋简体" w:hAnsi="黑体" w:eastAsia="方正小标宋简体" w:cs="宋体"/>
          <w:sz w:val="44"/>
          <w:szCs w:val="44"/>
        </w:rPr>
        <w:t>介绍信</w:t>
      </w:r>
    </w:p>
    <w:p w14:paraId="670D9F3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A200DF6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山东省创新发展研究院：</w:t>
      </w:r>
    </w:p>
    <w:p w14:paraId="6A45710A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，男□女□，身份证号：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,现为单位工作人员（公务员□参公人员□ 事业人员</w:t>
      </w:r>
      <w:bookmarkStart w:id="0" w:name="_Hlk66295304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" w:eastAsia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" w:eastAsia="仿宋_GB2312"/>
          <w:sz w:val="32"/>
          <w:szCs w:val="32"/>
        </w:rPr>
        <w:t xml:space="preserve">）。该同志于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工作。</w:t>
      </w:r>
    </w:p>
    <w:p w14:paraId="29D7CE8A"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经研究，同意其参加山东省创新发展研究院202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年公开招聘人员考试，若被聘用将配合办理其档案、工资、保险关系的移交手续。  </w:t>
      </w:r>
    </w:p>
    <w:p w14:paraId="6C31ADDC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6FF965B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708AF346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6CEF4C1">
      <w:pPr>
        <w:spacing w:line="6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用人权限部门单位（盖章）：</w:t>
      </w:r>
    </w:p>
    <w:p w14:paraId="4A63CD5A">
      <w:pPr>
        <w:spacing w:line="600" w:lineRule="exact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bookmarkStart w:id="3" w:name="_GoBack"/>
      <w:bookmarkEnd w:id="3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月 日</w:t>
      </w:r>
    </w:p>
    <w:p w14:paraId="613642D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18DA3A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A0ED72B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注：本介绍信必须由应聘人员所在有用人权限部门或单位出具，加盖公章。</w:t>
      </w:r>
    </w:p>
    <w:p w14:paraId="35DF3243">
      <w:pPr>
        <w:spacing w:line="58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</w:p>
    <w:p w14:paraId="44E0B192"/>
    <w:p w14:paraId="1AF98C44"/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3MzkyNzk4OWNiNGEwNDFjMmQxYzdkNDRhZTExOWYifQ=="/>
  </w:docVars>
  <w:rsids>
    <w:rsidRoot w:val="00A42BF6"/>
    <w:rsid w:val="008055E0"/>
    <w:rsid w:val="008E7B83"/>
    <w:rsid w:val="00A42BF6"/>
    <w:rsid w:val="00CA4786"/>
    <w:rsid w:val="00D00A78"/>
    <w:rsid w:val="173B3AC1"/>
    <w:rsid w:val="1C6B0E36"/>
    <w:rsid w:val="256E60CC"/>
    <w:rsid w:val="34362BC5"/>
    <w:rsid w:val="502E1530"/>
    <w:rsid w:val="73EE5F7B"/>
    <w:rsid w:val="781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221</Characters>
  <Lines>2</Lines>
  <Paragraphs>1</Paragraphs>
  <TotalTime>5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2022-09-06T09:45:00Z</dcterms:created>
  <dc:creator>微软用户</dc:creator>
  <cp:lastModifiedBy>赵明月</cp:lastModifiedBy>
  <dcterms:modified xsi:type="dcterms:W3CDTF">2026-04-16T08:36:04Z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E03A3D778AC541A59DC96C2355F11722_12</vt:lpwstr>
  </property>
  <property fmtid="{D5CDD505-2E9C-101B-9397-08002B2CF9AE}" pid="4" name="KSOTemplateDocerSaveRecord">
    <vt:lpwstr>eyJoZGlkIjoiMDBiMTUzZWQ0ODYwNDViNzQyMzliYTViMWYxNjNiMzgiLCJ1c2VySWQiOiIxNjY0NzQ5ODIzIn0=</vt:lpwstr>
  </property>
</Properties>
</file>