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3C6F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 w14:paraId="6778169B"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C018A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应聘事业单位工作人员体能技能测试</w:t>
      </w:r>
    </w:p>
    <w:p w14:paraId="77ACEF48"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安全承诺书</w:t>
      </w:r>
    </w:p>
    <w:p w14:paraId="73ECE4AB">
      <w:pPr>
        <w:spacing w:line="560" w:lineRule="exact"/>
      </w:pPr>
    </w:p>
    <w:p w14:paraId="3925FBEF">
      <w:pPr>
        <w:spacing w:line="560" w:lineRule="exact"/>
      </w:pPr>
    </w:p>
    <w:p w14:paraId="40CB84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为参加20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应聘消防救援系统所属事业单位工作人员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的考生，现作出如下承诺：</w:t>
      </w:r>
    </w:p>
    <w:p w14:paraId="454378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本人确定身体健康无重大疾病，能够按照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体能和技能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测试，并对测试环境和条件等因素无异议，如因本人隐瞒身体状况、使用非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正常手段参加测试而因此造成不良后果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或在测试过程中因本人自身原因致使身体受到伤害的，责任由本人自负。</w:t>
      </w:r>
    </w:p>
    <w:p w14:paraId="1B536E7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0E1D3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9AAE4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8591D6">
      <w:pPr>
        <w:spacing w:line="560" w:lineRule="exact"/>
        <w:ind w:right="640"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88985">
      <w:pPr>
        <w:spacing w:line="560" w:lineRule="exact"/>
        <w:ind w:right="64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01EB7F69">
      <w:pPr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 w14:paraId="2423A8D7">
      <w:pPr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958204">
      <w:pPr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 日</w:t>
      </w:r>
    </w:p>
    <w:p w14:paraId="31E9957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789B89D3">
      <w:pPr>
        <w:bidi w:val="0"/>
        <w:rPr>
          <w:rFonts w:hint="eastAsia"/>
          <w:lang w:val="en-US" w:eastAsia="zh-CN"/>
        </w:rPr>
      </w:pPr>
    </w:p>
    <w:p w14:paraId="09581691">
      <w:pPr>
        <w:bidi w:val="0"/>
        <w:ind w:firstLine="317" w:firstLineChars="0"/>
        <w:jc w:val="left"/>
        <w:rPr>
          <w:rFonts w:hint="eastAsia"/>
          <w:lang w:val="en-US" w:eastAsia="zh-CN"/>
        </w:rPr>
      </w:pPr>
    </w:p>
    <w:p w14:paraId="0C0B2804">
      <w:pPr>
        <w:tabs>
          <w:tab w:val="left" w:pos="2437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sectPr>
      <w:pgSz w:w="11906" w:h="16838"/>
      <w:pgMar w:top="187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GNiOGEyMmQ1NDUyZGVhNWI1MGQzZGQzNDgzYjMifQ=="/>
  </w:docVars>
  <w:rsids>
    <w:rsidRoot w:val="4EE32F45"/>
    <w:rsid w:val="01F32402"/>
    <w:rsid w:val="103B2221"/>
    <w:rsid w:val="29FA3B8D"/>
    <w:rsid w:val="2A9B476F"/>
    <w:rsid w:val="35991D78"/>
    <w:rsid w:val="37620A17"/>
    <w:rsid w:val="420A0514"/>
    <w:rsid w:val="42F31FF4"/>
    <w:rsid w:val="461D0BDC"/>
    <w:rsid w:val="47327244"/>
    <w:rsid w:val="4EE32F45"/>
    <w:rsid w:val="53B47131"/>
    <w:rsid w:val="54683182"/>
    <w:rsid w:val="5B7242C4"/>
    <w:rsid w:val="5EDF1148"/>
    <w:rsid w:val="70F17299"/>
    <w:rsid w:val="71B445BF"/>
    <w:rsid w:val="7D7A8F8A"/>
    <w:rsid w:val="87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4</TotalTime>
  <ScaleCrop>false</ScaleCrop>
  <LinksUpToDate>false</LinksUpToDate>
  <CharactersWithSpaces>250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2020-10-08T09:05:00Z</dcterms:created>
  <dc:creator>L先生</dc:creator>
  <cp:lastModifiedBy>dzxc2025</cp:lastModifiedBy>
  <cp:lastPrinted>2026-06-03T09:07:05Z</cp:lastPrinted>
  <dcterms:modified xsi:type="dcterms:W3CDTF">2026-06-03T09:07:07Z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A22DE570C5024B1199732C3833E96C4A</vt:lpwstr>
  </property>
</Properties>
</file>